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72702D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7F5788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21.12.2021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133-25/02рД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0A1856">
      <w:pPr>
        <w:spacing w:after="0" w:line="200" w:lineRule="exact"/>
        <w:ind w:left="357" w:hanging="35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78" w:type="dxa"/>
        <w:tblInd w:w="-72" w:type="dxa"/>
        <w:tblLook w:val="00A0" w:firstRow="1" w:lastRow="0" w:firstColumn="1" w:lastColumn="0" w:noHBand="0" w:noVBand="0"/>
      </w:tblPr>
      <w:tblGrid>
        <w:gridCol w:w="4858"/>
        <w:gridCol w:w="4820"/>
      </w:tblGrid>
      <w:tr w:rsidR="009555C4" w:rsidRPr="004B6544" w:rsidTr="008C74B3">
        <w:trPr>
          <w:trHeight w:val="1799"/>
        </w:trPr>
        <w:tc>
          <w:tcPr>
            <w:tcW w:w="4858" w:type="dxa"/>
          </w:tcPr>
          <w:p w:rsidR="009555C4" w:rsidRPr="004B6544" w:rsidRDefault="009555C4" w:rsidP="002359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⌐  </w:t>
            </w:r>
            <w:r w:rsidR="00756370" w:rsidRPr="004B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4B65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¬</w:t>
            </w:r>
          </w:p>
          <w:p w:rsidR="00756370" w:rsidRPr="004B6544" w:rsidRDefault="00756370" w:rsidP="009D3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B6544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решение Думы Ангарского городского округа </w:t>
            </w:r>
            <w:r w:rsidR="0097087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B6544">
              <w:rPr>
                <w:rFonts w:ascii="Times New Roman" w:hAnsi="Times New Roman" w:cs="Times New Roman"/>
                <w:sz w:val="26"/>
                <w:szCs w:val="26"/>
              </w:rPr>
              <w:t>от 2</w:t>
            </w:r>
            <w:r w:rsidR="000E6E20" w:rsidRPr="004B65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B6544">
              <w:rPr>
                <w:rFonts w:ascii="Times New Roman" w:hAnsi="Times New Roman" w:cs="Times New Roman"/>
                <w:sz w:val="26"/>
                <w:szCs w:val="26"/>
              </w:rPr>
              <w:t>.12.20</w:t>
            </w:r>
            <w:r w:rsidR="000E6E20" w:rsidRPr="004B6544">
              <w:rPr>
                <w:rFonts w:ascii="Times New Roman" w:hAnsi="Times New Roman" w:cs="Times New Roman"/>
                <w:sz w:val="26"/>
                <w:szCs w:val="26"/>
              </w:rPr>
              <w:t>20 года № 36</w:t>
            </w:r>
            <w:r w:rsidRPr="004B654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6E20" w:rsidRPr="004B6544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4B6544">
              <w:rPr>
                <w:rFonts w:ascii="Times New Roman" w:hAnsi="Times New Roman" w:cs="Times New Roman"/>
                <w:sz w:val="26"/>
                <w:szCs w:val="26"/>
              </w:rPr>
              <w:t>/0</w:t>
            </w:r>
            <w:r w:rsidR="000E6E20" w:rsidRPr="004B65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B6544">
              <w:rPr>
                <w:rFonts w:ascii="Times New Roman" w:hAnsi="Times New Roman" w:cs="Times New Roman"/>
                <w:sz w:val="26"/>
                <w:szCs w:val="26"/>
              </w:rPr>
              <w:t xml:space="preserve">рД </w:t>
            </w:r>
            <w:r w:rsidR="0097087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B6544">
              <w:rPr>
                <w:rFonts w:ascii="Times New Roman" w:hAnsi="Times New Roman" w:cs="Times New Roman"/>
                <w:sz w:val="26"/>
                <w:szCs w:val="26"/>
              </w:rPr>
              <w:t>«О бюджете Ангарского городского округа  на 202</w:t>
            </w:r>
            <w:r w:rsidR="009D35B1" w:rsidRPr="004B65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B6544">
              <w:rPr>
                <w:rFonts w:ascii="Times New Roman" w:hAnsi="Times New Roman" w:cs="Times New Roman"/>
                <w:sz w:val="26"/>
                <w:szCs w:val="26"/>
              </w:rPr>
              <w:t xml:space="preserve"> год и на плановый период 202</w:t>
            </w:r>
            <w:r w:rsidR="009D35B1" w:rsidRPr="004B65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B6544"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9D35B1" w:rsidRPr="004B65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B6544">
              <w:rPr>
                <w:rFonts w:ascii="Times New Roman" w:hAnsi="Times New Roman" w:cs="Times New Roman"/>
                <w:sz w:val="26"/>
                <w:szCs w:val="26"/>
              </w:rPr>
              <w:t xml:space="preserve"> годов»</w:t>
            </w:r>
          </w:p>
        </w:tc>
        <w:tc>
          <w:tcPr>
            <w:tcW w:w="4820" w:type="dxa"/>
          </w:tcPr>
          <w:p w:rsidR="009555C4" w:rsidRPr="004B654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555C4" w:rsidRPr="004B6544" w:rsidRDefault="009555C4" w:rsidP="008C74B3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AE6" w:rsidRPr="004B6544" w:rsidRDefault="00413AE6" w:rsidP="00984C43">
      <w:pPr>
        <w:spacing w:after="0" w:line="20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3AE6" w:rsidRPr="00B915A0" w:rsidRDefault="00413AE6" w:rsidP="00100953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915A0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212706" w:rsidRPr="00B915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Бюджетным </w:t>
      </w:r>
      <w:hyperlink r:id="rId10" w:history="1">
        <w:r w:rsidR="00212706" w:rsidRPr="00B915A0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кодексом</w:t>
        </w:r>
      </w:hyperlink>
      <w:r w:rsidR="00212706" w:rsidRPr="00B915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Российской Федерации, Федеральным </w:t>
      </w:r>
      <w:hyperlink r:id="rId11" w:history="1">
        <w:r w:rsidR="00212706" w:rsidRPr="00B915A0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законом</w:t>
        </w:r>
      </w:hyperlink>
      <w:r w:rsidR="00212706" w:rsidRPr="00B915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12" w:history="1">
        <w:r w:rsidR="00212706" w:rsidRPr="00B915A0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Положением</w:t>
        </w:r>
      </w:hyperlink>
      <w:r w:rsidR="00212706" w:rsidRPr="00B915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 бюджетном процессе в Ангарском городском округе, утвержденным решением Думы Ангарского городского округа от 26.08.2015 года</w:t>
      </w:r>
      <w:r w:rsidR="00A6333C" w:rsidRPr="00B915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12706" w:rsidRPr="00B915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№ 57-06/01рД, </w:t>
      </w:r>
      <w:hyperlink r:id="rId13" w:history="1">
        <w:r w:rsidR="00212706" w:rsidRPr="00B915A0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Уставом</w:t>
        </w:r>
      </w:hyperlink>
      <w:r w:rsidR="006D7147" w:rsidRPr="00B915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Ангарского городского округа</w:t>
      </w:r>
      <w:r w:rsidR="00FD6F59" w:rsidRPr="00B915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Дума Ангарского городского округа</w:t>
      </w:r>
      <w:r w:rsidR="00F93E65" w:rsidRPr="00B915A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413AE6" w:rsidRPr="00B915A0" w:rsidRDefault="00413AE6" w:rsidP="008C74B3">
      <w:pPr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413AE6" w:rsidRPr="00B915A0" w:rsidRDefault="00413AE6" w:rsidP="00100953">
      <w:pPr>
        <w:tabs>
          <w:tab w:val="left" w:pos="1418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pacing w:val="80"/>
          <w:sz w:val="26"/>
          <w:szCs w:val="26"/>
        </w:rPr>
      </w:pPr>
      <w:r w:rsidRPr="00B915A0">
        <w:rPr>
          <w:rFonts w:ascii="Times New Roman" w:hAnsi="Times New Roman" w:cs="Times New Roman"/>
          <w:b/>
          <w:spacing w:val="80"/>
          <w:sz w:val="26"/>
          <w:szCs w:val="26"/>
        </w:rPr>
        <w:t>РЕШИЛА:</w:t>
      </w:r>
    </w:p>
    <w:p w:rsidR="00413AE6" w:rsidRPr="00B915A0" w:rsidRDefault="00413AE6" w:rsidP="008C74B3">
      <w:pPr>
        <w:spacing w:after="0" w:line="200" w:lineRule="exact"/>
        <w:rPr>
          <w:rFonts w:ascii="Times New Roman" w:hAnsi="Times New Roman" w:cs="Times New Roman"/>
          <w:sz w:val="26"/>
          <w:szCs w:val="26"/>
        </w:rPr>
      </w:pPr>
    </w:p>
    <w:p w:rsidR="00413AE6" w:rsidRPr="00EB5E18" w:rsidRDefault="00413AE6" w:rsidP="0010095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915A0">
        <w:rPr>
          <w:rFonts w:ascii="Times New Roman" w:hAnsi="Times New Roman" w:cs="Times New Roman"/>
          <w:sz w:val="26"/>
          <w:szCs w:val="26"/>
        </w:rPr>
        <w:t>Внести в решение Думы Ангарского городского округа от 2</w:t>
      </w:r>
      <w:r w:rsidR="002A4E58" w:rsidRPr="00B915A0">
        <w:rPr>
          <w:rFonts w:ascii="Times New Roman" w:hAnsi="Times New Roman" w:cs="Times New Roman"/>
          <w:sz w:val="26"/>
          <w:szCs w:val="26"/>
        </w:rPr>
        <w:t>2</w:t>
      </w:r>
      <w:r w:rsidRPr="00B915A0">
        <w:rPr>
          <w:rFonts w:ascii="Times New Roman" w:hAnsi="Times New Roman" w:cs="Times New Roman"/>
          <w:sz w:val="26"/>
          <w:szCs w:val="26"/>
        </w:rPr>
        <w:t>.12.20</w:t>
      </w:r>
      <w:r w:rsidR="002A4E58" w:rsidRPr="00B915A0">
        <w:rPr>
          <w:rFonts w:ascii="Times New Roman" w:hAnsi="Times New Roman" w:cs="Times New Roman"/>
          <w:sz w:val="26"/>
          <w:szCs w:val="26"/>
        </w:rPr>
        <w:t>20</w:t>
      </w:r>
      <w:r w:rsidRPr="00B915A0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2A4E58" w:rsidRPr="00B915A0">
        <w:rPr>
          <w:rFonts w:ascii="Times New Roman" w:hAnsi="Times New Roman" w:cs="Times New Roman"/>
          <w:sz w:val="26"/>
          <w:szCs w:val="26"/>
        </w:rPr>
        <w:t>36</w:t>
      </w:r>
      <w:r w:rsidRPr="00B915A0">
        <w:rPr>
          <w:rFonts w:ascii="Times New Roman" w:hAnsi="Times New Roman" w:cs="Times New Roman"/>
          <w:sz w:val="26"/>
          <w:szCs w:val="26"/>
        </w:rPr>
        <w:t>-</w:t>
      </w:r>
      <w:r w:rsidR="002A4E58" w:rsidRPr="00B915A0">
        <w:rPr>
          <w:rFonts w:ascii="Times New Roman" w:hAnsi="Times New Roman" w:cs="Times New Roman"/>
          <w:sz w:val="26"/>
          <w:szCs w:val="26"/>
        </w:rPr>
        <w:t>06/02</w:t>
      </w:r>
      <w:r w:rsidRPr="00B915A0">
        <w:rPr>
          <w:rFonts w:ascii="Times New Roman" w:hAnsi="Times New Roman" w:cs="Times New Roman"/>
          <w:sz w:val="26"/>
          <w:szCs w:val="26"/>
        </w:rPr>
        <w:t>рД «О бюджете Ангарского городского округа на 202</w:t>
      </w:r>
      <w:r w:rsidR="002A4E58" w:rsidRPr="00B915A0">
        <w:rPr>
          <w:rFonts w:ascii="Times New Roman" w:hAnsi="Times New Roman" w:cs="Times New Roman"/>
          <w:sz w:val="26"/>
          <w:szCs w:val="26"/>
        </w:rPr>
        <w:t>1</w:t>
      </w:r>
      <w:r w:rsidRPr="00B915A0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2A4E58" w:rsidRPr="00B915A0">
        <w:rPr>
          <w:rFonts w:ascii="Times New Roman" w:hAnsi="Times New Roman" w:cs="Times New Roman"/>
          <w:sz w:val="26"/>
          <w:szCs w:val="26"/>
        </w:rPr>
        <w:t>2</w:t>
      </w:r>
      <w:r w:rsidRPr="00B915A0">
        <w:rPr>
          <w:rFonts w:ascii="Times New Roman" w:hAnsi="Times New Roman" w:cs="Times New Roman"/>
          <w:sz w:val="26"/>
          <w:szCs w:val="26"/>
        </w:rPr>
        <w:t xml:space="preserve"> и 202</w:t>
      </w:r>
      <w:r w:rsidR="002A4E58" w:rsidRPr="00B915A0">
        <w:rPr>
          <w:rFonts w:ascii="Times New Roman" w:hAnsi="Times New Roman" w:cs="Times New Roman"/>
          <w:sz w:val="26"/>
          <w:szCs w:val="26"/>
        </w:rPr>
        <w:t>3</w:t>
      </w:r>
      <w:r w:rsidRPr="00B915A0">
        <w:rPr>
          <w:rFonts w:ascii="Times New Roman" w:hAnsi="Times New Roman" w:cs="Times New Roman"/>
          <w:sz w:val="26"/>
          <w:szCs w:val="26"/>
        </w:rPr>
        <w:t xml:space="preserve"> годов» </w:t>
      </w:r>
      <w:r w:rsidR="00DE6BC3" w:rsidRPr="00B915A0">
        <w:rPr>
          <w:rFonts w:ascii="Times New Roman" w:hAnsi="Times New Roman" w:cs="Times New Roman"/>
          <w:sz w:val="26"/>
          <w:szCs w:val="26"/>
        </w:rPr>
        <w:t>(в редакции решени</w:t>
      </w:r>
      <w:r w:rsidR="00657060" w:rsidRPr="00B915A0">
        <w:rPr>
          <w:rFonts w:ascii="Times New Roman" w:hAnsi="Times New Roman" w:cs="Times New Roman"/>
          <w:sz w:val="26"/>
          <w:szCs w:val="26"/>
        </w:rPr>
        <w:t>й</w:t>
      </w:r>
      <w:r w:rsidR="00DE6BC3" w:rsidRPr="00B915A0">
        <w:rPr>
          <w:rFonts w:ascii="Times New Roman" w:hAnsi="Times New Roman" w:cs="Times New Roman"/>
          <w:sz w:val="26"/>
          <w:szCs w:val="26"/>
        </w:rPr>
        <w:t xml:space="preserve"> Думы Ангарского городского </w:t>
      </w:r>
      <w:r w:rsidR="00DE6BC3" w:rsidRPr="00BF1465">
        <w:rPr>
          <w:rFonts w:ascii="Times New Roman" w:hAnsi="Times New Roman" w:cs="Times New Roman"/>
          <w:sz w:val="26"/>
          <w:szCs w:val="26"/>
        </w:rPr>
        <w:t>округа от 23.03.2021 года № 59-11/02рД</w:t>
      </w:r>
      <w:r w:rsidR="00657060" w:rsidRPr="00BF1465">
        <w:rPr>
          <w:rFonts w:ascii="Times New Roman" w:hAnsi="Times New Roman" w:cs="Times New Roman"/>
          <w:sz w:val="26"/>
          <w:szCs w:val="26"/>
        </w:rPr>
        <w:t xml:space="preserve">, от 28.04.2021 года </w:t>
      </w:r>
      <w:r w:rsidR="009B2574" w:rsidRPr="00BF1465">
        <w:rPr>
          <w:rFonts w:ascii="Times New Roman" w:hAnsi="Times New Roman" w:cs="Times New Roman"/>
          <w:sz w:val="26"/>
          <w:szCs w:val="26"/>
        </w:rPr>
        <w:br/>
      </w:r>
      <w:r w:rsidR="00657060" w:rsidRPr="00EB5E18">
        <w:rPr>
          <w:rFonts w:ascii="Times New Roman" w:hAnsi="Times New Roman" w:cs="Times New Roman"/>
          <w:sz w:val="26"/>
          <w:szCs w:val="26"/>
        </w:rPr>
        <w:t>№ 68-13/02рД</w:t>
      </w:r>
      <w:r w:rsidR="00BE6188" w:rsidRPr="00EB5E18">
        <w:rPr>
          <w:rFonts w:ascii="Times New Roman" w:hAnsi="Times New Roman" w:cs="Times New Roman"/>
          <w:sz w:val="26"/>
          <w:szCs w:val="26"/>
        </w:rPr>
        <w:t>, от 10.09.2021 года № 91-17/02рД</w:t>
      </w:r>
      <w:r w:rsidR="00B915A0" w:rsidRPr="00EB5E18">
        <w:rPr>
          <w:rFonts w:ascii="Times New Roman" w:hAnsi="Times New Roman" w:cs="Times New Roman"/>
          <w:sz w:val="26"/>
          <w:szCs w:val="26"/>
        </w:rPr>
        <w:t xml:space="preserve">, от 10.11.2021 года </w:t>
      </w:r>
      <w:r w:rsidR="00705F96" w:rsidRPr="00EB5E18">
        <w:rPr>
          <w:rFonts w:ascii="Times New Roman" w:hAnsi="Times New Roman" w:cs="Times New Roman"/>
          <w:sz w:val="26"/>
          <w:szCs w:val="26"/>
        </w:rPr>
        <w:br/>
      </w:r>
      <w:r w:rsidR="00B915A0" w:rsidRPr="00EB5E18">
        <w:rPr>
          <w:rFonts w:ascii="Times New Roman" w:hAnsi="Times New Roman" w:cs="Times New Roman"/>
          <w:sz w:val="26"/>
          <w:szCs w:val="26"/>
        </w:rPr>
        <w:t>№ 115-20/</w:t>
      </w:r>
      <w:r w:rsidR="009C4CD2" w:rsidRPr="00EB5E18">
        <w:rPr>
          <w:rFonts w:ascii="Times New Roman" w:hAnsi="Times New Roman" w:cs="Times New Roman"/>
          <w:sz w:val="26"/>
          <w:szCs w:val="26"/>
        </w:rPr>
        <w:t>02</w:t>
      </w:r>
      <w:r w:rsidR="00B915A0" w:rsidRPr="00EB5E18">
        <w:rPr>
          <w:rFonts w:ascii="Times New Roman" w:hAnsi="Times New Roman" w:cs="Times New Roman"/>
          <w:sz w:val="26"/>
          <w:szCs w:val="26"/>
        </w:rPr>
        <w:t>рД</w:t>
      </w:r>
      <w:r w:rsidR="00FC035C" w:rsidRPr="00EB5E18">
        <w:rPr>
          <w:rFonts w:ascii="Times New Roman" w:hAnsi="Times New Roman" w:cs="Times New Roman"/>
          <w:sz w:val="26"/>
          <w:szCs w:val="26"/>
        </w:rPr>
        <w:t>, от 23.11.2021 года № 116-21/02рД</w:t>
      </w:r>
      <w:proofErr w:type="gramEnd"/>
      <w:r w:rsidR="00DE6BC3" w:rsidRPr="00EB5E18">
        <w:rPr>
          <w:rFonts w:ascii="Times New Roman" w:hAnsi="Times New Roman" w:cs="Times New Roman"/>
          <w:sz w:val="26"/>
          <w:szCs w:val="26"/>
        </w:rPr>
        <w:t>), далее – Решение</w:t>
      </w:r>
      <w:r w:rsidRPr="00EB5E18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413AE6" w:rsidRPr="00EB5E18" w:rsidRDefault="00413AE6" w:rsidP="00100953">
      <w:pPr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6"/>
          <w:szCs w:val="26"/>
        </w:rPr>
      </w:pPr>
      <w:r w:rsidRPr="00EB5E18">
        <w:rPr>
          <w:rFonts w:ascii="Times New Roman" w:hAnsi="Times New Roman" w:cs="Times New Roman"/>
          <w:sz w:val="26"/>
          <w:szCs w:val="26"/>
        </w:rPr>
        <w:t xml:space="preserve">пункт 1 </w:t>
      </w:r>
      <w:r w:rsidR="00302807" w:rsidRPr="00EB5E18">
        <w:rPr>
          <w:rFonts w:ascii="Times New Roman" w:hAnsi="Times New Roman" w:cs="Times New Roman"/>
          <w:sz w:val="26"/>
          <w:szCs w:val="26"/>
        </w:rPr>
        <w:t>Р</w:t>
      </w:r>
      <w:r w:rsidRPr="00EB5E18">
        <w:rPr>
          <w:rFonts w:ascii="Times New Roman" w:hAnsi="Times New Roman" w:cs="Times New Roman"/>
          <w:sz w:val="26"/>
          <w:szCs w:val="26"/>
        </w:rPr>
        <w:t>ешения изложить в следующей редакции:</w:t>
      </w:r>
    </w:p>
    <w:p w:rsidR="00413AE6" w:rsidRPr="00EB5E18" w:rsidRDefault="00413AE6" w:rsidP="0010095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E18">
        <w:rPr>
          <w:rFonts w:ascii="Times New Roman" w:hAnsi="Times New Roman" w:cs="Times New Roman"/>
          <w:sz w:val="26"/>
          <w:szCs w:val="26"/>
        </w:rPr>
        <w:t>«1. Утвердить основные характеристики бюджета Ангарского городского округа на 202</w:t>
      </w:r>
      <w:r w:rsidR="0081737E" w:rsidRPr="00EB5E18">
        <w:rPr>
          <w:rFonts w:ascii="Times New Roman" w:hAnsi="Times New Roman" w:cs="Times New Roman"/>
          <w:sz w:val="26"/>
          <w:szCs w:val="26"/>
        </w:rPr>
        <w:t>1</w:t>
      </w:r>
      <w:r w:rsidRPr="00EB5E18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413AE6" w:rsidRPr="00EB5E18" w:rsidRDefault="00413AE6" w:rsidP="0010095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E18">
        <w:rPr>
          <w:rFonts w:ascii="Times New Roman" w:hAnsi="Times New Roman" w:cs="Times New Roman"/>
          <w:sz w:val="26"/>
          <w:szCs w:val="26"/>
        </w:rPr>
        <w:t xml:space="preserve">общий объем доходов бюджета Ангарского городского округа в сумме </w:t>
      </w:r>
      <w:r w:rsidR="00BF1465" w:rsidRPr="00EB5E18">
        <w:rPr>
          <w:rFonts w:ascii="Times New Roman" w:hAnsi="Times New Roman" w:cs="Times New Roman"/>
          <w:sz w:val="26"/>
          <w:szCs w:val="26"/>
        </w:rPr>
        <w:t>7</w:t>
      </w:r>
      <w:r w:rsidR="00EF084C" w:rsidRPr="00EB5E18">
        <w:rPr>
          <w:rFonts w:ascii="Times New Roman" w:hAnsi="Times New Roman" w:cs="Times New Roman"/>
          <w:sz w:val="26"/>
          <w:szCs w:val="26"/>
        </w:rPr>
        <w:t> 433 777,1</w:t>
      </w:r>
      <w:r w:rsidRPr="00EB5E18">
        <w:rPr>
          <w:rFonts w:ascii="Times New Roman" w:hAnsi="Times New Roman" w:cs="Times New Roman"/>
          <w:sz w:val="26"/>
          <w:szCs w:val="26"/>
        </w:rPr>
        <w:t xml:space="preserve"> тыс. рублей, в том числе объем безвозмездных поступлений в сумме </w:t>
      </w:r>
      <w:r w:rsidR="00EF084C" w:rsidRPr="00EB5E18">
        <w:rPr>
          <w:rFonts w:ascii="Times New Roman" w:hAnsi="Times New Roman" w:cs="Times New Roman"/>
          <w:sz w:val="26"/>
          <w:szCs w:val="26"/>
        </w:rPr>
        <w:t>5 120 329,7</w:t>
      </w:r>
      <w:r w:rsidRPr="00EB5E18">
        <w:rPr>
          <w:rFonts w:ascii="Times New Roman" w:hAnsi="Times New Roman" w:cs="Times New Roman"/>
          <w:sz w:val="26"/>
          <w:szCs w:val="26"/>
        </w:rPr>
        <w:t xml:space="preserve"> тыс. рублей, из них объем межбюджетных трансфертов, получаемых из </w:t>
      </w:r>
      <w:r w:rsidRPr="00EB5E18">
        <w:rPr>
          <w:rFonts w:ascii="Times New Roman" w:hAnsi="Times New Roman" w:cs="Times New Roman"/>
          <w:sz w:val="26"/>
          <w:szCs w:val="26"/>
        </w:rPr>
        <w:lastRenderedPageBreak/>
        <w:t xml:space="preserve">других бюджетов бюджетной системы Российской Федерации, в сумме </w:t>
      </w:r>
      <w:r w:rsidRPr="00EB5E18">
        <w:rPr>
          <w:rFonts w:ascii="Times New Roman" w:hAnsi="Times New Roman" w:cs="Times New Roman"/>
          <w:sz w:val="26"/>
          <w:szCs w:val="26"/>
        </w:rPr>
        <w:br/>
      </w:r>
      <w:r w:rsidR="00EF084C" w:rsidRPr="00EB5E18">
        <w:rPr>
          <w:rFonts w:ascii="Times New Roman" w:hAnsi="Times New Roman" w:cs="Times New Roman"/>
          <w:sz w:val="26"/>
          <w:szCs w:val="26"/>
        </w:rPr>
        <w:t>5 057 690,0</w:t>
      </w:r>
      <w:r w:rsidR="00A24610" w:rsidRPr="00EB5E18">
        <w:rPr>
          <w:rFonts w:ascii="Times New Roman" w:hAnsi="Times New Roman" w:cs="Times New Roman"/>
          <w:sz w:val="26"/>
          <w:szCs w:val="26"/>
        </w:rPr>
        <w:t xml:space="preserve"> </w:t>
      </w:r>
      <w:r w:rsidRPr="00EB5E18">
        <w:rPr>
          <w:rFonts w:ascii="Times New Roman" w:hAnsi="Times New Roman" w:cs="Times New Roman"/>
          <w:sz w:val="26"/>
          <w:szCs w:val="26"/>
        </w:rPr>
        <w:t>тыс. рублей;</w:t>
      </w:r>
    </w:p>
    <w:p w:rsidR="00413AE6" w:rsidRPr="00EB5E18" w:rsidRDefault="00413AE6" w:rsidP="00100953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E18">
        <w:rPr>
          <w:rFonts w:ascii="Times New Roman" w:hAnsi="Times New Roman" w:cs="Times New Roman"/>
          <w:sz w:val="26"/>
          <w:szCs w:val="26"/>
        </w:rPr>
        <w:t xml:space="preserve">общий объем расходов бюджета Ангарского городского округа в сумме </w:t>
      </w:r>
      <w:r w:rsidR="00414DD8" w:rsidRPr="00EB5E18">
        <w:rPr>
          <w:rFonts w:ascii="Times New Roman" w:hAnsi="Times New Roman" w:cs="Times New Roman"/>
          <w:sz w:val="26"/>
          <w:szCs w:val="26"/>
        </w:rPr>
        <w:t>7</w:t>
      </w:r>
      <w:r w:rsidR="00EB5E18" w:rsidRPr="00EB5E18">
        <w:rPr>
          <w:rFonts w:ascii="Times New Roman" w:hAnsi="Times New Roman" w:cs="Times New Roman"/>
          <w:sz w:val="26"/>
          <w:szCs w:val="26"/>
        </w:rPr>
        <w:t> 490 323,3</w:t>
      </w:r>
      <w:r w:rsidRPr="00EB5E18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13AE6" w:rsidRPr="00EB5E18" w:rsidRDefault="00041333" w:rsidP="00100953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5E18">
        <w:rPr>
          <w:rFonts w:ascii="Times New Roman" w:hAnsi="Times New Roman" w:cs="Times New Roman"/>
          <w:sz w:val="26"/>
          <w:szCs w:val="26"/>
        </w:rPr>
        <w:t xml:space="preserve">дефицит бюджета Ангарского городского округа в сумме </w:t>
      </w:r>
      <w:r w:rsidRPr="00EB5E18">
        <w:rPr>
          <w:rFonts w:ascii="Times New Roman" w:hAnsi="Times New Roman" w:cs="Times New Roman"/>
          <w:sz w:val="26"/>
          <w:szCs w:val="26"/>
        </w:rPr>
        <w:br/>
      </w:r>
      <w:r w:rsidR="00EB5E18" w:rsidRPr="00EB5E18">
        <w:rPr>
          <w:rFonts w:ascii="Times New Roman" w:hAnsi="Times New Roman" w:cs="Times New Roman"/>
          <w:sz w:val="26"/>
          <w:szCs w:val="26"/>
        </w:rPr>
        <w:t>56 546,2</w:t>
      </w:r>
      <w:r w:rsidRPr="00EB5E18">
        <w:rPr>
          <w:rFonts w:ascii="Times New Roman" w:hAnsi="Times New Roman" w:cs="Times New Roman"/>
          <w:sz w:val="26"/>
          <w:szCs w:val="26"/>
        </w:rPr>
        <w:t xml:space="preserve"> тыс. рублей или </w:t>
      </w:r>
      <w:r w:rsidR="00EB5E18" w:rsidRPr="00EB5E18">
        <w:rPr>
          <w:rFonts w:ascii="Times New Roman" w:hAnsi="Times New Roman" w:cs="Times New Roman"/>
          <w:sz w:val="26"/>
          <w:szCs w:val="26"/>
        </w:rPr>
        <w:t>2,4</w:t>
      </w:r>
      <w:r w:rsidRPr="00EB5E18">
        <w:rPr>
          <w:rFonts w:ascii="Times New Roman" w:hAnsi="Times New Roman" w:cs="Times New Roman"/>
          <w:sz w:val="26"/>
          <w:szCs w:val="26"/>
        </w:rPr>
        <w:t xml:space="preserve"> % утвержденного общего годового объема доходов бюджета Ангарского городского округа без учета утвержденного объема безвозмездных поступлений, в том числе в пределах снижения остатков средств на счете по учету средств бюджета Ангарского городского округа в сумме </w:t>
      </w:r>
      <w:r w:rsidRPr="00EB5E18">
        <w:rPr>
          <w:rFonts w:ascii="Times New Roman" w:hAnsi="Times New Roman" w:cs="Times New Roman"/>
          <w:sz w:val="26"/>
          <w:szCs w:val="26"/>
        </w:rPr>
        <w:br/>
      </w:r>
      <w:r w:rsidR="00EF084C" w:rsidRPr="00EB5E18">
        <w:rPr>
          <w:rFonts w:ascii="Times New Roman" w:hAnsi="Times New Roman" w:cs="Times New Roman"/>
          <w:sz w:val="26"/>
          <w:szCs w:val="26"/>
        </w:rPr>
        <w:t>95 079,8</w:t>
      </w:r>
      <w:r w:rsidRPr="00EB5E18">
        <w:rPr>
          <w:rFonts w:ascii="Times New Roman" w:hAnsi="Times New Roman" w:cs="Times New Roman"/>
          <w:sz w:val="26"/>
          <w:szCs w:val="26"/>
        </w:rPr>
        <w:t xml:space="preserve"> тыс. рублей.»;</w:t>
      </w:r>
      <w:proofErr w:type="gramEnd"/>
    </w:p>
    <w:p w:rsidR="00224CE4" w:rsidRPr="00EB5E18" w:rsidRDefault="00224CE4" w:rsidP="008118F7">
      <w:pPr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E18">
        <w:rPr>
          <w:rFonts w:ascii="Times New Roman" w:hAnsi="Times New Roman" w:cs="Times New Roman"/>
          <w:sz w:val="26"/>
          <w:szCs w:val="26"/>
        </w:rPr>
        <w:t>пункт 1</w:t>
      </w:r>
      <w:r w:rsidR="00414A30" w:rsidRPr="00EB5E18">
        <w:rPr>
          <w:rFonts w:ascii="Times New Roman" w:hAnsi="Times New Roman" w:cs="Times New Roman"/>
          <w:sz w:val="26"/>
          <w:szCs w:val="26"/>
        </w:rPr>
        <w:t>0</w:t>
      </w:r>
      <w:r w:rsidRPr="00EB5E18">
        <w:rPr>
          <w:rFonts w:ascii="Times New Roman" w:hAnsi="Times New Roman" w:cs="Times New Roman"/>
          <w:sz w:val="26"/>
          <w:szCs w:val="26"/>
        </w:rPr>
        <w:t xml:space="preserve"> Решения изложить в следующей редакции:</w:t>
      </w:r>
    </w:p>
    <w:p w:rsidR="003D2BF4" w:rsidRPr="00EB5E18" w:rsidRDefault="006C24F5" w:rsidP="003D2BF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E18">
        <w:rPr>
          <w:rFonts w:ascii="Times New Roman" w:hAnsi="Times New Roman" w:cs="Times New Roman"/>
          <w:sz w:val="26"/>
          <w:szCs w:val="26"/>
        </w:rPr>
        <w:t>«</w:t>
      </w:r>
      <w:r w:rsidR="003D2BF4" w:rsidRPr="00EB5E18">
        <w:rPr>
          <w:rFonts w:ascii="Times New Roman" w:hAnsi="Times New Roman" w:cs="Times New Roman"/>
          <w:sz w:val="26"/>
          <w:szCs w:val="26"/>
        </w:rPr>
        <w:t>10. Утвердить общий объем бюджетных ассигнований, направляемых на исполнение публичных нормативных обязательств Ангарского городского округа, согласно приложению № 7 к настоящему решению:</w:t>
      </w:r>
    </w:p>
    <w:p w:rsidR="003D2BF4" w:rsidRPr="00EB5E18" w:rsidRDefault="003D2BF4" w:rsidP="003D2BF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E18">
        <w:rPr>
          <w:rFonts w:ascii="Times New Roman" w:hAnsi="Times New Roman" w:cs="Times New Roman"/>
          <w:sz w:val="26"/>
          <w:szCs w:val="26"/>
        </w:rPr>
        <w:t xml:space="preserve">на 2021 год в сумме </w:t>
      </w:r>
      <w:r w:rsidR="00EB5E18" w:rsidRPr="00EB5E18">
        <w:rPr>
          <w:rFonts w:ascii="Times New Roman" w:hAnsi="Times New Roman" w:cs="Times New Roman"/>
          <w:sz w:val="26"/>
          <w:szCs w:val="26"/>
        </w:rPr>
        <w:t>82 198,1</w:t>
      </w:r>
      <w:r w:rsidRPr="00EB5E18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D2BF4" w:rsidRPr="00EB5E18" w:rsidRDefault="003D2BF4" w:rsidP="003D2BF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E18">
        <w:rPr>
          <w:rFonts w:ascii="Times New Roman" w:hAnsi="Times New Roman" w:cs="Times New Roman"/>
          <w:sz w:val="26"/>
          <w:szCs w:val="26"/>
        </w:rPr>
        <w:t>на 2022 год в сумме 86 536,3 тыс. рублей;</w:t>
      </w:r>
    </w:p>
    <w:p w:rsidR="008118F7" w:rsidRPr="00EB5E18" w:rsidRDefault="003D2BF4" w:rsidP="003D2BF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E18">
        <w:rPr>
          <w:rFonts w:ascii="Times New Roman" w:hAnsi="Times New Roman" w:cs="Times New Roman"/>
          <w:sz w:val="26"/>
          <w:szCs w:val="26"/>
        </w:rPr>
        <w:t>на 2023 год в сумме 87 140,1 тыс. рублей</w:t>
      </w:r>
      <w:proofErr w:type="gramStart"/>
      <w:r w:rsidRPr="00EB5E18">
        <w:rPr>
          <w:rFonts w:ascii="Times New Roman" w:hAnsi="Times New Roman" w:cs="Times New Roman"/>
          <w:sz w:val="26"/>
          <w:szCs w:val="26"/>
        </w:rPr>
        <w:t>.</w:t>
      </w:r>
      <w:r w:rsidR="008118F7" w:rsidRPr="00EB5E18"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3565D9" w:rsidRPr="00EB5E18" w:rsidRDefault="003565D9" w:rsidP="003565D9">
      <w:pPr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E18">
        <w:rPr>
          <w:rFonts w:ascii="Times New Roman" w:hAnsi="Times New Roman" w:cs="Times New Roman"/>
          <w:sz w:val="26"/>
          <w:szCs w:val="26"/>
        </w:rPr>
        <w:t>пункт 12 Решения изложить в следующей редакции:</w:t>
      </w:r>
    </w:p>
    <w:p w:rsidR="003565D9" w:rsidRPr="00EB5E18" w:rsidRDefault="003565D9" w:rsidP="003565D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E18">
        <w:rPr>
          <w:rFonts w:ascii="Times New Roman" w:hAnsi="Times New Roman" w:cs="Times New Roman"/>
          <w:sz w:val="26"/>
          <w:szCs w:val="26"/>
        </w:rPr>
        <w:t>«12. Установить, что в расходной части бюджета Ангарского городского округа создается резервный фонд администрации Ангарского городского округа:</w:t>
      </w:r>
    </w:p>
    <w:p w:rsidR="003565D9" w:rsidRPr="00EB5E18" w:rsidRDefault="003565D9" w:rsidP="003565D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E18">
        <w:rPr>
          <w:rFonts w:ascii="Times New Roman" w:hAnsi="Times New Roman" w:cs="Times New Roman"/>
          <w:sz w:val="26"/>
          <w:szCs w:val="26"/>
        </w:rPr>
        <w:t>на 2021 год в размере 3 </w:t>
      </w:r>
      <w:r w:rsidR="0050488B" w:rsidRPr="00EB5E18">
        <w:rPr>
          <w:rFonts w:ascii="Times New Roman" w:hAnsi="Times New Roman" w:cs="Times New Roman"/>
          <w:sz w:val="26"/>
          <w:szCs w:val="26"/>
        </w:rPr>
        <w:t>033</w:t>
      </w:r>
      <w:r w:rsidRPr="00EB5E18">
        <w:rPr>
          <w:rFonts w:ascii="Times New Roman" w:hAnsi="Times New Roman" w:cs="Times New Roman"/>
          <w:sz w:val="26"/>
          <w:szCs w:val="26"/>
        </w:rPr>
        <w:t>,</w:t>
      </w:r>
      <w:r w:rsidR="0050488B" w:rsidRPr="00EB5E18">
        <w:rPr>
          <w:rFonts w:ascii="Times New Roman" w:hAnsi="Times New Roman" w:cs="Times New Roman"/>
          <w:sz w:val="26"/>
          <w:szCs w:val="26"/>
        </w:rPr>
        <w:t>9</w:t>
      </w:r>
      <w:r w:rsidRPr="00EB5E18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3565D9" w:rsidRPr="00EB5E18" w:rsidRDefault="003565D9" w:rsidP="003565D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E18">
        <w:rPr>
          <w:rFonts w:ascii="Times New Roman" w:hAnsi="Times New Roman" w:cs="Times New Roman"/>
          <w:sz w:val="26"/>
          <w:szCs w:val="26"/>
        </w:rPr>
        <w:t>на 2022 год в размере 6 000,0</w:t>
      </w:r>
      <w:r w:rsidRPr="00EB5E18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EB5E18">
        <w:rPr>
          <w:rFonts w:ascii="Times New Roman" w:hAnsi="Times New Roman" w:cs="Times New Roman"/>
          <w:sz w:val="26"/>
          <w:szCs w:val="26"/>
        </w:rPr>
        <w:t>тыс. рублей;</w:t>
      </w:r>
    </w:p>
    <w:p w:rsidR="003565D9" w:rsidRPr="00EB5E18" w:rsidRDefault="003565D9" w:rsidP="003565D9">
      <w:pPr>
        <w:tabs>
          <w:tab w:val="left" w:pos="851"/>
          <w:tab w:val="left" w:pos="1134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B5E18">
        <w:rPr>
          <w:rFonts w:ascii="Times New Roman" w:hAnsi="Times New Roman" w:cs="Times New Roman"/>
          <w:sz w:val="26"/>
          <w:szCs w:val="26"/>
        </w:rPr>
        <w:t>на 2023 год в размере 6 000,0 тыс. рублей</w:t>
      </w:r>
      <w:proofErr w:type="gramStart"/>
      <w:r w:rsidRPr="00EB5E18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9153C7" w:rsidRPr="00EB5E18" w:rsidRDefault="009153C7" w:rsidP="00137498">
      <w:pPr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6"/>
          <w:szCs w:val="26"/>
        </w:rPr>
      </w:pPr>
      <w:r w:rsidRPr="00EB5E18">
        <w:rPr>
          <w:rFonts w:ascii="Times New Roman" w:hAnsi="Times New Roman" w:cs="Times New Roman"/>
          <w:sz w:val="26"/>
          <w:szCs w:val="26"/>
        </w:rPr>
        <w:t>пункт 1</w:t>
      </w:r>
      <w:r w:rsidR="00060E19" w:rsidRPr="00EB5E18">
        <w:rPr>
          <w:rFonts w:ascii="Times New Roman" w:hAnsi="Times New Roman" w:cs="Times New Roman"/>
          <w:sz w:val="26"/>
          <w:szCs w:val="26"/>
        </w:rPr>
        <w:t>3</w:t>
      </w:r>
      <w:r w:rsidRPr="00EB5E18">
        <w:rPr>
          <w:rFonts w:ascii="Times New Roman" w:hAnsi="Times New Roman" w:cs="Times New Roman"/>
          <w:sz w:val="26"/>
          <w:szCs w:val="26"/>
        </w:rPr>
        <w:t xml:space="preserve"> </w:t>
      </w:r>
      <w:r w:rsidR="005B12C7" w:rsidRPr="00EB5E18">
        <w:rPr>
          <w:rFonts w:ascii="Times New Roman" w:hAnsi="Times New Roman" w:cs="Times New Roman"/>
          <w:sz w:val="26"/>
          <w:szCs w:val="26"/>
        </w:rPr>
        <w:t>Р</w:t>
      </w:r>
      <w:r w:rsidRPr="00EB5E18">
        <w:rPr>
          <w:rFonts w:ascii="Times New Roman" w:hAnsi="Times New Roman" w:cs="Times New Roman"/>
          <w:sz w:val="26"/>
          <w:szCs w:val="26"/>
        </w:rPr>
        <w:t>ешения изложить в следующей редакции:</w:t>
      </w:r>
    </w:p>
    <w:p w:rsidR="00000773" w:rsidRPr="00EB5E18" w:rsidRDefault="009153C7" w:rsidP="00447A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E18">
        <w:rPr>
          <w:rFonts w:ascii="Times New Roman" w:hAnsi="Times New Roman" w:cs="Times New Roman"/>
          <w:bCs/>
          <w:sz w:val="26"/>
          <w:szCs w:val="26"/>
        </w:rPr>
        <w:t>«1</w:t>
      </w:r>
      <w:r w:rsidR="00000773" w:rsidRPr="00EB5E18">
        <w:rPr>
          <w:rFonts w:ascii="Times New Roman" w:hAnsi="Times New Roman" w:cs="Times New Roman"/>
          <w:bCs/>
          <w:sz w:val="26"/>
          <w:szCs w:val="26"/>
        </w:rPr>
        <w:t>3</w:t>
      </w:r>
      <w:r w:rsidRPr="00EB5E1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EB5E18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000773" w:rsidRPr="00EB5E18">
        <w:rPr>
          <w:rFonts w:ascii="Times New Roman" w:hAnsi="Times New Roman" w:cs="Times New Roman"/>
          <w:sz w:val="26"/>
          <w:szCs w:val="26"/>
        </w:rPr>
        <w:t>объем бюджетных ассигнований муниципального дорожного фонда Ангарского городского округа:</w:t>
      </w:r>
    </w:p>
    <w:p w:rsidR="00000773" w:rsidRPr="00EB5E18" w:rsidRDefault="00000773" w:rsidP="0000077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B5E18">
        <w:rPr>
          <w:rFonts w:ascii="Times New Roman" w:hAnsi="Times New Roman" w:cs="Times New Roman"/>
          <w:sz w:val="26"/>
          <w:szCs w:val="26"/>
        </w:rPr>
        <w:t xml:space="preserve">на 2021 год в сумме </w:t>
      </w:r>
      <w:r w:rsidR="00EB5E18" w:rsidRPr="00EB5E18">
        <w:rPr>
          <w:rFonts w:ascii="Times New Roman" w:hAnsi="Times New Roman" w:cs="Times New Roman"/>
          <w:sz w:val="26"/>
          <w:szCs w:val="26"/>
        </w:rPr>
        <w:t>618 239,2</w:t>
      </w:r>
      <w:r w:rsidRPr="00EB5E18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00773" w:rsidRPr="00EB5E18" w:rsidRDefault="00000773" w:rsidP="0000077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B5E18">
        <w:rPr>
          <w:rFonts w:ascii="Times New Roman" w:hAnsi="Times New Roman" w:cs="Times New Roman"/>
          <w:sz w:val="26"/>
          <w:szCs w:val="26"/>
        </w:rPr>
        <w:t xml:space="preserve">на 2022 год в сумме </w:t>
      </w:r>
      <w:r w:rsidR="0019740B" w:rsidRPr="00EB5E18">
        <w:rPr>
          <w:rFonts w:ascii="Times New Roman" w:hAnsi="Times New Roman" w:cs="Times New Roman"/>
          <w:sz w:val="26"/>
          <w:szCs w:val="26"/>
        </w:rPr>
        <w:t>589 239,8</w:t>
      </w:r>
      <w:r w:rsidRPr="00EB5E18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9153C7" w:rsidRPr="00EB5E18" w:rsidRDefault="00000773" w:rsidP="00000773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E18">
        <w:rPr>
          <w:rFonts w:ascii="Times New Roman" w:hAnsi="Times New Roman" w:cs="Times New Roman"/>
          <w:sz w:val="26"/>
          <w:szCs w:val="26"/>
        </w:rPr>
        <w:t>на 2023 год в сумме 321 140,6 тыс. рублей</w:t>
      </w:r>
      <w:proofErr w:type="gramStart"/>
      <w:r w:rsidR="009153C7" w:rsidRPr="00EB5E18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0313B1" w:rsidRPr="00EB5E18" w:rsidRDefault="000313B1" w:rsidP="000313B1">
      <w:pPr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after="0" w:line="240" w:lineRule="auto"/>
        <w:ind w:hanging="1080"/>
        <w:jc w:val="both"/>
        <w:rPr>
          <w:rFonts w:ascii="Times New Roman" w:hAnsi="Times New Roman" w:cs="Times New Roman"/>
          <w:sz w:val="26"/>
          <w:szCs w:val="26"/>
        </w:rPr>
      </w:pPr>
      <w:r w:rsidRPr="00EB5E18">
        <w:rPr>
          <w:rFonts w:ascii="Times New Roman" w:hAnsi="Times New Roman" w:cs="Times New Roman"/>
          <w:sz w:val="26"/>
          <w:szCs w:val="26"/>
        </w:rPr>
        <w:t>пункт 18 Решения изложить в следующей редакции:</w:t>
      </w:r>
    </w:p>
    <w:p w:rsidR="000313B1" w:rsidRPr="00EB5E18" w:rsidRDefault="000313B1" w:rsidP="000313B1">
      <w:pPr>
        <w:tabs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E18">
        <w:rPr>
          <w:rFonts w:ascii="Times New Roman" w:hAnsi="Times New Roman" w:cs="Times New Roman"/>
          <w:bCs/>
          <w:sz w:val="26"/>
          <w:szCs w:val="26"/>
        </w:rPr>
        <w:t>«18.</w:t>
      </w:r>
      <w:r w:rsidRPr="00EB5E18">
        <w:rPr>
          <w:rFonts w:ascii="Times New Roman" w:hAnsi="Times New Roman" w:cs="Times New Roman"/>
          <w:sz w:val="27"/>
          <w:szCs w:val="27"/>
        </w:rPr>
        <w:t xml:space="preserve"> </w:t>
      </w:r>
      <w:r w:rsidRPr="00EB5E18">
        <w:rPr>
          <w:rFonts w:ascii="Times New Roman" w:hAnsi="Times New Roman" w:cs="Times New Roman"/>
          <w:sz w:val="26"/>
          <w:szCs w:val="26"/>
        </w:rPr>
        <w:t xml:space="preserve">Установить, что при исполнении отдельных государственных полномочий в соответствии с Законом Иркутской области от 10.10.2008 года </w:t>
      </w:r>
      <w:r w:rsidRPr="00EB5E18">
        <w:rPr>
          <w:rFonts w:ascii="Times New Roman" w:hAnsi="Times New Roman" w:cs="Times New Roman"/>
          <w:sz w:val="26"/>
          <w:szCs w:val="26"/>
        </w:rPr>
        <w:br/>
        <w:t>№ 89-оз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дополнительно используются собственные финансовые средства бюджета Ангарского городского округа:</w:t>
      </w:r>
    </w:p>
    <w:p w:rsidR="000313B1" w:rsidRPr="00EB5E18" w:rsidRDefault="000313B1" w:rsidP="000313B1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B5E18">
        <w:rPr>
          <w:rFonts w:ascii="Times New Roman" w:hAnsi="Times New Roman" w:cs="Times New Roman"/>
          <w:sz w:val="26"/>
          <w:szCs w:val="26"/>
        </w:rPr>
        <w:t>в 2021 году в сумме 1 </w:t>
      </w:r>
      <w:r w:rsidR="0083798F">
        <w:rPr>
          <w:rFonts w:ascii="Times New Roman" w:hAnsi="Times New Roman" w:cs="Times New Roman"/>
          <w:sz w:val="26"/>
          <w:szCs w:val="26"/>
        </w:rPr>
        <w:t>108</w:t>
      </w:r>
      <w:r w:rsidRPr="00EB5E18">
        <w:rPr>
          <w:rFonts w:ascii="Times New Roman" w:hAnsi="Times New Roman" w:cs="Times New Roman"/>
          <w:sz w:val="26"/>
          <w:szCs w:val="26"/>
        </w:rPr>
        <w:t>,</w:t>
      </w:r>
      <w:r w:rsidR="0083798F">
        <w:rPr>
          <w:rFonts w:ascii="Times New Roman" w:hAnsi="Times New Roman" w:cs="Times New Roman"/>
          <w:sz w:val="26"/>
          <w:szCs w:val="26"/>
        </w:rPr>
        <w:t>1</w:t>
      </w:r>
      <w:r w:rsidRPr="00EB5E18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0313B1" w:rsidRPr="00EB5E18" w:rsidRDefault="000313B1" w:rsidP="000313B1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B5E18">
        <w:rPr>
          <w:rFonts w:ascii="Times New Roman" w:hAnsi="Times New Roman" w:cs="Times New Roman"/>
          <w:sz w:val="26"/>
          <w:szCs w:val="26"/>
        </w:rPr>
        <w:t>в 2022 году в сумме 1 110,1 тыс. рублей;</w:t>
      </w:r>
    </w:p>
    <w:p w:rsidR="000313B1" w:rsidRPr="00EB5E18" w:rsidRDefault="000313B1" w:rsidP="000313B1">
      <w:pPr>
        <w:tabs>
          <w:tab w:val="left" w:pos="851"/>
          <w:tab w:val="left" w:pos="1134"/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B5E18">
        <w:rPr>
          <w:rFonts w:ascii="Times New Roman" w:hAnsi="Times New Roman" w:cs="Times New Roman"/>
          <w:sz w:val="26"/>
          <w:szCs w:val="26"/>
        </w:rPr>
        <w:t>в 2023 году в сумме 1 110,1 тыс. рублей</w:t>
      </w:r>
      <w:proofErr w:type="gramStart"/>
      <w:r w:rsidRPr="00EB5E18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7F0899" w:rsidRPr="00EB5E18" w:rsidRDefault="007F0899" w:rsidP="007F0899">
      <w:pPr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E18">
        <w:rPr>
          <w:rFonts w:ascii="Times New Roman" w:hAnsi="Times New Roman" w:cs="Times New Roman"/>
          <w:sz w:val="26"/>
          <w:szCs w:val="26"/>
        </w:rPr>
        <w:t>пункт 19 Решения изложить в следующей редакции:</w:t>
      </w:r>
    </w:p>
    <w:p w:rsidR="007F0899" w:rsidRPr="00EB5E18" w:rsidRDefault="007F0899" w:rsidP="007F08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E18">
        <w:rPr>
          <w:rFonts w:ascii="Times New Roman" w:hAnsi="Times New Roman" w:cs="Times New Roman"/>
          <w:sz w:val="26"/>
          <w:szCs w:val="26"/>
        </w:rPr>
        <w:t>«19. Утвердить верхний предел муниципального внутреннего долга Ангарского городского округа:</w:t>
      </w:r>
    </w:p>
    <w:p w:rsidR="007F0899" w:rsidRPr="00EB5E18" w:rsidRDefault="007F0899" w:rsidP="007F08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E18">
        <w:rPr>
          <w:rFonts w:ascii="Times New Roman" w:hAnsi="Times New Roman" w:cs="Times New Roman"/>
          <w:sz w:val="26"/>
          <w:szCs w:val="26"/>
        </w:rPr>
        <w:t xml:space="preserve">по состоянию на 1 января 2022 года в сумме </w:t>
      </w:r>
      <w:r w:rsidR="00EB5E18" w:rsidRPr="00EB5E18">
        <w:rPr>
          <w:rFonts w:ascii="Times New Roman" w:hAnsi="Times New Roman" w:cs="Times New Roman"/>
          <w:sz w:val="26"/>
          <w:szCs w:val="26"/>
        </w:rPr>
        <w:t>1 115 244,7</w:t>
      </w:r>
      <w:r w:rsidRPr="00EB5E18">
        <w:rPr>
          <w:rFonts w:ascii="Times New Roman" w:hAnsi="Times New Roman" w:cs="Times New Roman"/>
          <w:sz w:val="26"/>
          <w:szCs w:val="26"/>
        </w:rPr>
        <w:t xml:space="preserve"> тыс. рублей, в том числе верхний предел долга по муниципальным гарантиям 0,0 тыс. рублей;</w:t>
      </w:r>
    </w:p>
    <w:p w:rsidR="007F0899" w:rsidRPr="00EB5E18" w:rsidRDefault="007F0899" w:rsidP="007F08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E18">
        <w:rPr>
          <w:rFonts w:ascii="Times New Roman" w:hAnsi="Times New Roman" w:cs="Times New Roman"/>
          <w:sz w:val="26"/>
          <w:szCs w:val="26"/>
        </w:rPr>
        <w:t xml:space="preserve">по состоянию на 1 января 2023 года в сумме </w:t>
      </w:r>
      <w:r w:rsidR="00EB5E18" w:rsidRPr="00EB5E18">
        <w:rPr>
          <w:rFonts w:ascii="Times New Roman" w:hAnsi="Times New Roman" w:cs="Times New Roman"/>
          <w:sz w:val="26"/>
          <w:szCs w:val="26"/>
        </w:rPr>
        <w:t>1 115 244,7</w:t>
      </w:r>
      <w:r w:rsidRPr="00EB5E18">
        <w:rPr>
          <w:rFonts w:ascii="Times New Roman" w:hAnsi="Times New Roman" w:cs="Times New Roman"/>
          <w:sz w:val="26"/>
          <w:szCs w:val="26"/>
        </w:rPr>
        <w:t xml:space="preserve"> тыс. рублей, в том числе верхний предел долга по муниципальным гарантиям 0,0 тыс. рублей;</w:t>
      </w:r>
    </w:p>
    <w:p w:rsidR="007F0899" w:rsidRPr="00EB5E18" w:rsidRDefault="007F0899" w:rsidP="007F08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E18">
        <w:rPr>
          <w:rFonts w:ascii="Times New Roman" w:hAnsi="Times New Roman" w:cs="Times New Roman"/>
          <w:sz w:val="26"/>
          <w:szCs w:val="26"/>
        </w:rPr>
        <w:lastRenderedPageBreak/>
        <w:t xml:space="preserve">по состоянию на 1 января 2024 года в сумме </w:t>
      </w:r>
      <w:r w:rsidR="00EB5E18" w:rsidRPr="00EB5E18">
        <w:rPr>
          <w:rFonts w:ascii="Times New Roman" w:hAnsi="Times New Roman" w:cs="Times New Roman"/>
          <w:sz w:val="26"/>
          <w:szCs w:val="26"/>
        </w:rPr>
        <w:t>1 115 244,7</w:t>
      </w:r>
      <w:r w:rsidRPr="00EB5E18">
        <w:rPr>
          <w:rFonts w:ascii="Times New Roman" w:hAnsi="Times New Roman" w:cs="Times New Roman"/>
          <w:sz w:val="26"/>
          <w:szCs w:val="26"/>
        </w:rPr>
        <w:t xml:space="preserve"> тыс. рублей, в том числе верхний предел долга по муниципальным гарантиям 0,0 тыс. рублей</w:t>
      </w:r>
      <w:proofErr w:type="gramStart"/>
      <w:r w:rsidRPr="00EB5E18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7F0899" w:rsidRPr="00EB5E18" w:rsidRDefault="007F0899" w:rsidP="007F0899">
      <w:pPr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E18">
        <w:rPr>
          <w:rFonts w:ascii="Times New Roman" w:hAnsi="Times New Roman" w:cs="Times New Roman"/>
          <w:sz w:val="26"/>
          <w:szCs w:val="26"/>
        </w:rPr>
        <w:t>пункт 21 Решения изложить в следующей редакции:</w:t>
      </w:r>
    </w:p>
    <w:p w:rsidR="007F0899" w:rsidRPr="00EB5E18" w:rsidRDefault="007F0899" w:rsidP="007F08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B5E18">
        <w:rPr>
          <w:rFonts w:ascii="Times New Roman" w:hAnsi="Times New Roman" w:cs="Times New Roman"/>
          <w:sz w:val="26"/>
          <w:szCs w:val="26"/>
        </w:rPr>
        <w:t>«21. Утвердить объем расходов на обслуживание муниципального долга:</w:t>
      </w:r>
    </w:p>
    <w:p w:rsidR="007F0899" w:rsidRPr="00EB5E18" w:rsidRDefault="007F0899" w:rsidP="007F08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B5E18">
        <w:rPr>
          <w:rFonts w:ascii="Times New Roman" w:hAnsi="Times New Roman" w:cs="Times New Roman"/>
          <w:sz w:val="26"/>
          <w:szCs w:val="26"/>
        </w:rPr>
        <w:t xml:space="preserve">на 2021 год в сумме </w:t>
      </w:r>
      <w:r w:rsidR="00EB5E18" w:rsidRPr="00EB5E18">
        <w:rPr>
          <w:rFonts w:ascii="Times New Roman" w:hAnsi="Times New Roman" w:cs="Times New Roman"/>
          <w:sz w:val="26"/>
          <w:szCs w:val="26"/>
        </w:rPr>
        <w:t>70 862,6</w:t>
      </w:r>
      <w:r w:rsidRPr="00EB5E18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7F0899" w:rsidRPr="00EB5E18" w:rsidRDefault="007F0899" w:rsidP="007F089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B5E18">
        <w:rPr>
          <w:rFonts w:ascii="Times New Roman" w:hAnsi="Times New Roman" w:cs="Times New Roman"/>
          <w:sz w:val="26"/>
          <w:szCs w:val="26"/>
        </w:rPr>
        <w:t>на 2022 год в сумме 96 018,2 тыс. рублей;</w:t>
      </w:r>
    </w:p>
    <w:p w:rsidR="007F0899" w:rsidRPr="00EB5E18" w:rsidRDefault="007F0899" w:rsidP="004A7823">
      <w:p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EB5E18">
        <w:rPr>
          <w:rFonts w:ascii="Times New Roman" w:hAnsi="Times New Roman" w:cs="Times New Roman"/>
          <w:sz w:val="26"/>
          <w:szCs w:val="26"/>
        </w:rPr>
        <w:t>на 2023 год в сумме 96 035,5 тыс. рублей</w:t>
      </w:r>
      <w:proofErr w:type="gramStart"/>
      <w:r w:rsidRPr="00EB5E18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3E6829" w:rsidRPr="00EB5E18" w:rsidRDefault="003E6829" w:rsidP="00B2079A">
      <w:pPr>
        <w:numPr>
          <w:ilvl w:val="1"/>
          <w:numId w:val="1"/>
        </w:numPr>
        <w:tabs>
          <w:tab w:val="left" w:pos="851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E18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D5024F" w:rsidRPr="00EB5E18">
        <w:rPr>
          <w:rFonts w:ascii="Times New Roman" w:hAnsi="Times New Roman" w:cs="Times New Roman"/>
          <w:sz w:val="26"/>
          <w:szCs w:val="26"/>
        </w:rPr>
        <w:t>4</w:t>
      </w:r>
      <w:r w:rsidRPr="00EB5E18">
        <w:rPr>
          <w:rFonts w:ascii="Times New Roman" w:hAnsi="Times New Roman" w:cs="Times New Roman"/>
          <w:sz w:val="26"/>
          <w:szCs w:val="26"/>
        </w:rPr>
        <w:t xml:space="preserve"> к Решению изложить в новой редакции согласно приложению № 1 к настоящему решению;</w:t>
      </w:r>
    </w:p>
    <w:p w:rsidR="00413AE6" w:rsidRPr="00EB5E18" w:rsidRDefault="00413AE6" w:rsidP="00022E1B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E18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D5024F" w:rsidRPr="00EB5E18">
        <w:rPr>
          <w:rFonts w:ascii="Times New Roman" w:hAnsi="Times New Roman" w:cs="Times New Roman"/>
          <w:sz w:val="26"/>
          <w:szCs w:val="26"/>
        </w:rPr>
        <w:t>5</w:t>
      </w:r>
      <w:r w:rsidRPr="00EB5E18">
        <w:rPr>
          <w:rFonts w:ascii="Times New Roman" w:hAnsi="Times New Roman" w:cs="Times New Roman"/>
          <w:sz w:val="26"/>
          <w:szCs w:val="26"/>
        </w:rPr>
        <w:t xml:space="preserve"> к </w:t>
      </w:r>
      <w:r w:rsidR="00C57920" w:rsidRPr="00EB5E18">
        <w:rPr>
          <w:rFonts w:ascii="Times New Roman" w:hAnsi="Times New Roman" w:cs="Times New Roman"/>
          <w:sz w:val="26"/>
          <w:szCs w:val="26"/>
        </w:rPr>
        <w:t>Р</w:t>
      </w:r>
      <w:r w:rsidRPr="00EB5E18">
        <w:rPr>
          <w:rFonts w:ascii="Times New Roman" w:hAnsi="Times New Roman" w:cs="Times New Roman"/>
          <w:sz w:val="26"/>
          <w:szCs w:val="26"/>
        </w:rPr>
        <w:t xml:space="preserve">ешению изложить в новой редакции согласно приложению № </w:t>
      </w:r>
      <w:r w:rsidR="003C4FC8" w:rsidRPr="00EB5E18">
        <w:rPr>
          <w:rFonts w:ascii="Times New Roman" w:hAnsi="Times New Roman" w:cs="Times New Roman"/>
          <w:sz w:val="26"/>
          <w:szCs w:val="26"/>
        </w:rPr>
        <w:t>2</w:t>
      </w:r>
      <w:r w:rsidRPr="00EB5E18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413AE6" w:rsidRPr="00EB5E18" w:rsidRDefault="00413AE6" w:rsidP="00FA48F8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E18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D5024F" w:rsidRPr="00EB5E18">
        <w:rPr>
          <w:rFonts w:ascii="Times New Roman" w:hAnsi="Times New Roman" w:cs="Times New Roman"/>
          <w:sz w:val="26"/>
          <w:szCs w:val="26"/>
        </w:rPr>
        <w:t>6</w:t>
      </w:r>
      <w:r w:rsidRPr="00EB5E18">
        <w:rPr>
          <w:rFonts w:ascii="Times New Roman" w:hAnsi="Times New Roman" w:cs="Times New Roman"/>
          <w:sz w:val="26"/>
          <w:szCs w:val="26"/>
        </w:rPr>
        <w:t xml:space="preserve"> к </w:t>
      </w:r>
      <w:r w:rsidR="00C57920" w:rsidRPr="00EB5E18">
        <w:rPr>
          <w:rFonts w:ascii="Times New Roman" w:hAnsi="Times New Roman" w:cs="Times New Roman"/>
          <w:sz w:val="26"/>
          <w:szCs w:val="26"/>
        </w:rPr>
        <w:t>Р</w:t>
      </w:r>
      <w:r w:rsidRPr="00EB5E18">
        <w:rPr>
          <w:rFonts w:ascii="Times New Roman" w:hAnsi="Times New Roman" w:cs="Times New Roman"/>
          <w:sz w:val="26"/>
          <w:szCs w:val="26"/>
        </w:rPr>
        <w:t xml:space="preserve">ешению изложить в новой редакции согласно приложению № </w:t>
      </w:r>
      <w:r w:rsidR="00D0605D" w:rsidRPr="00EB5E18">
        <w:rPr>
          <w:rFonts w:ascii="Times New Roman" w:hAnsi="Times New Roman" w:cs="Times New Roman"/>
          <w:sz w:val="26"/>
          <w:szCs w:val="26"/>
        </w:rPr>
        <w:t>3</w:t>
      </w:r>
      <w:r w:rsidRPr="00EB5E18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A559E1" w:rsidRPr="00EB5E18" w:rsidRDefault="00A559E1" w:rsidP="00A559E1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E18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3C6D00" w:rsidRPr="00EB5E18">
        <w:rPr>
          <w:rFonts w:ascii="Times New Roman" w:hAnsi="Times New Roman" w:cs="Times New Roman"/>
          <w:sz w:val="26"/>
          <w:szCs w:val="26"/>
        </w:rPr>
        <w:t>7</w:t>
      </w:r>
      <w:r w:rsidRPr="00EB5E18">
        <w:rPr>
          <w:rFonts w:ascii="Times New Roman" w:hAnsi="Times New Roman" w:cs="Times New Roman"/>
          <w:sz w:val="26"/>
          <w:szCs w:val="26"/>
        </w:rPr>
        <w:t xml:space="preserve"> к Решению изложить в новой редакции согласно приложению № </w:t>
      </w:r>
      <w:r w:rsidR="00DF4ECE" w:rsidRPr="00EB5E18">
        <w:rPr>
          <w:rFonts w:ascii="Times New Roman" w:hAnsi="Times New Roman" w:cs="Times New Roman"/>
          <w:sz w:val="26"/>
          <w:szCs w:val="26"/>
        </w:rPr>
        <w:t>4</w:t>
      </w:r>
      <w:r w:rsidRPr="00EB5E18">
        <w:rPr>
          <w:rFonts w:ascii="Times New Roman" w:hAnsi="Times New Roman" w:cs="Times New Roman"/>
          <w:sz w:val="26"/>
          <w:szCs w:val="26"/>
        </w:rPr>
        <w:t xml:space="preserve"> к настоящему решению;</w:t>
      </w:r>
    </w:p>
    <w:p w:rsidR="00413AE6" w:rsidRPr="00EB5E18" w:rsidRDefault="00413AE6" w:rsidP="00100953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E18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F6715" w:rsidRPr="00EB5E18">
        <w:rPr>
          <w:rFonts w:ascii="Times New Roman" w:hAnsi="Times New Roman" w:cs="Times New Roman"/>
          <w:sz w:val="26"/>
          <w:szCs w:val="26"/>
        </w:rPr>
        <w:t>8</w:t>
      </w:r>
      <w:r w:rsidRPr="00EB5E18">
        <w:rPr>
          <w:rFonts w:ascii="Times New Roman" w:hAnsi="Times New Roman" w:cs="Times New Roman"/>
          <w:sz w:val="26"/>
          <w:szCs w:val="26"/>
        </w:rPr>
        <w:t xml:space="preserve"> к </w:t>
      </w:r>
      <w:r w:rsidR="00C57920" w:rsidRPr="00EB5E18">
        <w:rPr>
          <w:rFonts w:ascii="Times New Roman" w:hAnsi="Times New Roman" w:cs="Times New Roman"/>
          <w:sz w:val="26"/>
          <w:szCs w:val="26"/>
        </w:rPr>
        <w:t>Р</w:t>
      </w:r>
      <w:r w:rsidRPr="00EB5E18">
        <w:rPr>
          <w:rFonts w:ascii="Times New Roman" w:hAnsi="Times New Roman" w:cs="Times New Roman"/>
          <w:sz w:val="26"/>
          <w:szCs w:val="26"/>
        </w:rPr>
        <w:t xml:space="preserve">ешению изложить в новой редакции согласно приложению № </w:t>
      </w:r>
      <w:r w:rsidR="00DF4ECE" w:rsidRPr="00EB5E18">
        <w:rPr>
          <w:rFonts w:ascii="Times New Roman" w:hAnsi="Times New Roman" w:cs="Times New Roman"/>
          <w:sz w:val="26"/>
          <w:szCs w:val="26"/>
        </w:rPr>
        <w:t>5</w:t>
      </w:r>
      <w:r w:rsidRPr="00EB5E18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 w:rsidR="008F6715" w:rsidRPr="00EB5E18">
        <w:rPr>
          <w:rFonts w:ascii="Times New Roman" w:hAnsi="Times New Roman" w:cs="Times New Roman"/>
          <w:sz w:val="26"/>
          <w:szCs w:val="26"/>
        </w:rPr>
        <w:t>;</w:t>
      </w:r>
    </w:p>
    <w:p w:rsidR="00DB3A0E" w:rsidRPr="00EB5E18" w:rsidRDefault="00DB3A0E" w:rsidP="00100953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E18">
        <w:rPr>
          <w:rFonts w:ascii="Times New Roman" w:hAnsi="Times New Roman" w:cs="Times New Roman"/>
          <w:sz w:val="26"/>
          <w:szCs w:val="26"/>
        </w:rPr>
        <w:t>приложение № 9 к Решению изложить в новой редакции согласно приложению № 6 к настоящему решению;</w:t>
      </w:r>
    </w:p>
    <w:p w:rsidR="008F6715" w:rsidRPr="00EB5E18" w:rsidRDefault="008F6715" w:rsidP="00100953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E18">
        <w:rPr>
          <w:rFonts w:ascii="Times New Roman" w:hAnsi="Times New Roman" w:cs="Times New Roman"/>
          <w:sz w:val="26"/>
          <w:szCs w:val="26"/>
        </w:rPr>
        <w:t xml:space="preserve">приложение № 10 к Решению изложить в новой редакции согласно приложению № </w:t>
      </w:r>
      <w:r w:rsidR="008C1F22" w:rsidRPr="00EB5E18">
        <w:rPr>
          <w:rFonts w:ascii="Times New Roman" w:hAnsi="Times New Roman" w:cs="Times New Roman"/>
          <w:sz w:val="26"/>
          <w:szCs w:val="26"/>
        </w:rPr>
        <w:t>7</w:t>
      </w:r>
      <w:r w:rsidRPr="00EB5E18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413AE6" w:rsidRPr="00CC25D0" w:rsidRDefault="00413AE6" w:rsidP="0010095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5E18">
        <w:rPr>
          <w:rFonts w:ascii="Times New Roman" w:hAnsi="Times New Roman" w:cs="Times New Roman"/>
          <w:sz w:val="26"/>
          <w:szCs w:val="26"/>
        </w:rPr>
        <w:t>Настоящее решение вступает в силу</w:t>
      </w:r>
      <w:r w:rsidRPr="00CC25D0">
        <w:rPr>
          <w:rFonts w:ascii="Times New Roman" w:hAnsi="Times New Roman" w:cs="Times New Roman"/>
          <w:sz w:val="26"/>
          <w:szCs w:val="26"/>
        </w:rPr>
        <w:t xml:space="preserve"> после его официально</w:t>
      </w:r>
      <w:r w:rsidR="00657F43" w:rsidRPr="00CC25D0">
        <w:rPr>
          <w:rFonts w:ascii="Times New Roman" w:hAnsi="Times New Roman" w:cs="Times New Roman"/>
          <w:sz w:val="26"/>
          <w:szCs w:val="26"/>
        </w:rPr>
        <w:t>го опубликования</w:t>
      </w:r>
      <w:r w:rsidRPr="00CC25D0">
        <w:rPr>
          <w:rFonts w:ascii="Times New Roman" w:hAnsi="Times New Roman" w:cs="Times New Roman"/>
          <w:sz w:val="26"/>
          <w:szCs w:val="26"/>
        </w:rPr>
        <w:t>.</w:t>
      </w:r>
    </w:p>
    <w:p w:rsidR="00413AE6" w:rsidRPr="00CC25D0" w:rsidRDefault="00413AE6" w:rsidP="0010095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25D0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«Ангарские ведомости».</w:t>
      </w:r>
    </w:p>
    <w:p w:rsidR="009555C4" w:rsidRPr="00CC25D0" w:rsidRDefault="009555C4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CC25D0" w:rsidRDefault="009555C4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CC25D0" w:rsidRDefault="009555C4" w:rsidP="004B65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555C4" w:rsidRPr="00CC25D0" w:rsidRDefault="009555C4" w:rsidP="00192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C25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Думы</w:t>
      </w:r>
      <w:r w:rsidRPr="00CC25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9555C4" w:rsidRPr="00CC25D0" w:rsidRDefault="009555C4" w:rsidP="00192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C25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Ангарского городского округа                                      </w:t>
      </w:r>
      <w:r w:rsidR="000654C2" w:rsidRPr="00CC25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</w:t>
      </w:r>
      <w:r w:rsidR="0097087D" w:rsidRPr="00CC25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="000602BD" w:rsidRPr="00CC25D0">
        <w:rPr>
          <w:rFonts w:ascii="Times New Roman" w:hAnsi="Times New Roman" w:cs="Times New Roman"/>
          <w:bCs/>
          <w:sz w:val="26"/>
          <w:szCs w:val="26"/>
        </w:rPr>
        <w:t xml:space="preserve">А.А. </w:t>
      </w:r>
      <w:proofErr w:type="gramStart"/>
      <w:r w:rsidR="000602BD" w:rsidRPr="00CC25D0">
        <w:rPr>
          <w:rFonts w:ascii="Times New Roman" w:hAnsi="Times New Roman" w:cs="Times New Roman"/>
          <w:bCs/>
          <w:sz w:val="26"/>
          <w:szCs w:val="26"/>
        </w:rPr>
        <w:t>Городской</w:t>
      </w:r>
      <w:proofErr w:type="gramEnd"/>
    </w:p>
    <w:p w:rsidR="00610AB9" w:rsidRDefault="00610AB9" w:rsidP="00192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929EB" w:rsidRPr="00CC25D0" w:rsidRDefault="001929EB" w:rsidP="00192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A03C0" w:rsidRPr="00CC25D0" w:rsidRDefault="007A03C0" w:rsidP="001929E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8567A" w:rsidRDefault="00A71FE2" w:rsidP="0068567A">
      <w:pPr>
        <w:spacing w:after="0" w:line="240" w:lineRule="auto"/>
        <w:ind w:right="-1"/>
        <w:jc w:val="both"/>
        <w:rPr>
          <w:sz w:val="27"/>
          <w:szCs w:val="27"/>
        </w:rPr>
      </w:pPr>
      <w:r w:rsidRPr="00CC25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Мэр Ангарского горо</w:t>
      </w:r>
      <w:r w:rsidR="002931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дского округа</w:t>
      </w:r>
      <w:r w:rsidR="002931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2931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2931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2931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2931C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  С.А. </w:t>
      </w:r>
      <w:r w:rsidRPr="00CC25D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Петров</w:t>
      </w:r>
      <w:r w:rsidR="0068567A">
        <w:rPr>
          <w:sz w:val="27"/>
          <w:szCs w:val="27"/>
        </w:rPr>
        <w:t xml:space="preserve"> </w:t>
      </w:r>
    </w:p>
    <w:p w:rsidR="0072702D" w:rsidRDefault="0072702D" w:rsidP="0068567A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02D" w:rsidRDefault="0072702D" w:rsidP="0068567A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02D" w:rsidRDefault="0072702D" w:rsidP="0068567A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02D" w:rsidRDefault="0072702D" w:rsidP="0068567A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02D" w:rsidRDefault="0072702D" w:rsidP="0068567A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02D" w:rsidRDefault="0072702D" w:rsidP="0068567A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02D" w:rsidRDefault="0072702D" w:rsidP="0068567A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02D" w:rsidRDefault="0072702D" w:rsidP="0068567A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02D" w:rsidRDefault="0072702D" w:rsidP="0068567A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02D" w:rsidRDefault="0072702D" w:rsidP="0068567A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02D" w:rsidRDefault="0072702D" w:rsidP="0068567A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02D" w:rsidRDefault="0072702D" w:rsidP="0068567A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02D" w:rsidRDefault="0072702D" w:rsidP="0068567A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02D" w:rsidRDefault="0072702D" w:rsidP="0068567A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02D" w:rsidRDefault="0072702D" w:rsidP="0068567A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02D" w:rsidRDefault="0072702D" w:rsidP="0068567A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E9A" w:rsidRPr="00830ED8" w:rsidRDefault="0068567A" w:rsidP="0068567A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</w:t>
      </w:r>
      <w:r w:rsidR="00305E9A"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305E9A" w:rsidRPr="00830ED8" w:rsidRDefault="00305E9A" w:rsidP="00305E9A">
      <w:pPr>
        <w:spacing w:after="0" w:line="240" w:lineRule="auto"/>
        <w:ind w:left="4956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решению Думы </w:t>
      </w:r>
      <w:proofErr w:type="gramStart"/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305E9A" w:rsidRPr="00830ED8" w:rsidRDefault="00305E9A" w:rsidP="00305E9A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городского округа</w:t>
      </w:r>
    </w:p>
    <w:p w:rsidR="00305E9A" w:rsidRPr="00830ED8" w:rsidRDefault="00305E9A" w:rsidP="00305E9A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F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21.12.2021</w:t>
      </w:r>
    </w:p>
    <w:p w:rsidR="00305E9A" w:rsidRPr="00830ED8" w:rsidRDefault="00305E9A" w:rsidP="00305E9A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F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133-25/02рД</w:t>
      </w:r>
    </w:p>
    <w:p w:rsidR="00305E9A" w:rsidRPr="00830ED8" w:rsidRDefault="00305E9A" w:rsidP="00305E9A">
      <w:pPr>
        <w:tabs>
          <w:tab w:val="left" w:pos="1418"/>
        </w:tabs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305E9A" w:rsidRPr="00830ED8" w:rsidRDefault="00305E9A" w:rsidP="00305E9A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305E9A" w:rsidRDefault="00305E9A" w:rsidP="00305E9A">
      <w:pPr>
        <w:spacing w:after="0" w:line="240" w:lineRule="auto"/>
        <w:ind w:left="566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решению Думы </w:t>
      </w:r>
      <w:proofErr w:type="gramStart"/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305E9A" w:rsidRPr="00830ED8" w:rsidRDefault="00305E9A" w:rsidP="00305E9A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305E9A" w:rsidRPr="00830ED8" w:rsidRDefault="00305E9A" w:rsidP="00305E9A">
      <w:pPr>
        <w:spacing w:after="0" w:line="240" w:lineRule="auto"/>
        <w:ind w:left="7788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22.12.2020</w:t>
      </w:r>
    </w:p>
    <w:p w:rsidR="00305E9A" w:rsidRPr="00830ED8" w:rsidRDefault="00305E9A" w:rsidP="00305E9A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36 - 06/02р</w:t>
      </w:r>
    </w:p>
    <w:p w:rsidR="00305E9A" w:rsidRPr="00830ED8" w:rsidRDefault="00305E9A" w:rsidP="00305E9A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05E9A" w:rsidRDefault="00305E9A" w:rsidP="00305E9A">
      <w:pPr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Ангарского городского округа и непрограммным направлениям деятельности), группам </w:t>
      </w:r>
      <w:proofErr w:type="gramStart"/>
      <w:r w:rsidRPr="00830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Pr="00830E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2021 год и на плановый период 2022 и 2023 годов</w:t>
      </w:r>
    </w:p>
    <w:p w:rsidR="00305E9A" w:rsidRDefault="00305E9A" w:rsidP="00305E9A">
      <w:pPr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889" w:type="pct"/>
        <w:tblInd w:w="-1310" w:type="dxa"/>
        <w:tblLook w:val="04A0" w:firstRow="1" w:lastRow="0" w:firstColumn="1" w:lastColumn="0" w:noHBand="0" w:noVBand="1"/>
      </w:tblPr>
      <w:tblGrid>
        <w:gridCol w:w="4109"/>
        <w:gridCol w:w="456"/>
        <w:gridCol w:w="510"/>
        <w:gridCol w:w="1470"/>
        <w:gridCol w:w="657"/>
        <w:gridCol w:w="1356"/>
        <w:gridCol w:w="1356"/>
        <w:gridCol w:w="1359"/>
      </w:tblGrid>
      <w:tr w:rsidR="00350427" w:rsidRPr="00350427" w:rsidTr="00427680">
        <w:trPr>
          <w:trHeight w:val="284"/>
          <w:tblHeader/>
        </w:trPr>
        <w:tc>
          <w:tcPr>
            <w:tcW w:w="18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350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350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180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(тыс. рублей)</w:t>
            </w:r>
          </w:p>
        </w:tc>
      </w:tr>
      <w:tr w:rsidR="00350427" w:rsidRPr="00350427" w:rsidTr="00427680">
        <w:trPr>
          <w:trHeight w:val="318"/>
          <w:tblHeader/>
        </w:trPr>
        <w:tc>
          <w:tcPr>
            <w:tcW w:w="18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</w:tr>
      <w:tr w:rsidR="00350427" w:rsidRPr="00350427" w:rsidTr="00427680">
        <w:trPr>
          <w:trHeight w:val="3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424 647,2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341 347,0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346 688,6</w:t>
            </w:r>
          </w:p>
        </w:tc>
      </w:tr>
      <w:tr w:rsidR="00350427" w:rsidRPr="00350427" w:rsidTr="00427680">
        <w:trPr>
          <w:trHeight w:val="9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4 869,6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3 679,9</w:t>
            </w:r>
          </w:p>
        </w:tc>
      </w:tr>
      <w:tr w:rsidR="00350427" w:rsidRPr="00350427" w:rsidTr="00427680">
        <w:trPr>
          <w:trHeight w:val="93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4 869,6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350427" w:rsidRPr="00350427" w:rsidTr="00427680">
        <w:trPr>
          <w:trHeight w:val="6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4 869,6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350427" w:rsidRPr="00350427" w:rsidTr="00427680">
        <w:trPr>
          <w:trHeight w:val="9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мэра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4 869,6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350427" w:rsidRPr="00350427" w:rsidTr="00427680">
        <w:trPr>
          <w:trHeight w:val="63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мэра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4 869,6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350427" w:rsidRPr="00350427" w:rsidTr="00427680">
        <w:trPr>
          <w:trHeight w:val="165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4 869,6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3 679,9</w:t>
            </w:r>
          </w:p>
        </w:tc>
      </w:tr>
      <w:tr w:rsidR="00350427" w:rsidRPr="00350427" w:rsidTr="00427680">
        <w:trPr>
          <w:trHeight w:val="12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16 795,0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12 953,5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13 127,7</w:t>
            </w:r>
          </w:p>
        </w:tc>
      </w:tr>
      <w:tr w:rsidR="00350427" w:rsidRPr="00350427" w:rsidTr="00427680">
        <w:trPr>
          <w:trHeight w:val="3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16 795,0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12 953,5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13 127,7</w:t>
            </w:r>
          </w:p>
        </w:tc>
      </w:tr>
      <w:tr w:rsidR="00350427" w:rsidRPr="00350427" w:rsidTr="00427680">
        <w:trPr>
          <w:trHeight w:val="6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Думы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16 795,0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12 953,5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13 127,7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председателя Думы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4 301,6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3 199,9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3 201,2</w:t>
            </w:r>
          </w:p>
        </w:tc>
      </w:tr>
      <w:tr w:rsidR="00350427" w:rsidRPr="00350427" w:rsidTr="00427680">
        <w:trPr>
          <w:trHeight w:val="168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4 301,6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3 199,9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3 201,2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депутата Думы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2 187,7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1 638,2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1 638,8</w:t>
            </w:r>
          </w:p>
        </w:tc>
      </w:tr>
      <w:tr w:rsidR="00350427" w:rsidRPr="00350427" w:rsidTr="00427680">
        <w:trPr>
          <w:trHeight w:val="16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2 187,7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1 638,2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1 638,8</w:t>
            </w:r>
          </w:p>
        </w:tc>
      </w:tr>
      <w:tr w:rsidR="00350427" w:rsidRPr="00350427" w:rsidTr="00427680">
        <w:trPr>
          <w:trHeight w:val="6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аппарата Думы Ангарского городского округа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10 305,7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8 115,4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8 287,7</w:t>
            </w:r>
          </w:p>
        </w:tc>
      </w:tr>
      <w:tr w:rsidR="00350427" w:rsidRPr="00350427" w:rsidTr="00427680">
        <w:trPr>
          <w:trHeight w:val="165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9 893,0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7 612,0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7 815,6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410,7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501,4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470,1</w:t>
            </w:r>
          </w:p>
        </w:tc>
      </w:tr>
      <w:tr w:rsidR="00350427" w:rsidRPr="00350427" w:rsidTr="00427680">
        <w:trPr>
          <w:trHeight w:val="6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350427" w:rsidRPr="00350427" w:rsidTr="00427680">
        <w:trPr>
          <w:trHeight w:val="15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171 334,4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137 634,9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171 334,4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350427" w:rsidRPr="00350427" w:rsidTr="00427680">
        <w:trPr>
          <w:trHeight w:val="63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171 334,4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350427" w:rsidRPr="00350427" w:rsidTr="00427680">
        <w:trPr>
          <w:trHeight w:val="93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171 334,4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350427" w:rsidRPr="00350427" w:rsidTr="00427680">
        <w:trPr>
          <w:trHeight w:val="63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171 334,4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350427" w:rsidRPr="00350427" w:rsidTr="00427680">
        <w:trPr>
          <w:trHeight w:val="16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149 790,1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116 041,2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116 491,1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18 959,1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18 428,1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19 627,8</w:t>
            </w:r>
          </w:p>
        </w:tc>
      </w:tr>
      <w:tr w:rsidR="00350427" w:rsidRPr="00350427" w:rsidTr="00427680">
        <w:trPr>
          <w:trHeight w:val="6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</w:tr>
      <w:tr w:rsidR="00350427" w:rsidRPr="00350427" w:rsidTr="00427680">
        <w:trPr>
          <w:trHeight w:val="3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2 413,2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1 344,0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1 344,0</w:t>
            </w:r>
          </w:p>
        </w:tc>
      </w:tr>
      <w:tr w:rsidR="00350427" w:rsidRPr="00350427" w:rsidTr="00427680">
        <w:trPr>
          <w:trHeight w:val="3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25,2</w:t>
            </w:r>
          </w:p>
        </w:tc>
      </w:tr>
      <w:tr w:rsidR="00350427" w:rsidRPr="00350427" w:rsidTr="00427680">
        <w:trPr>
          <w:trHeight w:val="9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350427" w:rsidRPr="00350427" w:rsidTr="00427680">
        <w:trPr>
          <w:trHeight w:val="63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350427" w:rsidRPr="00350427" w:rsidTr="00427680">
        <w:trPr>
          <w:trHeight w:val="169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25,2</w:t>
            </w:r>
          </w:p>
        </w:tc>
      </w:tr>
      <w:tr w:rsidR="00350427" w:rsidRPr="00350427" w:rsidTr="00427680">
        <w:trPr>
          <w:trHeight w:val="123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27" w:rsidRPr="00350427" w:rsidRDefault="00350427" w:rsidP="00350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27" w:rsidRPr="00350427" w:rsidRDefault="00350427" w:rsidP="00350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75 567,2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61 365,3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61 713,9</w:t>
            </w:r>
          </w:p>
        </w:tc>
      </w:tr>
      <w:tr w:rsidR="00350427" w:rsidRPr="00350427" w:rsidTr="00427680">
        <w:trPr>
          <w:trHeight w:val="9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61 530,4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350427" w:rsidRPr="00350427" w:rsidTr="00427680">
        <w:trPr>
          <w:trHeight w:val="93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61 530,4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350427" w:rsidRPr="00350427" w:rsidTr="00427680">
        <w:trPr>
          <w:trHeight w:val="93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61 530,4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350427" w:rsidRPr="00350427" w:rsidTr="00427680">
        <w:trPr>
          <w:trHeight w:val="63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61 530,4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350427" w:rsidRPr="00350427" w:rsidTr="00427680">
        <w:trPr>
          <w:trHeight w:val="16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60 440,0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48 341,8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48 567,8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1 088,9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1 996,9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1 938,7</w:t>
            </w:r>
          </w:p>
        </w:tc>
      </w:tr>
      <w:tr w:rsidR="00350427" w:rsidRPr="00350427" w:rsidTr="00427680">
        <w:trPr>
          <w:trHeight w:val="3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350427" w:rsidRPr="00350427" w:rsidTr="00427680">
        <w:trPr>
          <w:trHeight w:val="3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14 036,8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11 025,1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11 205,9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14 036,8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11 025,1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11 205,9</w:t>
            </w:r>
          </w:p>
        </w:tc>
      </w:tr>
      <w:tr w:rsidR="00350427" w:rsidRPr="00350427" w:rsidTr="00427680">
        <w:trPr>
          <w:trHeight w:val="9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руководителя Контрольно-счетной палаты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2 561,2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1 989,0</w:t>
            </w:r>
          </w:p>
        </w:tc>
      </w:tr>
      <w:tr w:rsidR="00350427" w:rsidRPr="00350427" w:rsidTr="00427680">
        <w:trPr>
          <w:trHeight w:val="15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2 561,2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1 989,9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1 989,0</w:t>
            </w:r>
          </w:p>
        </w:tc>
      </w:tr>
      <w:tr w:rsidR="00350427" w:rsidRPr="00350427" w:rsidTr="00427680">
        <w:trPr>
          <w:trHeight w:val="9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11 475,6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9 035,2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9 216,9</w:t>
            </w:r>
          </w:p>
        </w:tc>
      </w:tr>
      <w:tr w:rsidR="00350427" w:rsidRPr="00350427" w:rsidTr="00427680">
        <w:trPr>
          <w:trHeight w:val="16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10 777,9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7 866,0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8 042,3</w:t>
            </w:r>
          </w:p>
        </w:tc>
      </w:tr>
      <w:tr w:rsidR="00350427" w:rsidRPr="00350427" w:rsidTr="00427680">
        <w:trPr>
          <w:trHeight w:val="6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697,7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1 169,2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1 174,6</w:t>
            </w:r>
          </w:p>
        </w:tc>
      </w:tr>
      <w:tr w:rsidR="00350427" w:rsidRPr="00350427" w:rsidTr="00427680">
        <w:trPr>
          <w:trHeight w:val="3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3 033,9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3 033,9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350427" w:rsidRPr="00350427" w:rsidTr="00427680">
        <w:trPr>
          <w:trHeight w:val="9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3 033,9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350427" w:rsidRPr="00350427" w:rsidTr="00427680">
        <w:trPr>
          <w:trHeight w:val="10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средствами резервного фонда администрации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3 033,9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3 033,9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350427" w:rsidRPr="00350427" w:rsidTr="00427680">
        <w:trPr>
          <w:trHeight w:val="3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3 033,9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350427" w:rsidRPr="00350427" w:rsidTr="00427680">
        <w:trPr>
          <w:trHeight w:val="3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152 996,7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121 087,5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124 507,0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101 963,4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92 313,2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94 911,8</w:t>
            </w:r>
          </w:p>
        </w:tc>
      </w:tr>
      <w:tr w:rsidR="00350427" w:rsidRPr="00350427" w:rsidTr="00427680">
        <w:trPr>
          <w:trHeight w:val="12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67 454,0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61 221,9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62 381,7</w:t>
            </w:r>
          </w:p>
        </w:tc>
      </w:tr>
      <w:tr w:rsidR="00350427" w:rsidRPr="00350427" w:rsidTr="00427680">
        <w:trPr>
          <w:trHeight w:val="9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муниципальным имуществом"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3 878,9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4 034,2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3 878,9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4 034,2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829,3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3 742,1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3 891,9</w:t>
            </w:r>
          </w:p>
        </w:tc>
      </w:tr>
      <w:tr w:rsidR="00350427" w:rsidRPr="00350427" w:rsidTr="00427680">
        <w:trPr>
          <w:trHeight w:val="4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142,3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"Обеспечение эффективного управления и распоряжения земельными ресурсами"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1 734,0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1 893,5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земельными ресурсами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1 734,0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1 893,5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1 734,0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1 820,7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1 893,5</w:t>
            </w:r>
          </w:p>
        </w:tc>
      </w:tr>
      <w:tr w:rsidR="00350427" w:rsidRPr="00350427" w:rsidTr="00427680">
        <w:trPr>
          <w:trHeight w:val="9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"Уплата взносов на капитальный ремонт объектов муниципальной собственности"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объектов муниципальной собственности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0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объектов муниципальной собственности"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15 533,6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15 517,4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16 135,3</w:t>
            </w:r>
          </w:p>
        </w:tc>
      </w:tr>
      <w:tr w:rsidR="00350427" w:rsidRPr="00350427" w:rsidTr="00427680">
        <w:trPr>
          <w:trHeight w:val="60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муниципальной собственности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15 533,6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15 517,4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16 135,3</w:t>
            </w:r>
          </w:p>
        </w:tc>
      </w:tr>
      <w:tr w:rsidR="00350427" w:rsidRPr="00350427" w:rsidTr="00427680">
        <w:trPr>
          <w:trHeight w:val="7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15 533,6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15 517,4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16 135,3</w:t>
            </w:r>
          </w:p>
        </w:tc>
      </w:tr>
      <w:tr w:rsidR="00350427" w:rsidRPr="00350427" w:rsidTr="00427680">
        <w:trPr>
          <w:trHeight w:val="12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48 735,9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40 004,9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40 318,7</w:t>
            </w:r>
          </w:p>
        </w:tc>
      </w:tr>
      <w:tr w:rsidR="00350427" w:rsidRPr="00350427" w:rsidTr="00427680">
        <w:trPr>
          <w:trHeight w:val="105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48 735,9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40 004,9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40 318,7</w:t>
            </w:r>
          </w:p>
        </w:tc>
      </w:tr>
      <w:tr w:rsidR="00350427" w:rsidRPr="00350427" w:rsidTr="00427680">
        <w:trPr>
          <w:trHeight w:val="16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45 618,0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36 543,9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36 780,8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3 115,3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3 451,7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3 528,6</w:t>
            </w:r>
          </w:p>
        </w:tc>
      </w:tr>
      <w:tr w:rsidR="00350427" w:rsidRPr="00350427" w:rsidTr="00427680">
        <w:trPr>
          <w:trHeight w:val="3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</w:tr>
      <w:tr w:rsidR="00350427" w:rsidRPr="00350427" w:rsidTr="00427680">
        <w:trPr>
          <w:trHeight w:val="6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350427" w:rsidRPr="00350427" w:rsidTr="00427680">
        <w:trPr>
          <w:trHeight w:val="9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"Повышение инвестиционной привлекательности Ангарского городского округа"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350427" w:rsidRPr="00350427" w:rsidTr="00427680">
        <w:trPr>
          <w:trHeight w:val="9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40,5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12 797,3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8 872,3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12 797,3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8 872,3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0150154690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0150154690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3 111,0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1 627,3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</w:tr>
      <w:tr w:rsidR="00350427" w:rsidRPr="00350427" w:rsidTr="00427680">
        <w:trPr>
          <w:trHeight w:val="166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</w:tr>
      <w:tr w:rsidR="00350427" w:rsidRPr="00350427" w:rsidTr="00427680">
        <w:trPr>
          <w:trHeight w:val="16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6 249,1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5 592,1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5 592,1</w:t>
            </w:r>
          </w:p>
        </w:tc>
      </w:tr>
      <w:tr w:rsidR="00350427" w:rsidRPr="00350427" w:rsidTr="00427680">
        <w:trPr>
          <w:trHeight w:val="16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5 377,8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4 720,8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4 720,8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871,3</w:t>
            </w:r>
          </w:p>
        </w:tc>
      </w:tr>
      <w:tr w:rsidR="00350427" w:rsidRPr="00350427" w:rsidTr="00427680">
        <w:trPr>
          <w:trHeight w:val="12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1 637,2</w:t>
            </w:r>
          </w:p>
        </w:tc>
      </w:tr>
      <w:tr w:rsidR="00350427" w:rsidRPr="00350427" w:rsidTr="00427680">
        <w:trPr>
          <w:trHeight w:val="165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1 671,2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1 499,3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1 499,3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137,9</w:t>
            </w:r>
          </w:p>
        </w:tc>
      </w:tr>
      <w:tr w:rsidR="00350427" w:rsidRPr="00350427" w:rsidTr="00427680">
        <w:trPr>
          <w:trHeight w:val="258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21 671,6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22 219,0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23 617,3</w:t>
            </w:r>
          </w:p>
        </w:tc>
      </w:tr>
      <w:tr w:rsidR="00350427" w:rsidRPr="00350427" w:rsidTr="00427680">
        <w:trPr>
          <w:trHeight w:val="13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8 443,9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350427" w:rsidRPr="00350427" w:rsidTr="00427680">
        <w:trPr>
          <w:trHeight w:val="12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Информационное освещение деятельности органов местного самоуправления Ангарского городского округа в средствах массовой информации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8 443,9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8 443,9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</w:tr>
      <w:tr w:rsidR="00350427" w:rsidRPr="00350427" w:rsidTr="00427680">
        <w:trPr>
          <w:trHeight w:val="10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"Информационно-техническое обеспечение деятельности органов администрации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12 314,0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обеспечение деятельности органов администрации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12 314,0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350427" w:rsidRPr="00350427" w:rsidTr="00427680">
        <w:trPr>
          <w:trHeight w:val="7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12 314,0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14 692,2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"Награждение почетным знаком "Родительская доблесть"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почетным знаком "Родительская доблесть"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350427" w:rsidRPr="00350427" w:rsidTr="00427680">
        <w:trPr>
          <w:trHeight w:val="63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"Денежная премия лицам, награжденным Почетной грамотой мэра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350427" w:rsidRPr="00350427" w:rsidTr="00427680">
        <w:trPr>
          <w:trHeight w:val="9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лицам, награжденным Почетной грамотой мэра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350427" w:rsidRPr="00350427" w:rsidTr="00427680">
        <w:trPr>
          <w:trHeight w:val="521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</w:tr>
      <w:tr w:rsidR="00350427" w:rsidRPr="00350427" w:rsidTr="00427680">
        <w:trPr>
          <w:trHeight w:val="105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"Награждение Почетным знаком "За заслуги перед Ангарским городским округом"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3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Почетным знаком "За заслуги перед Ангарским городским округом"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3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13 049,2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9 604,3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10 287,4</w:t>
            </w:r>
          </w:p>
        </w:tc>
      </w:tr>
      <w:tr w:rsidR="00350427" w:rsidRPr="00350427" w:rsidTr="00427680">
        <w:trPr>
          <w:trHeight w:val="63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"Поддержка общественных инициатив"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13 049,2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9 604,3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10 287,4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развития общественных инициатив"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350427" w:rsidRPr="00350427" w:rsidTr="00427680">
        <w:trPr>
          <w:trHeight w:val="473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общественных инициатив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552,0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745,2</w:t>
            </w:r>
          </w:p>
        </w:tc>
      </w:tr>
      <w:tr w:rsidR="00350427" w:rsidRPr="00350427" w:rsidTr="00427680">
        <w:trPr>
          <w:trHeight w:val="493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12 497,2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9 432,4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9 542,2</w:t>
            </w:r>
          </w:p>
        </w:tc>
      </w:tr>
      <w:tr w:rsidR="00350427" w:rsidRPr="00350427" w:rsidTr="00427680">
        <w:trPr>
          <w:trHeight w:val="3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12 497,2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9 432,4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9 542,2</w:t>
            </w:r>
          </w:p>
        </w:tc>
      </w:tr>
      <w:tr w:rsidR="00350427" w:rsidRPr="00350427" w:rsidTr="00427680">
        <w:trPr>
          <w:trHeight w:val="16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11 047,0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8 052,9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8 052,9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1 289,9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1 106,7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1 216,5</w:t>
            </w:r>
          </w:p>
        </w:tc>
      </w:tr>
      <w:tr w:rsidR="00350427" w:rsidRPr="00350427" w:rsidTr="00427680">
        <w:trPr>
          <w:trHeight w:val="3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160,3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272,8</w:t>
            </w:r>
          </w:p>
        </w:tc>
      </w:tr>
      <w:tr w:rsidR="00350427" w:rsidRPr="00350427" w:rsidTr="00427680">
        <w:trPr>
          <w:trHeight w:val="93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350427" w:rsidRPr="00350427" w:rsidTr="00427680">
        <w:trPr>
          <w:trHeight w:val="63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№7 "Охрана здоровья граждан Ангарского городского округа"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350427" w:rsidRPr="00350427" w:rsidTr="00427680">
        <w:trPr>
          <w:trHeight w:val="9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социально значимых заболеваний, травматизма и пропаганда здорового образа жизни"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350427" w:rsidRPr="00350427" w:rsidTr="00427680">
        <w:trPr>
          <w:trHeight w:val="93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социально значимых заболеваний, травматизма и пропаганда здорового образа жизни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350427" w:rsidRPr="00350427" w:rsidTr="00427680">
        <w:trPr>
          <w:trHeight w:val="6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23 338,7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350427" w:rsidRPr="00350427" w:rsidTr="00427680">
        <w:trPr>
          <w:trHeight w:val="63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муниципальной программы"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427" w:rsidRPr="00350427" w:rsidRDefault="00350427" w:rsidP="003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23 338,7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350427" w:rsidRPr="00350427" w:rsidTr="00427680">
        <w:trPr>
          <w:trHeight w:val="12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23 338,7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23 338,7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350427" w:rsidRPr="00350427" w:rsidTr="00427680">
        <w:trPr>
          <w:trHeight w:val="16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19 250,6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14 091,4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14 109,0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4 080,6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4 904,5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5 024,7</w:t>
            </w:r>
          </w:p>
        </w:tc>
      </w:tr>
      <w:tr w:rsidR="00350427" w:rsidRPr="00350427" w:rsidTr="00427680">
        <w:trPr>
          <w:trHeight w:val="3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</w:tr>
      <w:tr w:rsidR="00350427" w:rsidRPr="00350427" w:rsidTr="00427680">
        <w:trPr>
          <w:trHeight w:val="3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14 545,4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350427" w:rsidRPr="00350427" w:rsidTr="00427680">
        <w:trPr>
          <w:trHeight w:val="63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аппаратом Думы Ангарского городского округа отдельных функций, связанных с муниципальным управлением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350427" w:rsidRPr="00350427" w:rsidTr="00427680">
        <w:trPr>
          <w:trHeight w:val="9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лицу, которому присвоено звание "Почетный гражданин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350427" w:rsidRPr="00350427" w:rsidTr="00427680">
        <w:trPr>
          <w:trHeight w:val="6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</w:tr>
      <w:tr w:rsidR="00350427" w:rsidRPr="00350427" w:rsidTr="00427680">
        <w:trPr>
          <w:trHeight w:val="13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14 510,9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350427" w:rsidRPr="00350427" w:rsidTr="00427680">
        <w:trPr>
          <w:trHeight w:val="3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9 028,4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7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643,5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3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8 384,9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3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 избирателей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5 437,5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3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5 437,5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4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</w:tr>
      <w:tr w:rsidR="00350427" w:rsidRPr="00350427" w:rsidTr="00427680">
        <w:trPr>
          <w:trHeight w:val="3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</w:tr>
      <w:tr w:rsidR="00350427" w:rsidRPr="00350427" w:rsidTr="00427680">
        <w:trPr>
          <w:trHeight w:val="9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"Мобилизационная подготовка Ангарского городского округа"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350427" w:rsidRPr="00350427" w:rsidTr="00427680">
        <w:trPr>
          <w:trHeight w:val="15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мероприятий, направленных на обеспечение режима секретности и защиты государственной тайны в администрации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350427" w:rsidRPr="00350427" w:rsidTr="00427680">
        <w:trPr>
          <w:trHeight w:val="12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режима секретности и защиты государственной тайны в администрации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211,0</w:t>
            </w:r>
          </w:p>
        </w:tc>
      </w:tr>
      <w:tr w:rsidR="00350427" w:rsidRPr="00350427" w:rsidTr="00427680">
        <w:trPr>
          <w:trHeight w:val="6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41 085,0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36 176,2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40 051,2</w:t>
            </w:r>
          </w:p>
        </w:tc>
      </w:tr>
      <w:tr w:rsidR="00350427" w:rsidRPr="00350427" w:rsidTr="00427680">
        <w:trPr>
          <w:trHeight w:val="4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30 772,0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27 750,6</w:t>
            </w:r>
          </w:p>
        </w:tc>
      </w:tr>
      <w:tr w:rsidR="00350427" w:rsidRPr="00350427" w:rsidTr="00427680">
        <w:trPr>
          <w:trHeight w:val="108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30 772,0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27 750,6</w:t>
            </w:r>
          </w:p>
        </w:tc>
      </w:tr>
      <w:tr w:rsidR="00350427" w:rsidRPr="00350427" w:rsidTr="00427680">
        <w:trPr>
          <w:trHeight w:val="135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30 772,0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27 750,6</w:t>
            </w:r>
          </w:p>
        </w:tc>
      </w:tr>
      <w:tr w:rsidR="00350427" w:rsidRPr="00350427" w:rsidTr="00427680">
        <w:trPr>
          <w:trHeight w:val="6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30 772,0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27 750,6</w:t>
            </w:r>
          </w:p>
        </w:tc>
      </w:tr>
      <w:tr w:rsidR="00350427" w:rsidRPr="00350427" w:rsidTr="00427680">
        <w:trPr>
          <w:trHeight w:val="6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МКУ "Служба ГО и ЧС"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30 772,0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27 750,6</w:t>
            </w:r>
          </w:p>
        </w:tc>
      </w:tr>
      <w:tr w:rsidR="00350427" w:rsidRPr="00350427" w:rsidTr="00427680">
        <w:trPr>
          <w:trHeight w:val="165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28 211,8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22 407,6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25 171,6</w:t>
            </w:r>
          </w:p>
        </w:tc>
      </w:tr>
      <w:tr w:rsidR="00350427" w:rsidRPr="00350427" w:rsidTr="00427680">
        <w:trPr>
          <w:trHeight w:val="6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2 439,2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2 416,7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2 416,7</w:t>
            </w:r>
          </w:p>
        </w:tc>
      </w:tr>
      <w:tr w:rsidR="00350427" w:rsidRPr="00350427" w:rsidTr="00427680">
        <w:trPr>
          <w:trHeight w:val="3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</w:tr>
      <w:tr w:rsidR="00350427" w:rsidRPr="00350427" w:rsidTr="00427680">
        <w:trPr>
          <w:trHeight w:val="13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981,9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1 219,2</w:t>
            </w:r>
          </w:p>
        </w:tc>
      </w:tr>
      <w:tr w:rsidR="00350427" w:rsidRPr="00350427" w:rsidTr="00427680">
        <w:trPr>
          <w:trHeight w:val="10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1 219,2</w:t>
            </w:r>
          </w:p>
        </w:tc>
      </w:tr>
      <w:tr w:rsidR="00350427" w:rsidRPr="00350427" w:rsidTr="00427680">
        <w:trPr>
          <w:trHeight w:val="13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1 219,2</w:t>
            </w:r>
          </w:p>
        </w:tc>
      </w:tr>
      <w:tr w:rsidR="00350427" w:rsidRPr="00350427" w:rsidTr="00427680">
        <w:trPr>
          <w:trHeight w:val="12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 на территории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на территории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865,9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1 083,3</w:t>
            </w:r>
          </w:p>
        </w:tc>
      </w:tr>
      <w:tr w:rsidR="00350427" w:rsidRPr="00350427" w:rsidTr="00427680">
        <w:trPr>
          <w:trHeight w:val="12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"Резерв материальных ресурсов для ликвидации чрезвычайных ситуаций на территории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135,9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материальных ресурсов для ликвидации чрезвычайных ситуаций на территории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135,9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9 331,1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9 983,6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11 081,4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9 331,1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9 983,6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11 081,4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3 096,9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3 096,9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3 096,9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350427" w:rsidRPr="00350427" w:rsidTr="00427680">
        <w:trPr>
          <w:trHeight w:val="171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</w:tr>
      <w:tr w:rsidR="00350427" w:rsidRPr="00350427" w:rsidTr="00427680">
        <w:trPr>
          <w:trHeight w:val="7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3 330,0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3 630,0</w:t>
            </w:r>
          </w:p>
        </w:tc>
      </w:tr>
      <w:tr w:rsidR="00350427" w:rsidRPr="00350427" w:rsidTr="00427680">
        <w:trPr>
          <w:trHeight w:val="7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Аппаратно-программного комплекса "Безопасный город"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427" w:rsidRPr="00350427" w:rsidRDefault="00350427" w:rsidP="003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3 981,3</w:t>
            </w:r>
          </w:p>
        </w:tc>
      </w:tr>
      <w:tr w:rsidR="00350427" w:rsidRPr="00350427" w:rsidTr="00427680">
        <w:trPr>
          <w:trHeight w:val="9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3 981,3</w:t>
            </w:r>
          </w:p>
        </w:tc>
      </w:tr>
      <w:tr w:rsidR="00350427" w:rsidRPr="00350427" w:rsidTr="00427680">
        <w:trPr>
          <w:trHeight w:val="9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3 981,3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3 111,1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3 981,3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первичных мер пожарной безопасности"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3 123,1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3 206,7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3 400,1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"Профилактическая работа и обеспечение первичных мер пожарной безопасности"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3 123,1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3 206,7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3 400,1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Профилактическая работа и обеспечение первичных мер пожарной безопасности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3 123,1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3 206,7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3 400,1</w:t>
            </w:r>
          </w:p>
        </w:tc>
      </w:tr>
      <w:tr w:rsidR="00350427" w:rsidRPr="00350427" w:rsidTr="00427680">
        <w:trPr>
          <w:trHeight w:val="166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933,1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2 171,7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2 373,7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2 387,1</w:t>
            </w:r>
          </w:p>
        </w:tc>
      </w:tr>
      <w:tr w:rsidR="00350427" w:rsidRPr="00350427" w:rsidTr="00427680">
        <w:trPr>
          <w:trHeight w:val="3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</w:tr>
      <w:tr w:rsidR="00350427" w:rsidRPr="00350427" w:rsidTr="00427680">
        <w:trPr>
          <w:trHeight w:val="3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767 798,1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654 995,1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435 527,7</w:t>
            </w:r>
          </w:p>
        </w:tc>
      </w:tr>
      <w:tr w:rsidR="00350427" w:rsidRPr="00350427" w:rsidTr="00427680">
        <w:trPr>
          <w:trHeight w:val="3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</w:tr>
      <w:tr w:rsidR="00350427" w:rsidRPr="00350427" w:rsidTr="00427680">
        <w:trPr>
          <w:trHeight w:val="9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областных государственных полномочий"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</w:tr>
      <w:tr w:rsidR="00350427" w:rsidRPr="00350427" w:rsidTr="00427680">
        <w:trPr>
          <w:trHeight w:val="13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350427" w:rsidRPr="00350427" w:rsidTr="00427680">
        <w:trPr>
          <w:trHeight w:val="16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45,5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</w:tr>
      <w:tr w:rsidR="00350427" w:rsidRPr="00350427" w:rsidTr="00427680">
        <w:trPr>
          <w:trHeight w:val="10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310,8</w:t>
            </w:r>
          </w:p>
        </w:tc>
      </w:tr>
      <w:tr w:rsidR="00350427" w:rsidRPr="00350427" w:rsidTr="00427680">
        <w:trPr>
          <w:trHeight w:val="165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296,0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</w:tr>
      <w:tr w:rsidR="00350427" w:rsidRPr="00350427" w:rsidTr="00427680">
        <w:trPr>
          <w:trHeight w:val="4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</w:t>
            </w:r>
          </w:p>
        </w:tc>
      </w:tr>
      <w:tr w:rsidR="00350427" w:rsidRPr="00350427" w:rsidTr="00427680">
        <w:trPr>
          <w:trHeight w:val="9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350427" w:rsidRPr="00350427" w:rsidTr="00427680">
        <w:trPr>
          <w:trHeight w:val="63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расширения рынка сельскохозяйственной продукции, сырья и продовольствия"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производства продукции растениеводства на территории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350427" w:rsidRPr="00350427" w:rsidTr="00427680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</w:tr>
      <w:tr w:rsidR="00350427" w:rsidRPr="00350427" w:rsidTr="00427680">
        <w:trPr>
          <w:trHeight w:val="6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садоводческих и огороднических некоммерческих товариществ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350427" w:rsidRPr="00350427" w:rsidTr="00427680">
        <w:trPr>
          <w:trHeight w:val="10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</w:tr>
      <w:tr w:rsidR="00350427" w:rsidRPr="00350427" w:rsidTr="00427680">
        <w:trPr>
          <w:trHeight w:val="33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350427" w:rsidRPr="00350427" w:rsidTr="00427680">
        <w:trPr>
          <w:trHeight w:val="3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"Защита от негативного воздействия вод населения"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350427" w:rsidRPr="00350427" w:rsidTr="00427680">
        <w:trPr>
          <w:trHeight w:val="6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негативного воздействия вод населения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</w:tr>
      <w:tr w:rsidR="00350427" w:rsidRPr="00350427" w:rsidTr="00427680">
        <w:trPr>
          <w:trHeight w:val="3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Транспорт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119 857,8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28 614,3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58 022,7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транспортного комплекса"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119 857,8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28 614,3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58 022,7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пассажирского транспорта и транспортной инфраструктуры"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427" w:rsidRPr="00350427" w:rsidRDefault="00350427" w:rsidP="003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119 857,8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28 614,3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58 022,7</w:t>
            </w:r>
          </w:p>
        </w:tc>
      </w:tr>
      <w:tr w:rsidR="00350427" w:rsidRPr="00350427" w:rsidTr="00427680">
        <w:trPr>
          <w:trHeight w:val="15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транспортной доступности и комфортности пассажирских перевозок общественным транспортом на территории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119 809,8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28 562,3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57 970,7</w:t>
            </w:r>
          </w:p>
        </w:tc>
      </w:tr>
      <w:tr w:rsidR="00350427" w:rsidRPr="00350427" w:rsidTr="00427680">
        <w:trPr>
          <w:trHeight w:val="12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транспортной доступности и комфортности пассажирских перевозок общественным транспортом на территории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119 809,8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28 562,3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57 970,7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6 368,0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414,8</w:t>
            </w:r>
          </w:p>
        </w:tc>
      </w:tr>
      <w:tr w:rsidR="00350427" w:rsidRPr="00350427" w:rsidTr="00427680">
        <w:trPr>
          <w:trHeight w:val="4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113 441,8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28 147,5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57 555,9</w:t>
            </w:r>
          </w:p>
        </w:tc>
      </w:tr>
      <w:tr w:rsidR="00350427" w:rsidRPr="00350427" w:rsidTr="00427680">
        <w:trPr>
          <w:trHeight w:val="6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транспортной (дорожной) инфраструктуры"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транспортной (дорожной) инфраструктуры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52,0</w:t>
            </w:r>
          </w:p>
        </w:tc>
      </w:tr>
      <w:tr w:rsidR="00350427" w:rsidRPr="00350427" w:rsidTr="00427680">
        <w:trPr>
          <w:trHeight w:val="3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618 239,2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589 239,8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321 140,6</w:t>
            </w:r>
          </w:p>
        </w:tc>
      </w:tr>
      <w:tr w:rsidR="00350427" w:rsidRPr="00350427" w:rsidTr="00427680">
        <w:trPr>
          <w:trHeight w:val="9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10 388,6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42 940,0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49 447,0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6 313,7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38 383,0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43 100,0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5 632,8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6 583,0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42 500,0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5 632,8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6 583,0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42 500,0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5 632,8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42 500,0</w:t>
            </w:r>
          </w:p>
        </w:tc>
      </w:tr>
      <w:tr w:rsidR="00350427" w:rsidRPr="00350427" w:rsidTr="00427680">
        <w:trPr>
          <w:trHeight w:val="9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583,0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350427" w:rsidRPr="00350427" w:rsidTr="00427680">
        <w:trPr>
          <w:trHeight w:val="6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680,9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350427" w:rsidRPr="00350427" w:rsidTr="00427680">
        <w:trPr>
          <w:trHeight w:val="93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31 250,0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2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31 250,0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31 250,0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2 231,0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2 102,0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2 702,0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2 031,0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2 031,0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2 031,0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2 600,0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350427" w:rsidRPr="00350427" w:rsidTr="00427680">
        <w:trPr>
          <w:trHeight w:val="7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2 455,0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3 645,0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1 754,2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1 754,2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350427" w:rsidRPr="00350427" w:rsidTr="00427680">
        <w:trPr>
          <w:trHeight w:val="7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1 754,2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3 500,0</w:t>
            </w:r>
          </w:p>
        </w:tc>
      </w:tr>
      <w:tr w:rsidR="00350427" w:rsidRPr="00350427" w:rsidTr="00427680">
        <w:trPr>
          <w:trHeight w:val="105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350427" w:rsidRPr="00350427" w:rsidTr="00427680">
        <w:trPr>
          <w:trHeight w:val="7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дорожного хозяйства"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604 767,2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546 299,8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271 693,6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дорожной инфраструктуры"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427" w:rsidRPr="00350427" w:rsidRDefault="00350427" w:rsidP="003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387 169,5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372 255,7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71 066,6</w:t>
            </w:r>
          </w:p>
        </w:tc>
      </w:tr>
      <w:tr w:rsidR="00350427" w:rsidRPr="00350427" w:rsidTr="00427680">
        <w:trPr>
          <w:trHeight w:val="10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строительство, капитальный ремонт автомобильных дорог"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3 098,8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7 783,2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капитальный ремонт автомобильных дорог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3 098,8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7 783,2</w:t>
            </w:r>
          </w:p>
        </w:tc>
      </w:tr>
      <w:tr w:rsidR="00350427" w:rsidRPr="00350427" w:rsidTr="00427680">
        <w:trPr>
          <w:trHeight w:val="979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3 098,8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7 783,2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"Ремонт автомобильных дорог и внутриквартальных проездов"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34 984,7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40 017,2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63 283,4</w:t>
            </w:r>
          </w:p>
        </w:tc>
      </w:tr>
      <w:tr w:rsidR="00350427" w:rsidRPr="00350427" w:rsidTr="00427680">
        <w:trPr>
          <w:trHeight w:val="4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 автомобильных дорог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29 868,0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26 301,7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29 868,0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26 301,7</w:t>
            </w:r>
          </w:p>
        </w:tc>
      </w:tr>
      <w:tr w:rsidR="00350427" w:rsidRPr="00350427" w:rsidTr="00427680">
        <w:trPr>
          <w:trHeight w:val="4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внутриквартальных проездов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21 011,8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36 981,7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5 252,4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36 981,7</w:t>
            </w:r>
          </w:p>
        </w:tc>
      </w:tr>
      <w:tr w:rsidR="00350427" w:rsidRPr="00350427" w:rsidTr="00427680">
        <w:trPr>
          <w:trHeight w:val="3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15 759,4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13 670,9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13 670,9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3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352 094,8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329 139,7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3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352 094,8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329 139,7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186 608,3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283 432,4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165 486,5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45 707,3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"Обеспечение дорожной деятельности"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196 115,4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168 815,9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167 850,3</w:t>
            </w:r>
          </w:p>
        </w:tc>
      </w:tr>
      <w:tr w:rsidR="00350427" w:rsidRPr="00350427" w:rsidTr="00427680">
        <w:trPr>
          <w:trHeight w:val="6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158 949,7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150 685,3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150 692,1</w:t>
            </w:r>
          </w:p>
        </w:tc>
      </w:tr>
      <w:tr w:rsidR="00350427" w:rsidRPr="00350427" w:rsidTr="00427680">
        <w:trPr>
          <w:trHeight w:val="6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158 949,7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150 685,3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150 692,1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158 949,7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150 685,3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150 692,1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сетей наружного освещения"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427" w:rsidRPr="00350427" w:rsidRDefault="00350427" w:rsidP="003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37 165,7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18 130,6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17 158,2</w:t>
            </w:r>
          </w:p>
        </w:tc>
      </w:tr>
      <w:tr w:rsidR="00350427" w:rsidRPr="00350427" w:rsidTr="00427680">
        <w:trPr>
          <w:trHeight w:val="3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наружного освещения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427" w:rsidRPr="00350427" w:rsidRDefault="00350427" w:rsidP="003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37 165,7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18 130,6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17 158,2</w:t>
            </w:r>
          </w:p>
        </w:tc>
      </w:tr>
      <w:tr w:rsidR="00350427" w:rsidRPr="00350427" w:rsidTr="00427680">
        <w:trPr>
          <w:trHeight w:val="7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37 165,7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18 130,6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17 158,2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"Обеспечение безопасности дорожного движения"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21 482,3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5 228,2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32 776,7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"Оснащение автомобильных дорог средствами безопасности дорожного движения"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6 830,4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автомобильных дорог средствами безопасности дорожного движения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6 830,4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6 830,4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дорожных условий"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12 995,9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5 228,2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24 376,7</w:t>
            </w:r>
          </w:p>
        </w:tc>
      </w:tr>
      <w:tr w:rsidR="00350427" w:rsidRPr="00350427" w:rsidTr="00427680">
        <w:trPr>
          <w:trHeight w:val="3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дорожных условий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12 995,9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5 228,2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24 376,7</w:t>
            </w:r>
          </w:p>
        </w:tc>
      </w:tr>
      <w:tr w:rsidR="00350427" w:rsidRPr="00350427" w:rsidTr="00427680">
        <w:trPr>
          <w:trHeight w:val="7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12 995,9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5 228,2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24 376,7</w:t>
            </w:r>
          </w:p>
        </w:tc>
      </w:tr>
      <w:tr w:rsidR="00350427" w:rsidRPr="00350427" w:rsidTr="00427680">
        <w:trPr>
          <w:trHeight w:val="12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"Безопасность дорожного движения (Иркутская область)"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1 656,0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3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143R3S9700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1 656,0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143R3S9700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1 656,0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4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3 083,4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2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3 083,4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3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3 083,4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7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3 083,4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28 641,0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25 890,4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33 005,8</w:t>
            </w:r>
          </w:p>
        </w:tc>
      </w:tr>
      <w:tr w:rsidR="00350427" w:rsidRPr="00350427" w:rsidTr="00427680">
        <w:trPr>
          <w:trHeight w:val="9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28 641,0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25 890,4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33 005,8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28 223,4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25 311,4</w:t>
            </w:r>
          </w:p>
        </w:tc>
      </w:tr>
      <w:tr w:rsidR="00350427" w:rsidRPr="00350427" w:rsidTr="00427680">
        <w:trPr>
          <w:trHeight w:val="135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документов градостроительного планирования и архитектурно-художественной документации на территории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2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градостроительного планирования и архитектурно-художественной документации на территории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3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28 010,4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25 311,4</w:t>
            </w:r>
          </w:p>
        </w:tc>
      </w:tr>
      <w:tr w:rsidR="00350427" w:rsidRPr="00350427" w:rsidTr="00427680">
        <w:trPr>
          <w:trHeight w:val="9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28 010,4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25 311,4</w:t>
            </w:r>
          </w:p>
        </w:tc>
      </w:tr>
      <w:tr w:rsidR="00350427" w:rsidRPr="00350427" w:rsidTr="00427680">
        <w:trPr>
          <w:trHeight w:val="16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26 273,7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22 502,5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22 474,6</w:t>
            </w:r>
          </w:p>
        </w:tc>
      </w:tr>
      <w:tr w:rsidR="00350427" w:rsidRPr="00350427" w:rsidTr="00427680">
        <w:trPr>
          <w:trHeight w:val="7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1 710,9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2 870,4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2 803,3</w:t>
            </w:r>
          </w:p>
        </w:tc>
      </w:tr>
      <w:tr w:rsidR="00350427" w:rsidRPr="00350427" w:rsidTr="00427680">
        <w:trPr>
          <w:trHeight w:val="3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33,5</w:t>
            </w:r>
          </w:p>
        </w:tc>
      </w:tr>
      <w:tr w:rsidR="00350427" w:rsidRPr="00350427" w:rsidTr="00427680">
        <w:trPr>
          <w:trHeight w:val="6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7 694,4</w:t>
            </w:r>
          </w:p>
        </w:tc>
      </w:tr>
      <w:tr w:rsidR="00350427" w:rsidRPr="00350427" w:rsidTr="00427680">
        <w:trPr>
          <w:trHeight w:val="10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и развитие малого и среднего предпринимательства на территории Ангарского городского округа"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7 294,4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и развитие малого и среднего предпринимательства на территории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7 294,4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1 294,4</w:t>
            </w:r>
          </w:p>
        </w:tc>
      </w:tr>
      <w:tr w:rsidR="00350427" w:rsidRPr="00350427" w:rsidTr="00427680">
        <w:trPr>
          <w:trHeight w:val="3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потребительского рынка на территории Ангарского городского округа"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потребительского рынка на территории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50427" w:rsidRPr="00350427" w:rsidTr="00427680">
        <w:trPr>
          <w:trHeight w:val="78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350427" w:rsidRPr="00350427" w:rsidTr="00427680">
        <w:trPr>
          <w:trHeight w:val="1069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туристской деятельности на территории Ангарского городского округа"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0140500000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туристской деятельности на территории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0140500001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50427" w:rsidRPr="00350427" w:rsidTr="00427680">
        <w:trPr>
          <w:trHeight w:val="769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0140500001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350427" w:rsidRPr="00350427" w:rsidTr="00427680">
        <w:trPr>
          <w:trHeight w:val="3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858 082,6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436 322,7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142 301,8</w:t>
            </w:r>
          </w:p>
        </w:tc>
      </w:tr>
      <w:tr w:rsidR="00350427" w:rsidRPr="00350427" w:rsidTr="00427680">
        <w:trPr>
          <w:trHeight w:val="3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323 836,4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107 294,1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1 653,1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320 357,2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104 437,4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4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"Переселение граждан"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320 357,2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104 437,4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6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устойчивого сокращения непригодного для проживания жилищного фонда (Иркутская область)"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320 357,2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104 437,4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98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Снос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сносу, за счет средств бюджета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1 039,6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379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22 018,0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857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5 332,1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4 804,3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4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16 685,9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1 911,6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45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</w:t>
            </w:r>
            <w:proofErr w:type="gramEnd"/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293 105,7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96 442,2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79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137 506,2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62 129,0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4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155 599,5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34 313,2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388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бюджета Ангарского городского округа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4 193,9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1 279,3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79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1 015,6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915,2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45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3 178,3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364,1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2 356,7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"Капитальный ремонт объектов жилищного фонда"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2 356,7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</w:tr>
      <w:tr w:rsidR="00350427" w:rsidRPr="00350427" w:rsidTr="00427680">
        <w:trPr>
          <w:trHeight w:val="10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капитального ремонта и замена оборудования в муниципальном жилищном фонде"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</w:tr>
      <w:tr w:rsidR="00350427" w:rsidRPr="00350427" w:rsidTr="00427680">
        <w:trPr>
          <w:trHeight w:val="6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муниципального жилищного фонда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1 067,6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оборудования в муниципальном жилищном фонде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350427" w:rsidRPr="00350427" w:rsidTr="00427680">
        <w:trPr>
          <w:trHeight w:val="7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53,1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"Диагностирование внутридомовых систем газоснабжения в многоквартирных домах"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1 958,1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Диагностирование внутридомовых систем газоснабжения в многоквартирных домах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3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1 203,6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6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предупреждению и ликвидации последствий чрезвычайных ситуаций путем проведения диагностирования внутридомовых систем газоснабжения в многоквартирных домах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09102S2960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1 958,1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3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09102S2960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1 958,1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39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"Меры финансовой поддержки осуществления услуг и (или) работ по капитальному ремонту общего имущества в многоквартирных домах"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финансовой поддержки осуществления услуг и (или) работ по капитальному ремонту общего имущества в многоквартирных домах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0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50427" w:rsidRPr="00350427" w:rsidTr="00427680">
        <w:trPr>
          <w:trHeight w:val="63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50427" w:rsidRPr="00350427" w:rsidTr="00427680">
        <w:trPr>
          <w:trHeight w:val="12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50427" w:rsidRPr="00350427" w:rsidTr="00427680">
        <w:trPr>
          <w:trHeight w:val="3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муниципального жилищного фонда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350427" w:rsidRPr="00350427" w:rsidTr="00427680">
        <w:trPr>
          <w:trHeight w:val="9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объектов жилищного фонда"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объектов жилищного фонда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3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217 997,6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57 206,9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629,8</w:t>
            </w:r>
          </w:p>
        </w:tc>
      </w:tr>
      <w:tr w:rsidR="00350427" w:rsidRPr="00350427" w:rsidTr="00427680">
        <w:trPr>
          <w:trHeight w:val="9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98 068,4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350427" w:rsidRPr="00350427" w:rsidTr="00427680">
        <w:trPr>
          <w:trHeight w:val="6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"Энергосбережение и повышение энергетической эффективности"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2 876,4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350427" w:rsidRPr="00350427" w:rsidTr="00427680">
        <w:trPr>
          <w:trHeight w:val="16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350427" w:rsidRPr="00350427" w:rsidTr="00427680">
        <w:trPr>
          <w:trHeight w:val="16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350427" w:rsidRPr="00350427" w:rsidTr="00427680">
        <w:trPr>
          <w:trHeight w:val="7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</w:tr>
      <w:tr w:rsidR="00350427" w:rsidRPr="00350427" w:rsidTr="00427680">
        <w:trPr>
          <w:trHeight w:val="105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повышения </w:t>
            </w:r>
            <w:proofErr w:type="spellStart"/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инженерной инфраструктуры муниципальной собственности"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315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Строительство генерирующих объектов на основе возобновляемых источников энергии, модернизация и реконструкция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энергогенерирующего</w:t>
            </w:r>
            <w:proofErr w:type="spellEnd"/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с альтернативными источниками энергии, и содействие развитию и модернизации электроэнергетики в Иркутской области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09202S2954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7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09202S2954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3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"Системы жизнеобеспечения"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427" w:rsidRPr="00350427" w:rsidRDefault="00350427" w:rsidP="003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95 192,0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 и содержание объектов коммунальной инфраструктуры"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427" w:rsidRPr="00350427" w:rsidRDefault="00350427" w:rsidP="003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95 192,0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и содержание объектов коммунальной инфраструктуры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427" w:rsidRPr="00350427" w:rsidRDefault="00350427" w:rsidP="003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79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9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95 107,3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0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95 107,3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119 835,0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3 298,2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3 298,2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3 298,2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3 298,2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116 536,8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7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116 536,8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21 031,2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3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21 031,2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99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95 505,6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0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95 505,6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3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2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3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3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243 098,5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212 787,8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81 348,5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"Формирование современной городской среды"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144 255,7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127 754,3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</w:tr>
      <w:tr w:rsidR="00350427" w:rsidRPr="00350427" w:rsidTr="00427680">
        <w:trPr>
          <w:trHeight w:val="13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"Повышение уровня благоустройства дворовых территорий многоквартирных домов и общественных территорий, нуждающихся в благоустройстве"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427" w:rsidRPr="00350427" w:rsidRDefault="00350427" w:rsidP="003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144 255,7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127 754,3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</w:tr>
      <w:tr w:rsidR="00350427" w:rsidRPr="00350427" w:rsidTr="00427680">
        <w:trPr>
          <w:trHeight w:val="7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350427" w:rsidRPr="00350427" w:rsidTr="00427680">
        <w:trPr>
          <w:trHeight w:val="3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350427" w:rsidRPr="00350427" w:rsidTr="00427680">
        <w:trPr>
          <w:trHeight w:val="7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</w:tr>
      <w:tr w:rsidR="00350427" w:rsidRPr="00350427" w:rsidTr="00427680">
        <w:trPr>
          <w:trHeight w:val="12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"Формирование комфортной городской среды в Иркутской области"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143 373,7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126 856,3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350427" w:rsidRPr="00350427" w:rsidTr="00427680">
        <w:trPr>
          <w:trHeight w:val="12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"Формирование комфортной городской среды в Иркутской области"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350427" w:rsidRPr="00350427" w:rsidTr="00427680">
        <w:trPr>
          <w:trHeight w:val="7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762,3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</w:tr>
      <w:tr w:rsidR="00350427" w:rsidRPr="00350427" w:rsidTr="00427680">
        <w:trPr>
          <w:trHeight w:val="3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840,5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</w:tr>
      <w:tr w:rsidR="00350427" w:rsidRPr="00350427" w:rsidTr="00427680">
        <w:trPr>
          <w:trHeight w:val="7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143 373,7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125 253,5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7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21 499,3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45 658,2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46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121 874,4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79 595,3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13 683,7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12 145,0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12 818,4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№1 "Развитие Мегетской территории"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7 716,9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8 315,3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7 716,9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8 315,3</w:t>
            </w:r>
          </w:p>
        </w:tc>
      </w:tr>
      <w:tr w:rsidR="00350427" w:rsidRPr="00350427" w:rsidTr="00427680">
        <w:trPr>
          <w:trHeight w:val="3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7 716,9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8 315,3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9 022,3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7 716,9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8 315,3</w:t>
            </w:r>
          </w:p>
        </w:tc>
      </w:tr>
      <w:tr w:rsidR="00350427" w:rsidRPr="00350427" w:rsidTr="00427680">
        <w:trPr>
          <w:trHeight w:val="4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2 878,6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2 837,5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2 878,6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2 837,5</w:t>
            </w:r>
          </w:p>
        </w:tc>
      </w:tr>
      <w:tr w:rsidR="00350427" w:rsidRPr="00350427" w:rsidTr="00427680">
        <w:trPr>
          <w:trHeight w:val="3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2 878,6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2 837,5</w:t>
            </w:r>
          </w:p>
        </w:tc>
      </w:tr>
      <w:tr w:rsidR="00350427" w:rsidRPr="00350427" w:rsidTr="00427680">
        <w:trPr>
          <w:trHeight w:val="7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2 878,4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2 837,5</w:t>
            </w:r>
          </w:p>
        </w:tc>
      </w:tr>
      <w:tr w:rsidR="00350427" w:rsidRPr="00350427" w:rsidTr="00427680">
        <w:trPr>
          <w:trHeight w:val="3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427" w:rsidRPr="00350427" w:rsidRDefault="00350427" w:rsidP="003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1 782,1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1 782,1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</w:tr>
      <w:tr w:rsidR="00350427" w:rsidRPr="00350427" w:rsidTr="00427680">
        <w:trPr>
          <w:trHeight w:val="4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1 782,1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</w:tr>
      <w:tr w:rsidR="00350427" w:rsidRPr="00350427" w:rsidTr="00427680">
        <w:trPr>
          <w:trHeight w:val="7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1 782,0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1 665,6</w:t>
            </w:r>
          </w:p>
        </w:tc>
      </w:tr>
      <w:tr w:rsidR="00350427" w:rsidRPr="00350427" w:rsidTr="00427680">
        <w:trPr>
          <w:trHeight w:val="4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7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85 159,1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72 888,5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61 363,2</w:t>
            </w:r>
          </w:p>
        </w:tc>
      </w:tr>
      <w:tr w:rsidR="00350427" w:rsidRPr="00350427" w:rsidTr="00427680">
        <w:trPr>
          <w:trHeight w:val="4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"Озеленение территории"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427" w:rsidRPr="00350427" w:rsidRDefault="00350427" w:rsidP="003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25 506,4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9 250,4</w:t>
            </w:r>
          </w:p>
        </w:tc>
      </w:tr>
      <w:tr w:rsidR="00350427" w:rsidRPr="00350427" w:rsidTr="00427680">
        <w:trPr>
          <w:trHeight w:val="10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и поддержание эстетического облика зеленых насаждений"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25 506,4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9 250,4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 поддержание эстетического облика зеленых насаждений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25 506,4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9 250,4</w:t>
            </w:r>
          </w:p>
        </w:tc>
      </w:tr>
      <w:tr w:rsidR="00350427" w:rsidRPr="00350427" w:rsidTr="00427680">
        <w:trPr>
          <w:trHeight w:val="7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23 725,3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7 200,1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7 469,3</w:t>
            </w:r>
          </w:p>
        </w:tc>
      </w:tr>
      <w:tr w:rsidR="00350427" w:rsidRPr="00350427" w:rsidTr="00427680">
        <w:trPr>
          <w:trHeight w:val="9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</w:tr>
      <w:tr w:rsidR="00350427" w:rsidRPr="00350427" w:rsidTr="00427680">
        <w:trPr>
          <w:trHeight w:val="4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59 652,7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63 907,3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52 112,8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19 462,3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26 827,3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22 195,4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19 462,3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26 827,3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22 195,4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18 712,7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21 077,7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21 445,8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</w:tr>
      <w:tr w:rsidR="00350427" w:rsidRPr="00350427" w:rsidTr="00427680">
        <w:trPr>
          <w:trHeight w:val="63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развитие парков и скверов"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28 518,3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30 569,2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23 406,6</w:t>
            </w:r>
          </w:p>
        </w:tc>
      </w:tr>
      <w:tr w:rsidR="00350427" w:rsidRPr="00350427" w:rsidTr="00427680">
        <w:trPr>
          <w:trHeight w:val="4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парков и скверов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28 518,3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30 569,2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23 406,6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2 499,9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7 006,1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26 018,4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23 563,1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23 406,6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санитарно-эпидемиологического состояния территории мест захоронения"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11 672,1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санитарно-эпидемиологического состояния территории мест захоронения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11 672,1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350427" w:rsidRPr="00350427" w:rsidTr="00427680">
        <w:trPr>
          <w:trHeight w:val="7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11 672,1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6 510,8</w:t>
            </w:r>
          </w:p>
        </w:tc>
      </w:tr>
      <w:tr w:rsidR="00350427" w:rsidRPr="00350427" w:rsidTr="00427680">
        <w:trPr>
          <w:trHeight w:val="6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73 150,1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59 033,9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58 670,4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350427" w:rsidRPr="00350427" w:rsidTr="00427680">
        <w:trPr>
          <w:trHeight w:val="13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"Уплата взносов на капитальный ремонт объектов муниципальной собственности"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объектов муниципальной собственности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350427" w:rsidRPr="00350427" w:rsidTr="00427680">
        <w:trPr>
          <w:trHeight w:val="7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12 830,5</w:t>
            </w:r>
          </w:p>
        </w:tc>
      </w:tr>
      <w:tr w:rsidR="00350427" w:rsidRPr="00350427" w:rsidTr="00427680">
        <w:trPr>
          <w:trHeight w:val="10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57 993,7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45 238,2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45 332,6</w:t>
            </w:r>
          </w:p>
        </w:tc>
      </w:tr>
      <w:tr w:rsidR="00350427" w:rsidRPr="00350427" w:rsidTr="00427680">
        <w:trPr>
          <w:trHeight w:val="9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57 993,7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45 238,2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45 332,6</w:t>
            </w:r>
          </w:p>
        </w:tc>
      </w:tr>
      <w:tr w:rsidR="00350427" w:rsidRPr="00350427" w:rsidTr="00427680">
        <w:trPr>
          <w:trHeight w:val="16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42 201,0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30 523,4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30 609,7</w:t>
            </w:r>
          </w:p>
        </w:tc>
      </w:tr>
      <w:tr w:rsidR="00350427" w:rsidRPr="00350427" w:rsidTr="00427680">
        <w:trPr>
          <w:trHeight w:val="13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42 201,0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30 523,4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30 609,7</w:t>
            </w:r>
          </w:p>
        </w:tc>
      </w:tr>
      <w:tr w:rsidR="00350427" w:rsidRPr="00350427" w:rsidTr="00427680">
        <w:trPr>
          <w:trHeight w:val="169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39 338,7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28 943,5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28 995,1</w:t>
            </w:r>
          </w:p>
        </w:tc>
      </w:tr>
      <w:tr w:rsidR="00350427" w:rsidRPr="00350427" w:rsidTr="00427680">
        <w:trPr>
          <w:trHeight w:val="7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2 862,3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1 579,9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1 614,6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МКУ "СМХ"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15 792,7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14 714,8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14 722,9</w:t>
            </w:r>
          </w:p>
        </w:tc>
      </w:tr>
      <w:tr w:rsidR="00350427" w:rsidRPr="00350427" w:rsidTr="00427680">
        <w:trPr>
          <w:trHeight w:val="3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15 792,7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14 714,8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14 722,9</w:t>
            </w:r>
          </w:p>
        </w:tc>
      </w:tr>
      <w:tr w:rsidR="00350427" w:rsidRPr="00350427" w:rsidTr="00427680">
        <w:trPr>
          <w:trHeight w:val="168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14 987,5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13 941,7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13 941,7</w:t>
            </w:r>
          </w:p>
        </w:tc>
      </w:tr>
      <w:tr w:rsidR="00350427" w:rsidRPr="00350427" w:rsidTr="00427680">
        <w:trPr>
          <w:trHeight w:val="7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761,4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773,1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781,2</w:t>
            </w:r>
          </w:p>
        </w:tc>
      </w:tr>
      <w:tr w:rsidR="00350427" w:rsidRPr="00350427" w:rsidTr="00427680">
        <w:trPr>
          <w:trHeight w:val="4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507,3</w:t>
            </w:r>
          </w:p>
        </w:tc>
      </w:tr>
      <w:tr w:rsidR="00350427" w:rsidRPr="00350427" w:rsidTr="00427680">
        <w:trPr>
          <w:trHeight w:val="6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взносов на капитальный ремонт общего имущества в многоквартирных домах"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504,3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373,1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350427" w:rsidRPr="00350427" w:rsidTr="00427680">
        <w:trPr>
          <w:trHeight w:val="12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350427" w:rsidRPr="00350427" w:rsidTr="00427680">
        <w:trPr>
          <w:trHeight w:val="7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</w:tr>
      <w:tr w:rsidR="00350427" w:rsidRPr="00350427" w:rsidTr="00427680">
        <w:trPr>
          <w:trHeight w:val="4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2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3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4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343,7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3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3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5 593,2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1 741,7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1 741,7</w:t>
            </w:r>
          </w:p>
        </w:tc>
      </w:tr>
      <w:tr w:rsidR="00350427" w:rsidRPr="00350427" w:rsidTr="00427680">
        <w:trPr>
          <w:trHeight w:val="63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5 593,2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1 741,7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1 741,7</w:t>
            </w:r>
          </w:p>
        </w:tc>
      </w:tr>
      <w:tr w:rsidR="00350427" w:rsidRPr="00350427" w:rsidTr="00427680">
        <w:trPr>
          <w:trHeight w:val="9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3 344,8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3 344,8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3 344,8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</w:tr>
      <w:tr w:rsidR="00350427" w:rsidRPr="00350427" w:rsidTr="00427680">
        <w:trPr>
          <w:trHeight w:val="19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3 344,8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3 344,8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1 453,7</w:t>
            </w:r>
          </w:p>
        </w:tc>
      </w:tr>
      <w:tr w:rsidR="00350427" w:rsidRPr="00350427" w:rsidTr="00427680">
        <w:trPr>
          <w:trHeight w:val="9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350427" w:rsidRPr="00350427" w:rsidTr="00427680">
        <w:trPr>
          <w:trHeight w:val="4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"Охрана окружающей среды"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350427" w:rsidRPr="00350427" w:rsidTr="00427680">
        <w:trPr>
          <w:trHeight w:val="12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процессов, обеспечивающих безопасность окружающей среды в Ангарском городском округе"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350427" w:rsidRPr="00350427" w:rsidTr="00427680">
        <w:trPr>
          <w:trHeight w:val="93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процессов, обеспечивающих безопасность окружающей среды в Ангарском городском округе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288,0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1 945,4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4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1 945,4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05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867,0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2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"Комплексная система обращения с твердыми коммунальными отходами (Иркутская область)"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132G200000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контейнеров для раздельного накопления твердых коммунальных отходов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132G252690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132G252690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1 075,2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3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27" w:rsidRPr="00350427" w:rsidRDefault="00350427" w:rsidP="00350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427" w:rsidRPr="00350427" w:rsidRDefault="00350427" w:rsidP="00350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4 462 226,7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3 457 581,8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3 268 617,8</w:t>
            </w:r>
          </w:p>
        </w:tc>
      </w:tr>
      <w:tr w:rsidR="00350427" w:rsidRPr="00350427" w:rsidTr="00427680">
        <w:trPr>
          <w:trHeight w:val="3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1 832 203,0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1 396 477,1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1 292 107,7</w:t>
            </w:r>
          </w:p>
        </w:tc>
      </w:tr>
      <w:tr w:rsidR="00350427" w:rsidRPr="00350427" w:rsidTr="00427680">
        <w:trPr>
          <w:trHeight w:val="10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350427" w:rsidRPr="00350427" w:rsidTr="00427680">
        <w:trPr>
          <w:trHeight w:val="6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350427" w:rsidRPr="00350427" w:rsidTr="00427680">
        <w:trPr>
          <w:trHeight w:val="9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1 030,0</w:t>
            </w:r>
          </w:p>
        </w:tc>
      </w:tr>
      <w:tr w:rsidR="00350427" w:rsidRPr="00350427" w:rsidTr="00427680">
        <w:trPr>
          <w:trHeight w:val="6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1 831 173,0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1 395 447,1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1 291 077,7</w:t>
            </w:r>
          </w:p>
        </w:tc>
      </w:tr>
      <w:tr w:rsidR="00350427" w:rsidRPr="00350427" w:rsidTr="00427680">
        <w:trPr>
          <w:trHeight w:val="6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1 800 121,7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1 379 779,2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1 268 836,3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дошкольного образования"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1 800 121,7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1 379 779,2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1 268 836,3</w:t>
            </w:r>
          </w:p>
        </w:tc>
      </w:tr>
      <w:tr w:rsidR="00350427" w:rsidRPr="00350427" w:rsidTr="00427680">
        <w:trPr>
          <w:trHeight w:val="12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дошкольного образования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166 376,3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129 415,6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149 923,4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166 376,3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129 415,6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149 923,4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детей льготной категории в учреждениях дошкольного образования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28 934,2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29 802,9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33 970,0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28 934,2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29 802,9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33 970,0</w:t>
            </w:r>
          </w:p>
        </w:tc>
      </w:tr>
      <w:tr w:rsidR="00350427" w:rsidRPr="00350427" w:rsidTr="00427680">
        <w:trPr>
          <w:trHeight w:val="166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1 604 811,2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1 220 560,7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1 084 942,9</w:t>
            </w:r>
          </w:p>
        </w:tc>
      </w:tr>
      <w:tr w:rsidR="00350427" w:rsidRPr="00350427" w:rsidTr="00427680">
        <w:trPr>
          <w:trHeight w:val="9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1 604 811,2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1 220 560,7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1 084 942,9</w:t>
            </w:r>
          </w:p>
        </w:tc>
      </w:tr>
      <w:tr w:rsidR="00350427" w:rsidRPr="00350427" w:rsidTr="00427680">
        <w:trPr>
          <w:trHeight w:val="3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</w:tr>
      <w:tr w:rsidR="00350427" w:rsidRPr="00350427" w:rsidTr="00427680">
        <w:trPr>
          <w:trHeight w:val="13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среднесуточным набором продуктов питания детей, находящихся под диспансерным наблюдением у фтизиатра"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</w:tr>
      <w:tr w:rsidR="00350427" w:rsidRPr="00350427" w:rsidTr="00427680">
        <w:trPr>
          <w:trHeight w:val="262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3 626,6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448,4</w:t>
            </w:r>
          </w:p>
        </w:tc>
      </w:tr>
      <w:tr w:rsidR="00350427" w:rsidRPr="00350427" w:rsidTr="00427680">
        <w:trPr>
          <w:trHeight w:val="4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46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26 724,7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15 217,5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21 793,0</w:t>
            </w:r>
          </w:p>
        </w:tc>
      </w:tr>
      <w:tr w:rsidR="00350427" w:rsidRPr="00350427" w:rsidTr="00427680">
        <w:trPr>
          <w:trHeight w:val="13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14 662,8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15 217,5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21 793,0</w:t>
            </w:r>
          </w:p>
        </w:tc>
      </w:tr>
      <w:tr w:rsidR="00350427" w:rsidRPr="00350427" w:rsidTr="00427680">
        <w:trPr>
          <w:trHeight w:val="12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3 274,8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15 217,5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21 793,0</w:t>
            </w:r>
          </w:p>
        </w:tc>
      </w:tr>
      <w:tr w:rsidR="00350427" w:rsidRPr="00350427" w:rsidTr="00427680">
        <w:trPr>
          <w:trHeight w:val="9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3 274,8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15 217,5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21 793,0</w:t>
            </w:r>
          </w:p>
        </w:tc>
      </w:tr>
      <w:tr w:rsidR="00350427" w:rsidRPr="00350427" w:rsidTr="00427680">
        <w:trPr>
          <w:trHeight w:val="19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06401S2977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11 388,0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0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06401S2977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11 388,0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 муниципальных образовательных учреждений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муниципальных образовательных учреждений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6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12 061,7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21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(строительство, реконструкция объектов образования)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12 061,7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0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12 061,7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4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427" w:rsidRPr="00350427" w:rsidRDefault="00350427" w:rsidP="003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2 182 340,4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1 719 311,6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1 587 156,8</w:t>
            </w:r>
          </w:p>
        </w:tc>
      </w:tr>
      <w:tr w:rsidR="00350427" w:rsidRPr="00350427" w:rsidTr="00427680">
        <w:trPr>
          <w:trHeight w:val="7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2 182 340,4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1 719 161,6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1 587 156,8</w:t>
            </w:r>
          </w:p>
        </w:tc>
      </w:tr>
      <w:tr w:rsidR="00350427" w:rsidRPr="00350427" w:rsidTr="00427680">
        <w:trPr>
          <w:trHeight w:val="7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1 936 604,0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1 454 739,7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1 330 955,4</w:t>
            </w:r>
          </w:p>
        </w:tc>
      </w:tr>
      <w:tr w:rsidR="00350427" w:rsidRPr="00350427" w:rsidTr="00427680">
        <w:trPr>
          <w:trHeight w:val="12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и обеспечение общедоступного и бесплатного начального общего, основного общего, среднего общего образования"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1 936 604,0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1 454 739,7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1 330 955,4</w:t>
            </w:r>
          </w:p>
        </w:tc>
      </w:tr>
      <w:tr w:rsidR="00350427" w:rsidRPr="00350427" w:rsidTr="00427680">
        <w:trPr>
          <w:trHeight w:val="166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129 529,6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101 817,8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114 179,4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129 529,6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101 817,8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114 179,4</w:t>
            </w:r>
          </w:p>
        </w:tc>
      </w:tr>
      <w:tr w:rsidR="00350427" w:rsidRPr="00350427" w:rsidTr="00427680">
        <w:trPr>
          <w:trHeight w:val="16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127 609,0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</w:tr>
      <w:tr w:rsidR="00350427" w:rsidRPr="00350427" w:rsidTr="00427680">
        <w:trPr>
          <w:trHeight w:val="259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1 679 465,4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1 225 312,9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1 089 167,0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1 679 465,4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1 225 312,9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1 089 167,0</w:t>
            </w:r>
          </w:p>
        </w:tc>
      </w:tr>
      <w:tr w:rsidR="00350427" w:rsidRPr="00350427" w:rsidTr="00427680">
        <w:trPr>
          <w:trHeight w:val="3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211 121,9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214 101,7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212 973,2</w:t>
            </w:r>
          </w:p>
        </w:tc>
      </w:tr>
      <w:tr w:rsidR="00350427" w:rsidRPr="00350427" w:rsidTr="00427680">
        <w:trPr>
          <w:trHeight w:val="13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участия обучающихся муниципальных образовательных учреждений Ангарского городского округа в конкурсных мероприятиях различного уровня"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2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204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188 617,1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191 676,2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191 558,9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6 188,5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5 036,8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5 036,8</w:t>
            </w:r>
          </w:p>
        </w:tc>
      </w:tr>
      <w:tr w:rsidR="00350427" w:rsidRPr="00350427" w:rsidTr="00427680">
        <w:trPr>
          <w:trHeight w:val="10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6 188,5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5 036,8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5 036,8</w:t>
            </w:r>
          </w:p>
        </w:tc>
      </w:tr>
      <w:tr w:rsidR="00350427" w:rsidRPr="00350427" w:rsidTr="00427680">
        <w:trPr>
          <w:trHeight w:val="165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8 920,3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6 766,1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6 648,8</w:t>
            </w:r>
          </w:p>
        </w:tc>
      </w:tr>
      <w:tr w:rsidR="00350427" w:rsidRPr="00350427" w:rsidTr="00427680">
        <w:trPr>
          <w:trHeight w:val="9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8 920,3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6 766,1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6 648,8</w:t>
            </w:r>
          </w:p>
        </w:tc>
      </w:tr>
      <w:tr w:rsidR="00350427" w:rsidRPr="00350427" w:rsidTr="00427680">
        <w:trPr>
          <w:trHeight w:val="139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173 508,3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179 873,3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179 873,3</w:t>
            </w:r>
          </w:p>
        </w:tc>
      </w:tr>
      <w:tr w:rsidR="00350427" w:rsidRPr="00350427" w:rsidTr="00427680">
        <w:trPr>
          <w:trHeight w:val="9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173 508,3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179 873,3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179 873,3</w:t>
            </w:r>
          </w:p>
        </w:tc>
      </w:tr>
      <w:tr w:rsidR="00350427" w:rsidRPr="00350427" w:rsidTr="00427680">
        <w:trPr>
          <w:trHeight w:val="396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бесплатным питьевым молоком обучающихся 1 – 4 классов муниципальных </w:t>
            </w: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организаций в Иркутской области"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20 186,8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21 414,3</w:t>
            </w:r>
          </w:p>
        </w:tc>
      </w:tr>
      <w:tr w:rsidR="00350427" w:rsidRPr="00350427" w:rsidTr="00427680">
        <w:trPr>
          <w:trHeight w:val="12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20 186,8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21 414,3</w:t>
            </w:r>
          </w:p>
        </w:tc>
      </w:tr>
      <w:tr w:rsidR="00350427" w:rsidRPr="00350427" w:rsidTr="00427680">
        <w:trPr>
          <w:trHeight w:val="10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20 186,8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21 414,3</w:t>
            </w:r>
          </w:p>
        </w:tc>
      </w:tr>
      <w:tr w:rsidR="00350427" w:rsidRPr="00350427" w:rsidTr="00427680">
        <w:trPr>
          <w:trHeight w:val="28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и функционирование в общеобразовательных организациях, расположенных в сельской местности и малых городах, центров образования цифрового, естественнонаучного и гуманитарных профилей "Точка роста" в рамках реализации регионального проекта "Современная школа" национального проекта "Образование"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062E100000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22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в общеобразовательных организациях, расположенных в сельской местности и малых городах, центров образования цифрового, естественнонаучного и гуманитарных профилей "Точка роста" в рамках реализации регионального проекта "Современная школа"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062E100001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0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062E100001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3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4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№4 "Развитие инфраструктуры"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33 864,5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50 320,2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43 228,2</w:t>
            </w:r>
          </w:p>
        </w:tc>
      </w:tr>
      <w:tr w:rsidR="00350427" w:rsidRPr="00350427" w:rsidTr="00427680">
        <w:trPr>
          <w:trHeight w:val="12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33 554,0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50 320,2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37 974,5</w:t>
            </w:r>
          </w:p>
        </w:tc>
      </w:tr>
      <w:tr w:rsidR="00350427" w:rsidRPr="00350427" w:rsidTr="00427680">
        <w:trPr>
          <w:trHeight w:val="13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16 649,2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33 615,8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25 510,3</w:t>
            </w:r>
          </w:p>
        </w:tc>
      </w:tr>
      <w:tr w:rsidR="00350427" w:rsidRPr="00350427" w:rsidTr="00427680">
        <w:trPr>
          <w:trHeight w:val="63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15 848,5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33 615,8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25 510,3</w:t>
            </w:r>
          </w:p>
        </w:tc>
      </w:tr>
      <w:tr w:rsidR="00350427" w:rsidRPr="00350427" w:rsidTr="00427680">
        <w:trPr>
          <w:trHeight w:val="291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0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471,7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3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</w:t>
            </w:r>
          </w:p>
        </w:tc>
      </w:tr>
      <w:tr w:rsidR="00350427" w:rsidRPr="00350427" w:rsidTr="00427680">
        <w:trPr>
          <w:trHeight w:val="10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416,0</w:t>
            </w:r>
          </w:p>
        </w:tc>
      </w:tr>
      <w:tr w:rsidR="00350427" w:rsidRPr="00350427" w:rsidTr="00427680">
        <w:trPr>
          <w:trHeight w:val="262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Модернизация материально-технической базы имеющихся школьных столовых, пищеблоков, обеденных залов (приобретение технологического и холодильного оборудования) в рамках реализации "дорожной карты" (плана мероприятий) по обеспечению бесплатным горячим питанием всех обучающихся начальных классов)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0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3 623,9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12 048,2</w:t>
            </w:r>
          </w:p>
        </w:tc>
      </w:tr>
      <w:tr w:rsidR="00350427" w:rsidRPr="00350427" w:rsidTr="00427680">
        <w:trPr>
          <w:trHeight w:val="10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12 048,2</w:t>
            </w:r>
          </w:p>
        </w:tc>
      </w:tr>
      <w:tr w:rsidR="00350427" w:rsidRPr="00350427" w:rsidTr="00427680">
        <w:trPr>
          <w:trHeight w:val="12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0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0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 муниципальных образовательных учреждений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муниципальных образовательных учреждений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213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в общеобразовательных организациях, расположенных в сельской местности и малых городах, условий для занятий физической культурой и спортом  в рамках реализации регионального проекта "Успех каждого ребенка"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5 253,7</w:t>
            </w:r>
          </w:p>
        </w:tc>
      </w:tr>
      <w:tr w:rsidR="00350427" w:rsidRPr="00350427" w:rsidTr="00427680">
        <w:trPr>
          <w:trHeight w:val="9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5 253,7</w:t>
            </w:r>
          </w:p>
        </w:tc>
      </w:tr>
      <w:tr w:rsidR="00350427" w:rsidRPr="00350427" w:rsidTr="00427680">
        <w:trPr>
          <w:trHeight w:val="979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5 253,7</w:t>
            </w:r>
          </w:p>
        </w:tc>
      </w:tr>
      <w:tr w:rsidR="00350427" w:rsidRPr="00350427" w:rsidTr="00427680">
        <w:trPr>
          <w:trHeight w:val="979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7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79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7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79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3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335 933,2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262 562,5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302 361,1</w:t>
            </w:r>
          </w:p>
        </w:tc>
      </w:tr>
      <w:tr w:rsidR="00350427" w:rsidRPr="00350427" w:rsidTr="00427680">
        <w:trPr>
          <w:trHeight w:val="9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350427" w:rsidRPr="00350427" w:rsidTr="00427680">
        <w:trPr>
          <w:trHeight w:val="6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153 190,7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119 124,3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135 708,2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153 090,7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118 770,8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135 376,7</w:t>
            </w:r>
          </w:p>
        </w:tc>
      </w:tr>
      <w:tr w:rsidR="00350427" w:rsidRPr="00350427" w:rsidTr="00427680">
        <w:trPr>
          <w:trHeight w:val="9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предоставления дополнительного образования детей"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153 090,7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118 770,8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135 376,7</w:t>
            </w:r>
          </w:p>
        </w:tc>
      </w:tr>
      <w:tr w:rsidR="00350427" w:rsidRPr="00350427" w:rsidTr="00427680">
        <w:trPr>
          <w:trHeight w:val="60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детей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153 090,7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118 770,8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135 376,7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153 090,7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118 770,8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135 376,7</w:t>
            </w:r>
          </w:p>
        </w:tc>
      </w:tr>
      <w:tr w:rsidR="00350427" w:rsidRPr="00350427" w:rsidTr="00427680">
        <w:trPr>
          <w:trHeight w:val="3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3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участия обучающихся муниципальных образовательных учреждений Ангарского городского округа в конкурсных мероприятиях различного уровня"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35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45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4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331,5</w:t>
            </w:r>
          </w:p>
        </w:tc>
      </w:tr>
      <w:tr w:rsidR="00350427" w:rsidRPr="00350427" w:rsidTr="00427680">
        <w:trPr>
          <w:trHeight w:val="13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331,5</w:t>
            </w:r>
          </w:p>
        </w:tc>
      </w:tr>
      <w:tr w:rsidR="00350427" w:rsidRPr="00350427" w:rsidTr="00427680">
        <w:trPr>
          <w:trHeight w:val="12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353,5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331,5</w:t>
            </w:r>
          </w:p>
        </w:tc>
      </w:tr>
      <w:tr w:rsidR="00350427" w:rsidRPr="00350427" w:rsidTr="00427680">
        <w:trPr>
          <w:trHeight w:val="9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353,5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331,5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165 020,2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127 408,2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149 869,4</w:t>
            </w:r>
          </w:p>
        </w:tc>
      </w:tr>
      <w:tr w:rsidR="00350427" w:rsidRPr="00350427" w:rsidTr="00427680">
        <w:trPr>
          <w:trHeight w:val="9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164 114,4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148 764,9</w:t>
            </w:r>
          </w:p>
        </w:tc>
      </w:tr>
      <w:tr w:rsidR="00350427" w:rsidRPr="00350427" w:rsidTr="00427680">
        <w:trPr>
          <w:trHeight w:val="9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в сфере культуры"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164 114,4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148 764,9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в сфере культуры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164 114,4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148 764,9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164 114,4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148 764,9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1 044,5</w:t>
            </w:r>
          </w:p>
        </w:tc>
      </w:tr>
      <w:tr w:rsidR="00350427" w:rsidRPr="00350427" w:rsidTr="00427680">
        <w:trPr>
          <w:trHeight w:val="232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уровня"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350427" w:rsidRPr="00350427" w:rsidTr="00427680">
        <w:trPr>
          <w:trHeight w:val="226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</w:tr>
      <w:tr w:rsidR="00350427" w:rsidRPr="00350427" w:rsidTr="00427680">
        <w:trPr>
          <w:trHeight w:val="9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350427" w:rsidRPr="00350427" w:rsidTr="00427680">
        <w:trPr>
          <w:trHeight w:val="6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50427" w:rsidRPr="00350427" w:rsidTr="00427680">
        <w:trPr>
          <w:trHeight w:val="15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оборудования и материалов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06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укрепление материально-технической базы и обеспечение безопасности учреждений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</w:tr>
      <w:tr w:rsidR="00350427" w:rsidRPr="00350427" w:rsidTr="00427680">
        <w:trPr>
          <w:trHeight w:val="7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17 672,3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15 980,0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16 733,5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427" w:rsidRPr="00350427" w:rsidRDefault="00350427" w:rsidP="003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17 672,3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15 980,0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16 733,5</w:t>
            </w:r>
          </w:p>
        </w:tc>
      </w:tr>
      <w:tr w:rsidR="00350427" w:rsidRPr="00350427" w:rsidTr="00427680">
        <w:trPr>
          <w:trHeight w:val="16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17 672,3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15 980,0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16 733,5</w:t>
            </w:r>
          </w:p>
        </w:tc>
      </w:tr>
      <w:tr w:rsidR="00350427" w:rsidRPr="00350427" w:rsidTr="00427680">
        <w:trPr>
          <w:trHeight w:val="13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17 672,3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15 980,0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16 733,5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17 672,3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15 980,0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16 733,5</w:t>
            </w:r>
          </w:p>
        </w:tc>
      </w:tr>
      <w:tr w:rsidR="00350427" w:rsidRPr="00350427" w:rsidTr="00427680">
        <w:trPr>
          <w:trHeight w:val="6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321,7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75,1</w:t>
            </w:r>
          </w:p>
        </w:tc>
      </w:tr>
      <w:tr w:rsidR="00350427" w:rsidRPr="00350427" w:rsidTr="00427680">
        <w:trPr>
          <w:trHeight w:val="9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350427" w:rsidRPr="00350427" w:rsidTr="00427680">
        <w:trPr>
          <w:trHeight w:val="12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350427" w:rsidRPr="00350427" w:rsidTr="00427680">
        <w:trPr>
          <w:trHeight w:val="13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350427" w:rsidRPr="00350427" w:rsidTr="00427680">
        <w:trPr>
          <w:trHeight w:val="9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350427" w:rsidRPr="00350427" w:rsidTr="00427680">
        <w:trPr>
          <w:trHeight w:val="6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24,7</w:t>
            </w:r>
          </w:p>
        </w:tc>
      </w:tr>
      <w:tr w:rsidR="00350427" w:rsidRPr="00350427" w:rsidTr="00427680">
        <w:trPr>
          <w:trHeight w:val="10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0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7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7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7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7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6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7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7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4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7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350427" w:rsidRPr="00350427" w:rsidTr="00427680">
        <w:trPr>
          <w:trHeight w:val="13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350427" w:rsidRPr="00350427" w:rsidTr="00427680">
        <w:trPr>
          <w:trHeight w:val="63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350427" w:rsidRPr="00350427" w:rsidTr="00427680">
        <w:trPr>
          <w:trHeight w:val="7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23,8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50427" w:rsidRPr="00350427" w:rsidTr="00427680">
        <w:trPr>
          <w:trHeight w:val="15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50427" w:rsidRPr="00350427" w:rsidTr="00427680">
        <w:trPr>
          <w:trHeight w:val="12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350427" w:rsidRPr="00350427" w:rsidTr="00427680">
        <w:trPr>
          <w:trHeight w:val="7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</w:tr>
      <w:tr w:rsidR="00350427" w:rsidRPr="00350427" w:rsidTr="00427680">
        <w:trPr>
          <w:trHeight w:val="6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3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7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75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муниципальной программы"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41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0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7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350427" w:rsidRPr="00350427" w:rsidTr="00427680">
        <w:trPr>
          <w:trHeight w:val="7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350427" w:rsidRPr="00350427" w:rsidTr="00427680">
        <w:trPr>
          <w:trHeight w:val="135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350427" w:rsidRPr="00350427" w:rsidTr="00427680">
        <w:trPr>
          <w:trHeight w:val="10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350427" w:rsidRPr="00350427" w:rsidTr="00427680">
        <w:trPr>
          <w:trHeight w:val="7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23,1</w:t>
            </w:r>
          </w:p>
        </w:tc>
      </w:tr>
      <w:tr w:rsidR="00350427" w:rsidRPr="00350427" w:rsidTr="00427680">
        <w:trPr>
          <w:trHeight w:val="3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27 646,3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16 154,3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16 991,3</w:t>
            </w:r>
          </w:p>
        </w:tc>
      </w:tr>
      <w:tr w:rsidR="00350427" w:rsidRPr="00350427" w:rsidTr="00427680">
        <w:trPr>
          <w:trHeight w:val="6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9 979,2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350427" w:rsidRPr="00350427" w:rsidTr="00427680">
        <w:trPr>
          <w:trHeight w:val="4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9 979,2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круглогодичного отдыха, оздоровления и занятости детей и подростков"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9 979,2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350427" w:rsidRPr="00350427" w:rsidTr="00427680">
        <w:trPr>
          <w:trHeight w:val="10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отдыха, оздоровления и занятости детей и подростков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6 637,6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6 637,6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5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3 257,9</w:t>
            </w:r>
          </w:p>
        </w:tc>
      </w:tr>
      <w:tr w:rsidR="00350427" w:rsidRPr="00350427" w:rsidTr="00427680">
        <w:trPr>
          <w:trHeight w:val="9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3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6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44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50427" w:rsidRPr="00350427" w:rsidTr="00427680">
        <w:trPr>
          <w:trHeight w:val="10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50427" w:rsidRPr="00350427" w:rsidTr="00427680">
        <w:trPr>
          <w:trHeight w:val="9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50427" w:rsidRPr="00350427" w:rsidTr="00427680">
        <w:trPr>
          <w:trHeight w:val="105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50427" w:rsidRPr="00350427" w:rsidTr="00427680">
        <w:trPr>
          <w:trHeight w:val="9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350427" w:rsidRPr="00350427" w:rsidTr="00427680">
        <w:trPr>
          <w:trHeight w:val="7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16 054,7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12 752,7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13 583,4</w:t>
            </w:r>
          </w:p>
        </w:tc>
      </w:tr>
      <w:tr w:rsidR="00350427" w:rsidRPr="00350427" w:rsidTr="00427680">
        <w:trPr>
          <w:trHeight w:val="7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14 634,7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12 231,1</w:t>
            </w:r>
          </w:p>
        </w:tc>
      </w:tr>
      <w:tr w:rsidR="00350427" w:rsidRPr="00350427" w:rsidTr="00427680">
        <w:trPr>
          <w:trHeight w:val="16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14 634,7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12 117,4</w:t>
            </w:r>
          </w:p>
        </w:tc>
      </w:tr>
      <w:tr w:rsidR="00350427" w:rsidRPr="00350427" w:rsidTr="00427680">
        <w:trPr>
          <w:trHeight w:val="13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14 634,7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12 117,4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14 634,7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11 582,7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12 117,4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базы, капитальный ремонт клубов по месту жительства"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капитальный ремонт клубов по месту жительства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113,7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"Вовлечение молодежи в позитивные социальные практики"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350427" w:rsidRPr="00350427" w:rsidTr="00427680">
        <w:trPr>
          <w:trHeight w:val="13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направленных на позитивные возможности социализации и самореализации молодежи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50427" w:rsidRPr="00350427" w:rsidTr="00427680">
        <w:trPr>
          <w:trHeight w:val="12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350427" w:rsidRPr="00350427" w:rsidTr="00427680">
        <w:trPr>
          <w:trHeight w:val="7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350427" w:rsidRPr="00350427" w:rsidTr="00427680">
        <w:trPr>
          <w:trHeight w:val="9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350427" w:rsidRPr="00350427" w:rsidTr="00427680">
        <w:trPr>
          <w:trHeight w:val="12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молодежных общественных инициатив и проектов, в том числе в сфере добровольчества (</w:t>
            </w:r>
            <w:proofErr w:type="spellStart"/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конкурсной основе"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50427" w:rsidRPr="00350427" w:rsidTr="00427680">
        <w:trPr>
          <w:trHeight w:val="12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молодежных общественных инициатив и проектов, в том числе в сфере добровольчества (</w:t>
            </w:r>
            <w:proofErr w:type="spellStart"/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конкурсной основе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350427" w:rsidRPr="00350427" w:rsidTr="00427680">
        <w:trPr>
          <w:trHeight w:val="6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"Гражданско-патриотическое воспитание молодежи"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350427" w:rsidRPr="00350427" w:rsidTr="00427680">
        <w:trPr>
          <w:trHeight w:val="12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 гражданско-патриотической направленности для молодежи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350427" w:rsidRPr="00350427" w:rsidTr="00427680">
        <w:trPr>
          <w:trHeight w:val="10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гражданско-патриотической направленности для молодежи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</w:tr>
      <w:tr w:rsidR="00350427" w:rsidRPr="00350427" w:rsidTr="00427680">
        <w:trPr>
          <w:trHeight w:val="10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</w:tr>
      <w:tr w:rsidR="00350427" w:rsidRPr="00350427" w:rsidTr="00427680">
        <w:trPr>
          <w:trHeight w:val="9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"Профилактика социально-негативных явлений и экстремизма в детской и молодежной среде"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350427" w:rsidRPr="00350427" w:rsidTr="00427680">
        <w:trPr>
          <w:trHeight w:val="16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50427" w:rsidRPr="00350427" w:rsidTr="00427680">
        <w:trPr>
          <w:trHeight w:val="13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50427" w:rsidRPr="00350427" w:rsidTr="00427680">
        <w:trPr>
          <w:trHeight w:val="7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350427" w:rsidRPr="00350427" w:rsidTr="00427680">
        <w:trPr>
          <w:trHeight w:val="10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детей и молодежи Ангарского городского округа по профилактике экстремизма"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 для детей и молодежи Ангарского городского округа по профилактике экстремизма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50427" w:rsidRPr="00350427" w:rsidTr="00427680">
        <w:trPr>
          <w:trHeight w:val="9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"Интеграция в жизнь общества детей и молодежи, оказавшихся в трудной жизненной ситуации"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350427" w:rsidRPr="00350427" w:rsidTr="00427680">
        <w:trPr>
          <w:trHeight w:val="15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культурно-досуговых и социально-воспитательных мероприятий для детей и молодежи Ангарского городского округа, оказавшихся в трудной жизненной ситуации"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350427" w:rsidRPr="00350427" w:rsidTr="00427680">
        <w:trPr>
          <w:trHeight w:val="13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культурно-досуговых и социально-воспитательных мероприятий для детей и молодежи Ангарского городского округа, оказавшейся в трудной жизненной ситуации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</w:tr>
      <w:tr w:rsidR="00350427" w:rsidRPr="00350427" w:rsidTr="00427680">
        <w:trPr>
          <w:trHeight w:val="6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"Изготовление социальной рекламы"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50427" w:rsidRPr="00350427" w:rsidTr="00427680">
        <w:trPr>
          <w:trHeight w:val="3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социальной рекламы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350427" w:rsidRPr="00350427" w:rsidTr="00427680">
        <w:trPr>
          <w:trHeight w:val="3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427" w:rsidRPr="00350427" w:rsidRDefault="00350427" w:rsidP="003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83 782,1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63 030,5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69 925,8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83 782,1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63 030,5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69 925,8</w:t>
            </w:r>
          </w:p>
        </w:tc>
      </w:tr>
      <w:tr w:rsidR="00350427" w:rsidRPr="00350427" w:rsidTr="00427680">
        <w:trPr>
          <w:trHeight w:val="3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1 564,3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350427" w:rsidRPr="00350427" w:rsidTr="00427680">
        <w:trPr>
          <w:trHeight w:val="135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участия обучающихся муниципальных образовательных учреждений Ангарского городского округа в конкурсных мероприятиях различного уровня"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3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3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системы мероприятий по профилактике вредных привычек и вовлечению подростков группы риска в позитивную деятельность"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3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мероприятий по профилактике вредных привычек и вовлечению подростков группы риска в позитивную деятельность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3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Службы психологического консультирования детей и их родителей"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Службы психологического консультирования детей и их родителей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3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"Издание и выпуск информационной литературы"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350427" w:rsidRPr="00350427" w:rsidTr="00427680">
        <w:trPr>
          <w:trHeight w:val="4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и выпуск информационной литературы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734,3</w:t>
            </w:r>
          </w:p>
        </w:tc>
      </w:tr>
      <w:tr w:rsidR="00350427" w:rsidRPr="00350427" w:rsidTr="00427680">
        <w:trPr>
          <w:trHeight w:val="3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350427" w:rsidRPr="00350427" w:rsidTr="00427680">
        <w:trPr>
          <w:trHeight w:val="10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выявлению и распространению эффективного инновационного опыта"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 мероприятий по выявлению и распространению эффективного инновационного опыта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65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мер материального стимулирования гражданам, заключившим договор о целевом </w:t>
            </w:r>
            <w:proofErr w:type="gramStart"/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обучении по</w:t>
            </w:r>
            <w:proofErr w:type="gramEnd"/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высшего образования"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350427" w:rsidRPr="00350427" w:rsidTr="00427680">
        <w:trPr>
          <w:trHeight w:val="15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мер материального стимулирования гражданам, заключившим договор о целевом </w:t>
            </w:r>
            <w:proofErr w:type="gramStart"/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обучении по</w:t>
            </w:r>
            <w:proofErr w:type="gramEnd"/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высшего образования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</w:tr>
      <w:tr w:rsidR="00350427" w:rsidRPr="00350427" w:rsidTr="00427680">
        <w:trPr>
          <w:trHeight w:val="4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36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2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Программы"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81 937,8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62 106,2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69 051,5</w:t>
            </w:r>
          </w:p>
        </w:tc>
      </w:tr>
      <w:tr w:rsidR="00350427" w:rsidRPr="00350427" w:rsidTr="00427680">
        <w:trPr>
          <w:trHeight w:val="10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образования администрации Ангарского городского округа</w:t>
            </w:r>
            <w:proofErr w:type="gramEnd"/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19 391,3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14 640,2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образования администрации Ангарского городского округа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19 391,3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14 640,2</w:t>
            </w:r>
          </w:p>
        </w:tc>
      </w:tr>
      <w:tr w:rsidR="00350427" w:rsidRPr="00350427" w:rsidTr="00427680">
        <w:trPr>
          <w:trHeight w:val="166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18 371,1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13 445,3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13 586,3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915,7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1 044,9</w:t>
            </w:r>
          </w:p>
        </w:tc>
      </w:tr>
      <w:tr w:rsidR="00350427" w:rsidRPr="00350427" w:rsidTr="00427680">
        <w:trPr>
          <w:trHeight w:val="3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</w:tr>
      <w:tr w:rsidR="00350427" w:rsidRPr="00350427" w:rsidTr="00427680">
        <w:trPr>
          <w:trHeight w:val="16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10 121,1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7 539,5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8 594,4</w:t>
            </w:r>
          </w:p>
        </w:tc>
      </w:tr>
      <w:tr w:rsidR="00350427" w:rsidRPr="00350427" w:rsidTr="00427680">
        <w:trPr>
          <w:trHeight w:val="12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10 121,1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7 539,5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8 594,4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10 121,1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7 539,5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8 594,4</w:t>
            </w:r>
          </w:p>
        </w:tc>
      </w:tr>
      <w:tr w:rsidR="00350427" w:rsidRPr="00350427" w:rsidTr="00427680">
        <w:trPr>
          <w:trHeight w:val="12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поставки продуктов питания в муниципальные образовательные учреждения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37 432,5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28 803,7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32 830,8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поставки продуктов питания в муниципальные образовательные учреждения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37 432,5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28 803,7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32 830,8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37 432,5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28 803,7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32 830,8</w:t>
            </w:r>
          </w:p>
        </w:tc>
      </w:tr>
      <w:tr w:rsidR="00350427" w:rsidRPr="00350427" w:rsidTr="00427680">
        <w:trPr>
          <w:trHeight w:val="6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"ЦФО и ОСО АГО"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14 992,9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11 393,0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12 986,1</w:t>
            </w:r>
          </w:p>
        </w:tc>
      </w:tr>
      <w:tr w:rsidR="00350427" w:rsidRPr="00350427" w:rsidTr="00427680">
        <w:trPr>
          <w:trHeight w:val="6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"ЦФО и ОСО АГО"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14 992,9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11 393,0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12 986,1</w:t>
            </w:r>
          </w:p>
        </w:tc>
      </w:tr>
      <w:tr w:rsidR="00350427" w:rsidRPr="00350427" w:rsidTr="00427680">
        <w:trPr>
          <w:trHeight w:val="16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14 632,7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11 118,8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12 673,5</w:t>
            </w:r>
          </w:p>
        </w:tc>
      </w:tr>
      <w:tr w:rsidR="00350427" w:rsidRPr="00350427" w:rsidTr="00427680">
        <w:trPr>
          <w:trHeight w:val="7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349,5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274,2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312,6</w:t>
            </w:r>
          </w:p>
        </w:tc>
      </w:tr>
      <w:tr w:rsidR="00350427" w:rsidRPr="00350427" w:rsidTr="00427680">
        <w:trPr>
          <w:trHeight w:val="4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3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209 275,0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172 379,7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178 555,6</w:t>
            </w:r>
          </w:p>
        </w:tc>
      </w:tr>
      <w:tr w:rsidR="00350427" w:rsidRPr="00350427" w:rsidTr="00427680">
        <w:trPr>
          <w:trHeight w:val="3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193 743,5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160 271,5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166 260,4</w:t>
            </w:r>
          </w:p>
        </w:tc>
      </w:tr>
      <w:tr w:rsidR="00350427" w:rsidRPr="00350427" w:rsidTr="00427680">
        <w:trPr>
          <w:trHeight w:val="6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175 225,0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138 297,0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146 331,2</w:t>
            </w:r>
          </w:p>
        </w:tc>
      </w:tr>
      <w:tr w:rsidR="00350427" w:rsidRPr="00350427" w:rsidTr="00427680">
        <w:trPr>
          <w:trHeight w:val="9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151 448,3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131 237,7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140 047,5</w:t>
            </w:r>
          </w:p>
        </w:tc>
      </w:tr>
      <w:tr w:rsidR="00350427" w:rsidRPr="00350427" w:rsidTr="00427680">
        <w:trPr>
          <w:trHeight w:val="12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работы постоянной экспозиции с экскурсионным и </w:t>
            </w:r>
            <w:proofErr w:type="spellStart"/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14 042,2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11 888,4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12 300,0</w:t>
            </w:r>
          </w:p>
        </w:tc>
      </w:tr>
      <w:tr w:rsidR="00350427" w:rsidRPr="00350427" w:rsidTr="00427680">
        <w:trPr>
          <w:trHeight w:val="12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постоянной экспозиции с экскурсионным и </w:t>
            </w:r>
            <w:proofErr w:type="spellStart"/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14 042,2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11 888,4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12 300,0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14 042,2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11 888,4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12 300,0</w:t>
            </w:r>
          </w:p>
        </w:tc>
      </w:tr>
      <w:tr w:rsidR="00350427" w:rsidRPr="00350427" w:rsidTr="00427680">
        <w:trPr>
          <w:trHeight w:val="93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информационно-библиотечного обслуживания населения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76 222,5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67 539,3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70 247,5</w:t>
            </w:r>
          </w:p>
        </w:tc>
      </w:tr>
      <w:tr w:rsidR="00350427" w:rsidRPr="00350427" w:rsidTr="00427680">
        <w:trPr>
          <w:trHeight w:val="93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информационно-библиотечного обслуживания населения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76 222,5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67 539,3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70 247,5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76 222,5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67 539,3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70 247,5</w:t>
            </w:r>
          </w:p>
        </w:tc>
      </w:tr>
      <w:tr w:rsidR="00350427" w:rsidRPr="00350427" w:rsidTr="00427680">
        <w:trPr>
          <w:trHeight w:val="12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"Создание условий для организации досуга и обеспечения жителей Ангарского городского округа услугами массового отдыха"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61 183,6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51 810,0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57 500,0</w:t>
            </w:r>
          </w:p>
        </w:tc>
      </w:tr>
      <w:tr w:rsidR="00350427" w:rsidRPr="00350427" w:rsidTr="00427680">
        <w:trPr>
          <w:trHeight w:val="93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Ангарского городского округа услугами массового отдыха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61 183,6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51 810,0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57 500,0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61 183,6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51 810,0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57 500,0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20 441,1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6 195,0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6 150,0</w:t>
            </w:r>
          </w:p>
        </w:tc>
      </w:tr>
      <w:tr w:rsidR="00350427" w:rsidRPr="00350427" w:rsidTr="00427680">
        <w:trPr>
          <w:trHeight w:val="9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350427" w:rsidRPr="00350427" w:rsidTr="00427680">
        <w:trPr>
          <w:trHeight w:val="12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культурно-просветительских, культурно-досуговых и культурно-массовых мероприятий"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350427" w:rsidRPr="00350427" w:rsidTr="00427680">
        <w:trPr>
          <w:trHeight w:val="9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культурно-просветительских, культурно-досуговых и культурно-массовых мероприятий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350427" w:rsidRPr="00350427" w:rsidTr="00427680">
        <w:trPr>
          <w:trHeight w:val="9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778,9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350427" w:rsidRPr="00350427" w:rsidTr="00427680">
        <w:trPr>
          <w:trHeight w:val="12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общегородских культурно-массовых мероприятий на территории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19 287,1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4 995,0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4 950,0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19 287,1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4 995,0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4 950,0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1 227,6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18 059,5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4 870,0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4 870,0</w:t>
            </w:r>
          </w:p>
        </w:tc>
      </w:tr>
      <w:tr w:rsidR="00350427" w:rsidRPr="00350427" w:rsidTr="00427680">
        <w:trPr>
          <w:trHeight w:val="6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3 335,6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 комплектование библиотечных фондов"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1 721,9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</w:t>
            </w:r>
          </w:p>
        </w:tc>
      </w:tr>
      <w:tr w:rsidR="00350427" w:rsidRPr="00350427" w:rsidTr="00427680">
        <w:trPr>
          <w:trHeight w:val="63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комплектование библиотечных фондов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350427" w:rsidRPr="00350427" w:rsidTr="00427680">
        <w:trPr>
          <w:trHeight w:val="93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32,9</w:t>
            </w:r>
          </w:p>
        </w:tc>
      </w:tr>
      <w:tr w:rsidR="00350427" w:rsidRPr="00350427" w:rsidTr="00427680">
        <w:trPr>
          <w:trHeight w:val="6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100,8</w:t>
            </w:r>
          </w:p>
        </w:tc>
      </w:tr>
      <w:tr w:rsidR="00350427" w:rsidRPr="00350427" w:rsidTr="00427680">
        <w:trPr>
          <w:trHeight w:val="123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08302L519F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1 586,2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08302L519F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1 586,2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6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33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домов культуры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7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деятельности модельных муниципальных библиотек"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613,7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"Цифровая культура" (Иркутская область)"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45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</w:t>
            </w:r>
            <w:proofErr w:type="spellEnd"/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виртуальных концертных залов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083A354530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083A354530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18 468,5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21 924,5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19 879,2</w:t>
            </w:r>
          </w:p>
        </w:tc>
      </w:tr>
      <w:tr w:rsidR="00350427" w:rsidRPr="00350427" w:rsidTr="00427680">
        <w:trPr>
          <w:trHeight w:val="6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50427" w:rsidRPr="00350427" w:rsidTr="00427680">
        <w:trPr>
          <w:trHeight w:val="6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350427" w:rsidRPr="00350427" w:rsidTr="00427680">
        <w:trPr>
          <w:trHeight w:val="9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9 465,1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9 455,6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10 020,8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культурного досуга населения"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9 465,1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9 455,6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10 020,8</w:t>
            </w:r>
          </w:p>
        </w:tc>
      </w:tr>
      <w:tr w:rsidR="00350427" w:rsidRPr="00350427" w:rsidTr="00427680">
        <w:trPr>
          <w:trHeight w:val="7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9 297,2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9 275,6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9 780,8</w:t>
            </w:r>
          </w:p>
        </w:tc>
      </w:tr>
      <w:tr w:rsidR="00350427" w:rsidRPr="00350427" w:rsidTr="00427680">
        <w:trPr>
          <w:trHeight w:val="9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9 297,2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9 275,6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9 780,8</w:t>
            </w:r>
          </w:p>
        </w:tc>
      </w:tr>
      <w:tr w:rsidR="00350427" w:rsidRPr="00350427" w:rsidTr="00427680">
        <w:trPr>
          <w:trHeight w:val="6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50427" w:rsidRPr="00350427" w:rsidTr="00427680">
        <w:trPr>
          <w:trHeight w:val="9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8 886,2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9 054,9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9 608,4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8 886,2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9 054,9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9 608,4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8 571,2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8 739,9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9 208,4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8 571,2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8 739,9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9 208,4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350427" w:rsidRPr="00350427" w:rsidTr="00427680">
        <w:trPr>
          <w:trHeight w:val="9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350427" w:rsidRPr="00350427" w:rsidTr="00427680">
        <w:trPr>
          <w:trHeight w:val="7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№4 "Комплексное развитие сельских территорий"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7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50427" w:rsidRPr="00350427" w:rsidTr="00427680">
        <w:trPr>
          <w:trHeight w:val="195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50427" w:rsidRPr="00350427" w:rsidTr="00427680">
        <w:trPr>
          <w:trHeight w:val="195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15 531,5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12 108,2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12 295,2</w:t>
            </w:r>
          </w:p>
        </w:tc>
      </w:tr>
      <w:tr w:rsidR="00350427" w:rsidRPr="00350427" w:rsidTr="00427680">
        <w:trPr>
          <w:trHeight w:val="6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15 531,5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12 108,2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12 295,2</w:t>
            </w:r>
          </w:p>
        </w:tc>
      </w:tr>
      <w:tr w:rsidR="00350427" w:rsidRPr="00350427" w:rsidTr="00427680">
        <w:trPr>
          <w:trHeight w:val="9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350427" w:rsidRPr="00350427" w:rsidTr="00427680">
        <w:trPr>
          <w:trHeight w:val="12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именных стипендий мэра Ангарского городского округа одаренным детям в области культуры и искусства"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именных стипендий мэра Ангарского городского округа одаренным детям в области культуры и искусства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"Обеспечение реализации Программы"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15 234,5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11 811,2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11 998,2</w:t>
            </w:r>
          </w:p>
        </w:tc>
      </w:tr>
      <w:tr w:rsidR="00350427" w:rsidRPr="00350427" w:rsidTr="00427680">
        <w:trPr>
          <w:trHeight w:val="13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15 234,5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11 811,2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11 998,2</w:t>
            </w:r>
          </w:p>
        </w:tc>
      </w:tr>
      <w:tr w:rsidR="00350427" w:rsidRPr="00350427" w:rsidTr="00427680">
        <w:trPr>
          <w:trHeight w:val="10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культуре и молодежной политике администрации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427" w:rsidRPr="00350427" w:rsidRDefault="00350427" w:rsidP="003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15 234,5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11 811,2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11 998,2</w:t>
            </w:r>
          </w:p>
        </w:tc>
      </w:tr>
      <w:tr w:rsidR="00350427" w:rsidRPr="00350427" w:rsidTr="00427680">
        <w:trPr>
          <w:trHeight w:val="16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14 616,1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11 125,7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11 186,3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618,4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685,5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811,9</w:t>
            </w:r>
          </w:p>
        </w:tc>
      </w:tr>
      <w:tr w:rsidR="00350427" w:rsidRPr="00350427" w:rsidTr="00427680">
        <w:trPr>
          <w:trHeight w:val="4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232 414,0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217 865,0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236 046,8</w:t>
            </w:r>
          </w:p>
        </w:tc>
      </w:tr>
      <w:tr w:rsidR="00350427" w:rsidRPr="00350427" w:rsidTr="00427680">
        <w:trPr>
          <w:trHeight w:val="4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24 275,1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25 007,8</w:t>
            </w:r>
          </w:p>
        </w:tc>
      </w:tr>
      <w:tr w:rsidR="00350427" w:rsidRPr="00350427" w:rsidTr="00427680">
        <w:trPr>
          <w:trHeight w:val="10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24 275,1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25 007,8</w:t>
            </w:r>
          </w:p>
        </w:tc>
      </w:tr>
      <w:tr w:rsidR="00350427" w:rsidRPr="00350427" w:rsidTr="00427680">
        <w:trPr>
          <w:trHeight w:val="10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427" w:rsidRPr="00350427" w:rsidRDefault="00350427" w:rsidP="003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24 275,1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25 007,8</w:t>
            </w:r>
          </w:p>
        </w:tc>
      </w:tr>
      <w:tr w:rsidR="00350427" w:rsidRPr="00350427" w:rsidTr="00427680">
        <w:trPr>
          <w:trHeight w:val="139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24 275,1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25 007,8</w:t>
            </w:r>
          </w:p>
        </w:tc>
      </w:tr>
      <w:tr w:rsidR="00350427" w:rsidRPr="00350427" w:rsidTr="00427680">
        <w:trPr>
          <w:trHeight w:val="10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пенсия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24 275,1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25 007,8</w:t>
            </w:r>
          </w:p>
        </w:tc>
      </w:tr>
      <w:tr w:rsidR="00350427" w:rsidRPr="00350427" w:rsidTr="00427680">
        <w:trPr>
          <w:trHeight w:val="6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24 275,1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25 007,8</w:t>
            </w:r>
          </w:p>
        </w:tc>
      </w:tr>
      <w:tr w:rsidR="00350427" w:rsidRPr="00350427" w:rsidTr="00427680">
        <w:trPr>
          <w:trHeight w:val="48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133 625,3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106 803,6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122 553,6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37 937,9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21 137,9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30 699,4</w:t>
            </w:r>
          </w:p>
        </w:tc>
      </w:tr>
      <w:tr w:rsidR="00350427" w:rsidRPr="00350427" w:rsidTr="00427680">
        <w:trPr>
          <w:trHeight w:val="10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"Содействие развитию ипотечного жилищного кредитования и жилищному строительству"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3 793,8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18 590,5</w:t>
            </w:r>
          </w:p>
        </w:tc>
      </w:tr>
      <w:tr w:rsidR="00350427" w:rsidRPr="00350427" w:rsidTr="00427680">
        <w:trPr>
          <w:trHeight w:val="139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социальных выплат населению на оплату первоначального взноса при приобретении (строительстве) жилья"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3 793,8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18 590,5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населению на оплату первоначального взноса при приобретении (строительстве) жилья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3 793,8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18 590,5</w:t>
            </w:r>
          </w:p>
        </w:tc>
      </w:tr>
      <w:tr w:rsidR="00350427" w:rsidRPr="00350427" w:rsidTr="00427680">
        <w:trPr>
          <w:trHeight w:val="7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3 793,8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18 590,5</w:t>
            </w:r>
          </w:p>
        </w:tc>
      </w:tr>
      <w:tr w:rsidR="00350427" w:rsidRPr="00350427" w:rsidTr="00427680">
        <w:trPr>
          <w:trHeight w:val="7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"Жилье для работников бюджетной сферы"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350427" w:rsidRPr="00350427" w:rsidTr="00427680">
        <w:trPr>
          <w:trHeight w:val="9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работникам бюджетной сферы компенсации платы по договору найма жилья"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350427" w:rsidRPr="00350427" w:rsidTr="00427680">
        <w:trPr>
          <w:trHeight w:val="7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платы по договору найма жилья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350427" w:rsidRPr="00350427" w:rsidTr="00427680">
        <w:trPr>
          <w:trHeight w:val="6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</w:tr>
      <w:tr w:rsidR="00350427" w:rsidRPr="00350427" w:rsidTr="00427680">
        <w:trPr>
          <w:trHeight w:val="10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работникам бюджетной сферы компенсации процентных ставок по полученным кредитам"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Предоставление работникам бюджетной сферы компенсации процентных ставок по полученным кредитам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3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7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"Молодым семьям – доступное жилье"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30 830,6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350427" w:rsidRPr="00350427" w:rsidTr="00427680">
        <w:trPr>
          <w:trHeight w:val="16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30 800,6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350427" w:rsidRPr="00350427" w:rsidTr="00427680">
        <w:trPr>
          <w:trHeight w:val="7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жилья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350427" w:rsidRPr="00350427" w:rsidTr="00427680">
        <w:trPr>
          <w:trHeight w:val="6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8 795,9</w:t>
            </w:r>
          </w:p>
        </w:tc>
      </w:tr>
      <w:tr w:rsidR="00350427" w:rsidRPr="00350427" w:rsidTr="00427680">
        <w:trPr>
          <w:trHeight w:val="7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35042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30 665,0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30 665,0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48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молодых семей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0240172660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3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0240172660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0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компенсации процентных ставок по полученным кредитам"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75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компенсации процентных ставок по полученным кредитам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95 687,4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85 665,7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91 854,2</w:t>
            </w:r>
          </w:p>
        </w:tc>
      </w:tr>
      <w:tr w:rsidR="00350427" w:rsidRPr="00350427" w:rsidTr="00427680">
        <w:trPr>
          <w:trHeight w:val="10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39 530,0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26 165,7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32 354,2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2 840,0</w:t>
            </w:r>
          </w:p>
        </w:tc>
      </w:tr>
      <w:tr w:rsidR="00350427" w:rsidRPr="00350427" w:rsidTr="00427680">
        <w:trPr>
          <w:trHeight w:val="78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Почетным гражданам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2 840,0</w:t>
            </w:r>
          </w:p>
        </w:tc>
      </w:tr>
      <w:tr w:rsidR="00350427" w:rsidRPr="00350427" w:rsidTr="00427680">
        <w:trPr>
          <w:trHeight w:val="6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2 290,0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2 840,0</w:t>
            </w:r>
          </w:p>
        </w:tc>
      </w:tr>
      <w:tr w:rsidR="00350427" w:rsidRPr="00350427" w:rsidTr="00427680">
        <w:trPr>
          <w:trHeight w:val="169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6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3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3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материальной поддержки гражданам, оказавшимся в трудной жизненной ситуации"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653,2</w:t>
            </w:r>
          </w:p>
        </w:tc>
      </w:tr>
      <w:tr w:rsidR="00350427" w:rsidRPr="00350427" w:rsidTr="00427680">
        <w:trPr>
          <w:trHeight w:val="10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материальной поддержки гражданам, оказавшимся в трудной жизненной ситуации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653,2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653,2</w:t>
            </w:r>
          </w:p>
        </w:tc>
      </w:tr>
      <w:tr w:rsidR="00350427" w:rsidRPr="00350427" w:rsidTr="00427680">
        <w:trPr>
          <w:trHeight w:val="294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</w:tr>
      <w:tr w:rsidR="00350427" w:rsidRPr="00350427" w:rsidTr="00427680">
        <w:trPr>
          <w:trHeight w:val="16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</w:tr>
      <w:tr w:rsidR="00350427" w:rsidRPr="00350427" w:rsidTr="00427680">
        <w:trPr>
          <w:trHeight w:val="6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356,4</w:t>
            </w:r>
          </w:p>
        </w:tc>
      </w:tr>
      <w:tr w:rsidR="00350427" w:rsidRPr="00350427" w:rsidTr="00427680">
        <w:trPr>
          <w:trHeight w:val="256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1 493,5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</w:tr>
      <w:tr w:rsidR="00350427" w:rsidRPr="00350427" w:rsidTr="00427680">
        <w:trPr>
          <w:trHeight w:val="12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1 493,5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</w:tr>
      <w:tr w:rsidR="00350427" w:rsidRPr="00350427" w:rsidTr="00427680">
        <w:trPr>
          <w:trHeight w:val="63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1 493,5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1 361,5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1 361,5</w:t>
            </w:r>
          </w:p>
        </w:tc>
      </w:tr>
      <w:tr w:rsidR="00350427" w:rsidRPr="00350427" w:rsidTr="00427680">
        <w:trPr>
          <w:trHeight w:val="13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малоимущим семьям в виде бесплатного питания детей раннего возраста"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350427" w:rsidRPr="00350427" w:rsidTr="00427680">
        <w:trPr>
          <w:trHeight w:val="12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малоимущим семьям в виде бесплатного питания детей раннего возраста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350427" w:rsidRPr="00350427" w:rsidTr="00427680">
        <w:trPr>
          <w:trHeight w:val="6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1 341,1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детей-инвалидов к месту учебы в город Иркутск и обратно в город Ангарск"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детей-инвалидов к месту учебы в город Иркутск и обратно в город Ангарск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379,3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370,0</w:t>
            </w:r>
          </w:p>
        </w:tc>
      </w:tr>
      <w:tr w:rsidR="00350427" w:rsidRPr="00350427" w:rsidTr="00427680">
        <w:trPr>
          <w:trHeight w:val="22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3 845,2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</w:tr>
      <w:tr w:rsidR="00350427" w:rsidRPr="00350427" w:rsidTr="00427680">
        <w:trPr>
          <w:trHeight w:val="195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3 845,2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</w:tr>
      <w:tr w:rsidR="00350427" w:rsidRPr="00350427" w:rsidTr="00427680">
        <w:trPr>
          <w:trHeight w:val="46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3 845,2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</w:tr>
      <w:tr w:rsidR="00350427" w:rsidRPr="00350427" w:rsidTr="00427680">
        <w:trPr>
          <w:trHeight w:val="265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13 013,9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11 300,0</w:t>
            </w:r>
          </w:p>
        </w:tc>
      </w:tr>
      <w:tr w:rsidR="00350427" w:rsidRPr="00350427" w:rsidTr="00427680">
        <w:trPr>
          <w:trHeight w:val="229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13 013,9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11 300,0</w:t>
            </w:r>
          </w:p>
        </w:tc>
      </w:tr>
      <w:tr w:rsidR="00350427" w:rsidRPr="00350427" w:rsidTr="00427680">
        <w:trPr>
          <w:trHeight w:val="45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13 013,9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11 300,0</w:t>
            </w:r>
          </w:p>
        </w:tc>
      </w:tr>
      <w:tr w:rsidR="00350427" w:rsidRPr="00350427" w:rsidTr="00427680">
        <w:trPr>
          <w:trHeight w:val="229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350427" w:rsidRPr="00350427" w:rsidTr="00427680">
        <w:trPr>
          <w:trHeight w:val="195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106,0</w:t>
            </w:r>
          </w:p>
        </w:tc>
      </w:tr>
      <w:tr w:rsidR="00350427" w:rsidRPr="00350427" w:rsidTr="00427680">
        <w:trPr>
          <w:trHeight w:val="262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16 237,7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5 251,2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10 042,1</w:t>
            </w:r>
          </w:p>
        </w:tc>
      </w:tr>
      <w:tr w:rsidR="00350427" w:rsidRPr="00350427" w:rsidTr="00427680">
        <w:trPr>
          <w:trHeight w:val="259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16 237,7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5 251,2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10 042,1</w:t>
            </w:r>
          </w:p>
        </w:tc>
      </w:tr>
      <w:tr w:rsidR="00350427" w:rsidRPr="00350427" w:rsidTr="00427680">
        <w:trPr>
          <w:trHeight w:val="3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16 237,7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5 251,2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10 042,1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4 387,7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350427" w:rsidRPr="00350427" w:rsidTr="00427680">
        <w:trPr>
          <w:trHeight w:val="13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затрат (части затрат) в связи с оказанием услуг по перевозке инвалидов специализированным транспортом в Ангарском городском округе"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4 387,7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350427" w:rsidRPr="00350427" w:rsidTr="00427680">
        <w:trPr>
          <w:trHeight w:val="13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(части затрат) в связи с оказанием услуг по перевозке инвалидов специализированным транспортом в Ангарском городском округе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4 387,7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350427" w:rsidRPr="00350427" w:rsidTr="00427680">
        <w:trPr>
          <w:trHeight w:val="3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4 387,7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3 700,0</w:t>
            </w:r>
          </w:p>
        </w:tc>
      </w:tr>
      <w:tr w:rsidR="00350427" w:rsidRPr="00350427" w:rsidTr="00427680">
        <w:trPr>
          <w:trHeight w:val="13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№3 "Реализация переданных государственных полномочий по предоставлению гражданам субсидий на оплату жилого помещения и коммунальных услуг"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51 769,7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</w:tr>
      <w:tr w:rsidR="00350427" w:rsidRPr="00350427" w:rsidTr="00427680">
        <w:trPr>
          <w:trHeight w:val="135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областных 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51 769,7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</w:tr>
      <w:tr w:rsidR="00350427" w:rsidRPr="00350427" w:rsidTr="00427680">
        <w:trPr>
          <w:trHeight w:val="13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51 769,7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</w:tr>
      <w:tr w:rsidR="00350427" w:rsidRPr="00350427" w:rsidTr="00427680">
        <w:trPr>
          <w:trHeight w:val="7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551,0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565,0</w:t>
            </w:r>
          </w:p>
        </w:tc>
      </w:tr>
      <w:tr w:rsidR="00350427" w:rsidRPr="00350427" w:rsidTr="00427680">
        <w:trPr>
          <w:trHeight w:val="6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51 218,7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55 235,0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55 235,0</w:t>
            </w:r>
          </w:p>
        </w:tc>
      </w:tr>
      <w:tr w:rsidR="00350427" w:rsidRPr="00350427" w:rsidTr="00427680">
        <w:trPr>
          <w:trHeight w:val="46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37 212,5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49 570,3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49 564,5</w:t>
            </w:r>
          </w:p>
        </w:tc>
      </w:tr>
      <w:tr w:rsidR="00350427" w:rsidRPr="00350427" w:rsidTr="00427680">
        <w:trPr>
          <w:trHeight w:val="10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7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35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0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77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05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11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6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7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09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6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7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45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71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3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75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1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5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37 204,2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</w:tr>
      <w:tr w:rsidR="00350427" w:rsidRPr="00350427" w:rsidTr="00427680">
        <w:trPr>
          <w:trHeight w:val="46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37 204,2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</w:tr>
      <w:tr w:rsidR="00350427" w:rsidRPr="00350427" w:rsidTr="00427680">
        <w:trPr>
          <w:trHeight w:val="198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37 204,2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</w:tr>
      <w:tr w:rsidR="00350427" w:rsidRPr="00350427" w:rsidTr="00427680">
        <w:trPr>
          <w:trHeight w:val="135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37 016,8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49 000,4</w:t>
            </w:r>
          </w:p>
        </w:tc>
      </w:tr>
      <w:tr w:rsidR="00350427" w:rsidRPr="00350427" w:rsidTr="00427680">
        <w:trPr>
          <w:trHeight w:val="10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37 016,8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49 000,4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49 000,4</w:t>
            </w:r>
          </w:p>
        </w:tc>
      </w:tr>
      <w:tr w:rsidR="00350427" w:rsidRPr="00350427" w:rsidTr="00427680">
        <w:trPr>
          <w:trHeight w:val="262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564,1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564,1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564,1</w:t>
            </w:r>
          </w:p>
        </w:tc>
      </w:tr>
      <w:tr w:rsidR="00350427" w:rsidRPr="00350427" w:rsidTr="00427680">
        <w:trPr>
          <w:trHeight w:val="63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37 301,1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36 967,1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38 920,9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7 479,1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7 479,1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7 479,1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</w:tr>
      <w:tr w:rsidR="00350427" w:rsidRPr="00350427" w:rsidTr="00427680">
        <w:trPr>
          <w:trHeight w:val="22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за счет средств бюджета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1 108,1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1 110,1</w:t>
            </w:r>
          </w:p>
        </w:tc>
      </w:tr>
      <w:tr w:rsidR="00350427" w:rsidRPr="00350427" w:rsidTr="00427680">
        <w:trPr>
          <w:trHeight w:val="165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1 108,1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1 110,1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1 110,1</w:t>
            </w:r>
          </w:p>
        </w:tc>
      </w:tr>
      <w:tr w:rsidR="00350427" w:rsidRPr="00350427" w:rsidTr="00427680">
        <w:trPr>
          <w:trHeight w:val="538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</w:t>
            </w: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несовершеннолетних и защите их прав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6 371,0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5 742,2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5 742,2</w:t>
            </w:r>
          </w:p>
        </w:tc>
      </w:tr>
      <w:tr w:rsidR="00350427" w:rsidRPr="00350427" w:rsidTr="00427680">
        <w:trPr>
          <w:trHeight w:val="165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5 849,0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5 220,2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522,0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"Поддержка социально ориентированных некоммерческих организаций Ангарского городского округа"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350427" w:rsidRPr="00350427" w:rsidTr="00427680">
        <w:trPr>
          <w:trHeight w:val="13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поддержки социально ориентированным некоммерческим организациям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350427" w:rsidRPr="00350427" w:rsidTr="00427680">
        <w:trPr>
          <w:trHeight w:val="10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поддержки социально ориентированным некоммерческим организациям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350427" w:rsidRPr="00350427" w:rsidTr="00427680">
        <w:trPr>
          <w:trHeight w:val="7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1 714,0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1 363,7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1 853,1</w:t>
            </w:r>
          </w:p>
        </w:tc>
      </w:tr>
      <w:tr w:rsidR="00350427" w:rsidRPr="00350427" w:rsidTr="00427680">
        <w:trPr>
          <w:trHeight w:val="9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</w:tr>
      <w:tr w:rsidR="00350427" w:rsidRPr="00350427" w:rsidTr="00427680">
        <w:trPr>
          <w:trHeight w:val="9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26 608,0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26 751,1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27 215,5</w:t>
            </w:r>
          </w:p>
        </w:tc>
      </w:tr>
      <w:tr w:rsidR="00350427" w:rsidRPr="00350427" w:rsidTr="00427680">
        <w:trPr>
          <w:trHeight w:val="9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1 352,3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1 263,7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1 269,3</w:t>
            </w:r>
          </w:p>
        </w:tc>
      </w:tr>
      <w:tr w:rsidR="00350427" w:rsidRPr="00350427" w:rsidTr="00427680">
        <w:trPr>
          <w:trHeight w:val="13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224,2</w:t>
            </w:r>
          </w:p>
        </w:tc>
      </w:tr>
      <w:tr w:rsidR="00350427" w:rsidRPr="00350427" w:rsidTr="00427680">
        <w:trPr>
          <w:trHeight w:val="12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Расходы, связанные с выплатой ежемесячной пенсии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224,2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215,9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224,2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350427" w:rsidRPr="00350427" w:rsidTr="00427680">
        <w:trPr>
          <w:trHeight w:val="10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ежемесячными выплатами Почетным гражданам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26,0</w:t>
            </w:r>
          </w:p>
        </w:tc>
      </w:tr>
      <w:tr w:rsidR="00350427" w:rsidRPr="00350427" w:rsidTr="00427680">
        <w:trPr>
          <w:trHeight w:val="10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единовременной денежной выплаты молодым и приглашенным специалистам"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молодым и приглашенным специалистам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350427" w:rsidRPr="00350427" w:rsidTr="00427680">
        <w:trPr>
          <w:trHeight w:val="63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350427" w:rsidRPr="00350427" w:rsidTr="00427680">
        <w:trPr>
          <w:trHeight w:val="294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350427" w:rsidRPr="00350427" w:rsidTr="00427680">
        <w:trPr>
          <w:trHeight w:val="198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3,6</w:t>
            </w:r>
          </w:p>
        </w:tc>
      </w:tr>
      <w:tr w:rsidR="00350427" w:rsidRPr="00350427" w:rsidTr="00427680">
        <w:trPr>
          <w:trHeight w:val="255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350427" w:rsidRPr="00350427" w:rsidTr="00427680">
        <w:trPr>
          <w:trHeight w:val="168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13,5</w:t>
            </w:r>
          </w:p>
        </w:tc>
      </w:tr>
      <w:tr w:rsidR="00350427" w:rsidRPr="00350427" w:rsidTr="00427680">
        <w:trPr>
          <w:trHeight w:val="226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50427" w:rsidRPr="00350427" w:rsidTr="00427680">
        <w:trPr>
          <w:trHeight w:val="19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350427" w:rsidRPr="00350427" w:rsidTr="00427680">
        <w:trPr>
          <w:trHeight w:val="7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50427" w:rsidRPr="00350427" w:rsidTr="00427680">
        <w:trPr>
          <w:trHeight w:val="12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"Доставка и сопровождение инвалидов на культурные и спортивные мероприятия в Ангарском городском округе"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50427" w:rsidRPr="00350427" w:rsidTr="00427680">
        <w:trPr>
          <w:trHeight w:val="9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и сопровождение инвалидов на культурные и спортивные мероприятия в Ангарском городском округе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25 237,6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25 387,4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25 846,2</w:t>
            </w:r>
          </w:p>
        </w:tc>
      </w:tr>
      <w:tr w:rsidR="00350427" w:rsidRPr="00350427" w:rsidTr="00427680">
        <w:trPr>
          <w:trHeight w:val="13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10 430,2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11 174,3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11 633,1</w:t>
            </w:r>
          </w:p>
        </w:tc>
      </w:tr>
      <w:tr w:rsidR="00350427" w:rsidRPr="00350427" w:rsidTr="00427680">
        <w:trPr>
          <w:trHeight w:val="106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10 430,2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11 174,3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11 633,1</w:t>
            </w:r>
          </w:p>
        </w:tc>
      </w:tr>
      <w:tr w:rsidR="00350427" w:rsidRPr="00350427" w:rsidTr="00427680">
        <w:trPr>
          <w:trHeight w:val="165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9 453,1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9 753,9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10 183,1</w:t>
            </w:r>
          </w:p>
        </w:tc>
      </w:tr>
      <w:tr w:rsidR="00350427" w:rsidRPr="00350427" w:rsidTr="00427680">
        <w:trPr>
          <w:trHeight w:val="7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960,5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1 399,1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1 428,7</w:t>
            </w:r>
          </w:p>
        </w:tc>
      </w:tr>
      <w:tr w:rsidR="00350427" w:rsidRPr="00350427" w:rsidTr="00427680">
        <w:trPr>
          <w:trHeight w:val="4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21,3</w:t>
            </w:r>
          </w:p>
        </w:tc>
      </w:tr>
      <w:tr w:rsidR="00350427" w:rsidRPr="00350427" w:rsidTr="00427680">
        <w:trPr>
          <w:trHeight w:val="16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реализации областных государственных полномочий по обеспечению </w:t>
            </w:r>
            <w:proofErr w:type="gramStart"/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14 807,4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350427" w:rsidRPr="00350427" w:rsidTr="00427680">
        <w:trPr>
          <w:trHeight w:val="12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14 807,4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350427" w:rsidRPr="00350427" w:rsidTr="00427680">
        <w:trPr>
          <w:trHeight w:val="16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14 130,6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</w:tr>
      <w:tr w:rsidR="00350427" w:rsidRPr="00350427" w:rsidTr="00427680">
        <w:trPr>
          <w:trHeight w:val="7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</w:tr>
      <w:tr w:rsidR="00350427" w:rsidRPr="00350427" w:rsidTr="00427680">
        <w:trPr>
          <w:trHeight w:val="52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400 635,8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341 590,1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312 327,8</w:t>
            </w:r>
          </w:p>
        </w:tc>
      </w:tr>
      <w:tr w:rsidR="00350427" w:rsidRPr="00350427" w:rsidTr="00427680">
        <w:trPr>
          <w:trHeight w:val="52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258 561,2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260 253,7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202 571,7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257 711,9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258 953,1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201 722,4</w:t>
            </w:r>
          </w:p>
        </w:tc>
      </w:tr>
      <w:tr w:rsidR="00350427" w:rsidRPr="00350427" w:rsidTr="00427680">
        <w:trPr>
          <w:trHeight w:val="46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240 607,7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243 183,8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185 352,4</w:t>
            </w:r>
          </w:p>
        </w:tc>
      </w:tr>
      <w:tr w:rsidR="00350427" w:rsidRPr="00350427" w:rsidTr="00427680">
        <w:trPr>
          <w:trHeight w:val="138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178 990,2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172 628,4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185 130,8</w:t>
            </w:r>
          </w:p>
        </w:tc>
      </w:tr>
      <w:tr w:rsidR="00350427" w:rsidRPr="00350427" w:rsidTr="00427680">
        <w:trPr>
          <w:trHeight w:val="12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176 059,7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170 109,5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182 211,9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176 059,7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170 109,5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182 211,9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 и соревнованиях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2 930,5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2 518,9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</w:tr>
      <w:tr w:rsidR="00350427" w:rsidRPr="00350427" w:rsidTr="00427680">
        <w:trPr>
          <w:trHeight w:val="9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2 930,5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2 518,9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2 918,9</w:t>
            </w:r>
          </w:p>
        </w:tc>
      </w:tr>
      <w:tr w:rsidR="00350427" w:rsidRPr="00350427" w:rsidTr="00427680">
        <w:trPr>
          <w:trHeight w:val="166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61 144,0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70 555,4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</w:tr>
      <w:tr w:rsidR="00350427" w:rsidRPr="00350427" w:rsidTr="00427680">
        <w:trPr>
          <w:trHeight w:val="13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14 989,7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</w:tr>
      <w:tr w:rsidR="00350427" w:rsidRPr="00350427" w:rsidTr="00427680">
        <w:trPr>
          <w:trHeight w:val="10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14 989,7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221,6</w:t>
            </w:r>
          </w:p>
        </w:tc>
      </w:tr>
      <w:tr w:rsidR="00350427" w:rsidRPr="00350427" w:rsidTr="00427680">
        <w:trPr>
          <w:trHeight w:val="9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45 679,8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45 679,8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3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"Спорт – норма жизни" (Иркутская область)"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071P500000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12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071P5S2997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071P5S2997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473,5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3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17 104,2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15 769,3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16 370,0</w:t>
            </w:r>
          </w:p>
        </w:tc>
      </w:tr>
      <w:tr w:rsidR="00350427" w:rsidRPr="00350427" w:rsidTr="00427680">
        <w:trPr>
          <w:trHeight w:val="105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и проведения спортивных и физкультурных мероприятий"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13 713,1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12 888,1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13 075,7</w:t>
            </w:r>
          </w:p>
        </w:tc>
      </w:tr>
      <w:tr w:rsidR="00350427" w:rsidRPr="00350427" w:rsidTr="00427680">
        <w:trPr>
          <w:trHeight w:val="13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муниципального задания по организации и проведению официальных физкультурных (физкультурно-оздоровительных) мероприятий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11 431,4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11 125,6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11 174,3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11 431,4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11 125,6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11 174,3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предусмотренные на содержание и обслуживание спортивных сооружений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1 901,4</w:t>
            </w:r>
          </w:p>
        </w:tc>
      </w:tr>
      <w:tr w:rsidR="00350427" w:rsidRPr="00350427" w:rsidTr="00427680">
        <w:trPr>
          <w:trHeight w:val="94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2 281,7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1 762,5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1 901,4</w:t>
            </w:r>
          </w:p>
        </w:tc>
      </w:tr>
      <w:tr w:rsidR="00350427" w:rsidRPr="00350427" w:rsidTr="00427680">
        <w:trPr>
          <w:trHeight w:val="196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</w:tr>
      <w:tr w:rsidR="00350427" w:rsidRPr="00350427" w:rsidTr="00427680">
        <w:trPr>
          <w:trHeight w:val="168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832,4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885,0</w:t>
            </w:r>
          </w:p>
        </w:tc>
      </w:tr>
      <w:tr w:rsidR="00350427" w:rsidRPr="00350427" w:rsidTr="00427680">
        <w:trPr>
          <w:trHeight w:val="10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390,3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</w:tr>
      <w:tr w:rsidR="00350427" w:rsidRPr="00350427" w:rsidTr="00427680">
        <w:trPr>
          <w:trHeight w:val="135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Всероссийского физкультурно-оздоровительного комплекса "Готов к труду и обороне" на территории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427" w:rsidRPr="00350427" w:rsidRDefault="00350427" w:rsidP="003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</w:tr>
      <w:tr w:rsidR="00350427" w:rsidRPr="00350427" w:rsidTr="00427680">
        <w:trPr>
          <w:trHeight w:val="12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Всероссийского физкультурно-оздоровительного комплекса "Готов к труду и обороне" на территории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427" w:rsidRPr="00350427" w:rsidRDefault="00350427" w:rsidP="003504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</w:tr>
      <w:tr w:rsidR="00350427" w:rsidRPr="00350427" w:rsidTr="00427680">
        <w:trPr>
          <w:trHeight w:val="9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"Адаптивная физическая культура"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1 463,8</w:t>
            </w:r>
          </w:p>
        </w:tc>
      </w:tr>
      <w:tr w:rsidR="00350427" w:rsidRPr="00350427" w:rsidTr="00427680">
        <w:trPr>
          <w:trHeight w:val="46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1 463,8</w:t>
            </w:r>
          </w:p>
        </w:tc>
      </w:tr>
      <w:tr w:rsidR="00350427" w:rsidRPr="00350427" w:rsidTr="00427680">
        <w:trPr>
          <w:trHeight w:val="9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1 462,9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1 463,7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1 463,8</w:t>
            </w:r>
          </w:p>
        </w:tc>
      </w:tr>
      <w:tr w:rsidR="00350427" w:rsidRPr="00350427" w:rsidTr="00427680">
        <w:trPr>
          <w:trHeight w:val="109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"Физическая культура для граждан старшего поколения на территории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50427" w:rsidRPr="00350427" w:rsidTr="00427680">
        <w:trPr>
          <w:trHeight w:val="118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граждан старшего поколения на территории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50427" w:rsidRPr="00350427" w:rsidTr="00427680">
        <w:trPr>
          <w:trHeight w:val="7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350427" w:rsidRPr="00350427" w:rsidTr="00427680">
        <w:trPr>
          <w:trHeight w:val="10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849,3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350427" w:rsidRPr="00350427" w:rsidTr="00427680">
        <w:trPr>
          <w:trHeight w:val="7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350427" w:rsidRPr="00350427" w:rsidTr="00427680">
        <w:trPr>
          <w:trHeight w:val="7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</w:tr>
      <w:tr w:rsidR="00350427" w:rsidRPr="00350427" w:rsidTr="00427680">
        <w:trPr>
          <w:trHeight w:val="9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</w:tr>
      <w:tr w:rsidR="00350427" w:rsidRPr="00350427" w:rsidTr="00427680">
        <w:trPr>
          <w:trHeight w:val="4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</w:tr>
      <w:tr w:rsidR="00350427" w:rsidRPr="00350427" w:rsidTr="00427680">
        <w:trPr>
          <w:trHeight w:val="9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"Развитие физической культуры и спорта"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350427" w:rsidRPr="00350427" w:rsidTr="00427680">
        <w:trPr>
          <w:trHeight w:val="4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</w:tr>
      <w:tr w:rsidR="00350427" w:rsidRPr="00350427" w:rsidTr="00427680">
        <w:trPr>
          <w:trHeight w:val="7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350427" w:rsidRPr="00350427" w:rsidTr="00427680">
        <w:trPr>
          <w:trHeight w:val="9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350427" w:rsidRPr="00350427" w:rsidTr="00427680">
        <w:trPr>
          <w:trHeight w:val="4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350427" w:rsidRPr="00350427" w:rsidTr="00427680">
        <w:trPr>
          <w:trHeight w:val="9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7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9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350427" w:rsidRPr="00350427" w:rsidTr="00427680">
        <w:trPr>
          <w:trHeight w:val="4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129 223,4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71 539,0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99 928,4</w:t>
            </w:r>
          </w:p>
        </w:tc>
      </w:tr>
      <w:tr w:rsidR="00350427" w:rsidRPr="00350427" w:rsidTr="00427680">
        <w:trPr>
          <w:trHeight w:val="105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129 223,4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71 539,0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99 928,4</w:t>
            </w:r>
          </w:p>
        </w:tc>
      </w:tr>
      <w:tr w:rsidR="00350427" w:rsidRPr="00350427" w:rsidTr="00427680">
        <w:trPr>
          <w:trHeight w:val="46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125 534,9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67 850,5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96 239,9</w:t>
            </w:r>
          </w:p>
        </w:tc>
      </w:tr>
      <w:tr w:rsidR="00350427" w:rsidRPr="00350427" w:rsidTr="00427680">
        <w:trPr>
          <w:trHeight w:val="145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72 491,7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67 850,5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73 643,7</w:t>
            </w:r>
          </w:p>
        </w:tc>
      </w:tr>
      <w:tr w:rsidR="00350427" w:rsidRPr="00350427" w:rsidTr="00427680">
        <w:trPr>
          <w:trHeight w:val="135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72 491,7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67 850,5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73 643,7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72 491,7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67 850,5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73 643,7</w:t>
            </w:r>
          </w:p>
        </w:tc>
      </w:tr>
      <w:tr w:rsidR="00350427" w:rsidRPr="00350427" w:rsidTr="00427680">
        <w:trPr>
          <w:trHeight w:val="105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участия команд Ангарского городского округа в официальных мероприятиях"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53 043,2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22 596,2</w:t>
            </w:r>
          </w:p>
        </w:tc>
      </w:tr>
      <w:tr w:rsidR="00350427" w:rsidRPr="00350427" w:rsidTr="00427680">
        <w:trPr>
          <w:trHeight w:val="7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команд Ангарского городского округа в официальных мероприятиях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53 043,2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22 596,2</w:t>
            </w:r>
          </w:p>
        </w:tc>
      </w:tr>
      <w:tr w:rsidR="00350427" w:rsidRPr="00350427" w:rsidTr="00427680">
        <w:trPr>
          <w:trHeight w:val="109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53 043,2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22 596,2</w:t>
            </w:r>
          </w:p>
        </w:tc>
      </w:tr>
      <w:tr w:rsidR="00350427" w:rsidRPr="00350427" w:rsidTr="00427680">
        <w:trPr>
          <w:trHeight w:val="48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</w:tr>
      <w:tr w:rsidR="00350427" w:rsidRPr="00350427" w:rsidTr="00427680">
        <w:trPr>
          <w:trHeight w:val="7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"Дворовый спорт на территории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Дворовый спорт на территории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</w:tr>
      <w:tr w:rsidR="00350427" w:rsidRPr="00350427" w:rsidTr="00427680">
        <w:trPr>
          <w:trHeight w:val="7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12 851,2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9 827,7</w:t>
            </w:r>
          </w:p>
        </w:tc>
      </w:tr>
      <w:tr w:rsidR="00350427" w:rsidRPr="00350427" w:rsidTr="00427680">
        <w:trPr>
          <w:trHeight w:val="9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12 851,2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350427" w:rsidRPr="00350427" w:rsidTr="00427680">
        <w:trPr>
          <w:trHeight w:val="6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№3 "Обеспечение реализации муниципальной программы"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12 851,2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350427" w:rsidRPr="00350427" w:rsidTr="00427680">
        <w:trPr>
          <w:trHeight w:val="12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12 851,2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12 851,2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350427" w:rsidRPr="00350427" w:rsidTr="00427680">
        <w:trPr>
          <w:trHeight w:val="16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12 389,0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9 349,3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9 369,9</w:t>
            </w:r>
          </w:p>
        </w:tc>
      </w:tr>
      <w:tr w:rsidR="00350427" w:rsidRPr="00350427" w:rsidTr="00427680">
        <w:trPr>
          <w:trHeight w:val="7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461,2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446,1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455,8</w:t>
            </w:r>
          </w:p>
        </w:tc>
      </w:tr>
      <w:tr w:rsidR="00350427" w:rsidRPr="00350427" w:rsidTr="00427680">
        <w:trPr>
          <w:trHeight w:val="36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350427" w:rsidRPr="00350427" w:rsidTr="00427680">
        <w:trPr>
          <w:trHeight w:val="4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</w:tr>
      <w:tr w:rsidR="00350427" w:rsidRPr="00350427" w:rsidTr="00427680">
        <w:trPr>
          <w:trHeight w:val="4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</w:tr>
      <w:tr w:rsidR="00350427" w:rsidRPr="00350427" w:rsidTr="00427680">
        <w:trPr>
          <w:trHeight w:val="10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350427" w:rsidRPr="00350427" w:rsidTr="00427680">
        <w:trPr>
          <w:trHeight w:val="7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350427" w:rsidRPr="00350427" w:rsidTr="00427680">
        <w:trPr>
          <w:trHeight w:val="133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350427" w:rsidRPr="00350427" w:rsidTr="00427680">
        <w:trPr>
          <w:trHeight w:val="42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350427" w:rsidRPr="00350427" w:rsidTr="00427680">
        <w:trPr>
          <w:trHeight w:val="10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70 862,6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96 035,5</w:t>
            </w:r>
          </w:p>
        </w:tc>
      </w:tr>
      <w:tr w:rsidR="00350427" w:rsidRPr="00350427" w:rsidTr="00427680">
        <w:trPr>
          <w:trHeight w:val="6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70 862,6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96 035,5</w:t>
            </w:r>
          </w:p>
        </w:tc>
      </w:tr>
      <w:tr w:rsidR="00350427" w:rsidRPr="00350427" w:rsidTr="00427680">
        <w:trPr>
          <w:trHeight w:val="10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70 862,6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350427" w:rsidRPr="00350427" w:rsidTr="00427680">
        <w:trPr>
          <w:trHeight w:val="97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70 862,6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350427" w:rsidRPr="00350427" w:rsidTr="00427680">
        <w:trPr>
          <w:trHeight w:val="100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 Ангарского городского округа"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70 862,6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350427" w:rsidRPr="00350427" w:rsidTr="00427680">
        <w:trPr>
          <w:trHeight w:val="765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Ангарского городского округа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70 862,6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350427" w:rsidRPr="00350427" w:rsidTr="00427680">
        <w:trPr>
          <w:trHeight w:val="69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70 862,6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96 035,5</w:t>
            </w:r>
          </w:p>
        </w:tc>
      </w:tr>
      <w:tr w:rsidR="00350427" w:rsidRPr="00350427" w:rsidTr="00427680">
        <w:trPr>
          <w:trHeight w:val="45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76 969,6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145 041,0</w:t>
            </w:r>
          </w:p>
        </w:tc>
      </w:tr>
      <w:tr w:rsidR="00350427" w:rsidRPr="00350427" w:rsidTr="00427680">
        <w:trPr>
          <w:trHeight w:val="540"/>
        </w:trPr>
        <w:tc>
          <w:tcPr>
            <w:tcW w:w="18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7 490 323,3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5 850 690,2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427" w:rsidRPr="00350427" w:rsidRDefault="00350427" w:rsidP="003504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04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5 220 638,6</w:t>
            </w:r>
          </w:p>
        </w:tc>
      </w:tr>
    </w:tbl>
    <w:p w:rsidR="00427680" w:rsidRDefault="00427680" w:rsidP="00427680">
      <w:pPr>
        <w:spacing w:after="0" w:line="240" w:lineRule="auto"/>
        <w:ind w:left="8070" w:right="-568"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»</w:t>
      </w:r>
    </w:p>
    <w:p w:rsidR="00427680" w:rsidRDefault="00427680" w:rsidP="00427680">
      <w:pPr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38D" w:rsidRDefault="00F7138D" w:rsidP="00427680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</w:p>
    <w:p w:rsidR="00427680" w:rsidRPr="00B0057C" w:rsidRDefault="00427680" w:rsidP="00427680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427680" w:rsidRPr="00B0057C" w:rsidRDefault="00427680" w:rsidP="00427680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0057C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gramStart"/>
      <w:r w:rsidRPr="00B0057C"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</w:p>
    <w:p w:rsidR="00427680" w:rsidRPr="00B0057C" w:rsidRDefault="00427680" w:rsidP="0042768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427680" w:rsidRPr="00B0057C" w:rsidRDefault="00427680" w:rsidP="0042768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427680" w:rsidRPr="00B0057C" w:rsidRDefault="00427680" w:rsidP="00427680">
      <w:pPr>
        <w:spacing w:after="0" w:line="240" w:lineRule="auto"/>
        <w:ind w:left="-1134" w:right="-426"/>
        <w:rPr>
          <w:rFonts w:ascii="Times New Roman" w:hAnsi="Times New Roman" w:cs="Times New Roman"/>
          <w:sz w:val="24"/>
          <w:szCs w:val="24"/>
        </w:rPr>
      </w:pPr>
    </w:p>
    <w:p w:rsidR="00427680" w:rsidRDefault="00427680" w:rsidP="00427680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Мэр 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0057C">
        <w:rPr>
          <w:rFonts w:ascii="Times New Roman" w:hAnsi="Times New Roman" w:cs="Times New Roman"/>
          <w:sz w:val="24"/>
          <w:szCs w:val="24"/>
        </w:rPr>
        <w:t>С.А. Петров</w:t>
      </w:r>
    </w:p>
    <w:p w:rsidR="00427680" w:rsidRDefault="00427680" w:rsidP="00427680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4"/>
        </w:rPr>
      </w:pPr>
    </w:p>
    <w:p w:rsidR="00427680" w:rsidRDefault="00427680" w:rsidP="00427680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4"/>
        </w:rPr>
      </w:pPr>
    </w:p>
    <w:p w:rsidR="00427680" w:rsidRDefault="00427680" w:rsidP="00427680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4"/>
        </w:rPr>
      </w:pPr>
    </w:p>
    <w:p w:rsidR="00F7138D" w:rsidRDefault="00F7138D" w:rsidP="00427680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4"/>
        </w:rPr>
      </w:pPr>
    </w:p>
    <w:p w:rsidR="00F7138D" w:rsidRDefault="00F7138D" w:rsidP="00427680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4"/>
        </w:rPr>
      </w:pPr>
    </w:p>
    <w:p w:rsidR="00F7138D" w:rsidRDefault="00F7138D" w:rsidP="00427680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4"/>
        </w:rPr>
      </w:pPr>
    </w:p>
    <w:p w:rsidR="00F7138D" w:rsidRDefault="00F7138D" w:rsidP="00427680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4"/>
        </w:rPr>
      </w:pPr>
    </w:p>
    <w:p w:rsidR="00F7138D" w:rsidRDefault="00F7138D" w:rsidP="00427680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4"/>
        </w:rPr>
      </w:pPr>
    </w:p>
    <w:p w:rsidR="00F7138D" w:rsidRDefault="00F7138D" w:rsidP="00427680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4"/>
        </w:rPr>
      </w:pPr>
    </w:p>
    <w:p w:rsidR="00F7138D" w:rsidRDefault="00F7138D" w:rsidP="00427680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4"/>
        </w:rPr>
      </w:pPr>
    </w:p>
    <w:p w:rsidR="00F7138D" w:rsidRDefault="00F7138D" w:rsidP="00427680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4"/>
        </w:rPr>
      </w:pPr>
    </w:p>
    <w:p w:rsidR="00F7138D" w:rsidRDefault="00F7138D" w:rsidP="00427680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4"/>
        </w:rPr>
      </w:pPr>
    </w:p>
    <w:p w:rsidR="00F7138D" w:rsidRDefault="00F7138D" w:rsidP="00427680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4"/>
        </w:rPr>
      </w:pPr>
    </w:p>
    <w:p w:rsidR="00F7138D" w:rsidRDefault="00F7138D" w:rsidP="00427680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4"/>
        </w:rPr>
      </w:pPr>
    </w:p>
    <w:p w:rsidR="00F7138D" w:rsidRDefault="00F7138D" w:rsidP="00427680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4"/>
        </w:rPr>
      </w:pPr>
    </w:p>
    <w:p w:rsidR="00F7138D" w:rsidRDefault="00F7138D" w:rsidP="00427680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4"/>
        </w:rPr>
      </w:pPr>
    </w:p>
    <w:p w:rsidR="00427680" w:rsidRDefault="00427680" w:rsidP="00427680">
      <w:pPr>
        <w:spacing w:after="0" w:line="240" w:lineRule="auto"/>
        <w:ind w:left="-1134" w:right="-426" w:hanging="284"/>
        <w:rPr>
          <w:rFonts w:ascii="Times New Roman" w:hAnsi="Times New Roman" w:cs="Times New Roman"/>
          <w:sz w:val="24"/>
          <w:szCs w:val="24"/>
        </w:rPr>
      </w:pPr>
    </w:p>
    <w:p w:rsidR="001D2E49" w:rsidRPr="00830ED8" w:rsidRDefault="001D2E49" w:rsidP="001D2E49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1D2E49" w:rsidRPr="00830ED8" w:rsidRDefault="001D2E49" w:rsidP="001D2E49">
      <w:pPr>
        <w:spacing w:after="0" w:line="240" w:lineRule="auto"/>
        <w:ind w:left="4956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решению Думы </w:t>
      </w:r>
      <w:proofErr w:type="gramStart"/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1D2E49" w:rsidRPr="00830ED8" w:rsidRDefault="001D2E49" w:rsidP="001D2E49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городского округа</w:t>
      </w:r>
    </w:p>
    <w:p w:rsidR="007F5788" w:rsidRPr="007F5788" w:rsidRDefault="001D2E49" w:rsidP="007F5788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788" w:rsidRPr="007F57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21.12.2021</w:t>
      </w:r>
    </w:p>
    <w:p w:rsidR="001D2E49" w:rsidRPr="00830ED8" w:rsidRDefault="007F5788" w:rsidP="007F5788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№  133-25/02рД</w:t>
      </w:r>
    </w:p>
    <w:p w:rsidR="001D2E49" w:rsidRPr="00830ED8" w:rsidRDefault="001D2E49" w:rsidP="001D2E49">
      <w:pPr>
        <w:tabs>
          <w:tab w:val="left" w:pos="1418"/>
        </w:tabs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1D2E49" w:rsidRPr="00830ED8" w:rsidRDefault="001D2E49" w:rsidP="001D2E49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1D2E49" w:rsidRDefault="001D2E49" w:rsidP="001D2E49">
      <w:pPr>
        <w:spacing w:after="0" w:line="240" w:lineRule="auto"/>
        <w:ind w:left="566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решению Думы </w:t>
      </w:r>
      <w:proofErr w:type="gramStart"/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1D2E49" w:rsidRPr="00830ED8" w:rsidRDefault="001D2E49" w:rsidP="001D2E49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1D2E49" w:rsidRPr="00830ED8" w:rsidRDefault="001D2E49" w:rsidP="001D2E49">
      <w:pPr>
        <w:spacing w:after="0" w:line="240" w:lineRule="auto"/>
        <w:ind w:left="7788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22.12.2020</w:t>
      </w:r>
    </w:p>
    <w:p w:rsidR="001D2E49" w:rsidRPr="00830ED8" w:rsidRDefault="001D2E49" w:rsidP="001D2E49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36 - 06/02р</w:t>
      </w:r>
    </w:p>
    <w:p w:rsidR="001D2E49" w:rsidRDefault="001D2E49" w:rsidP="001D2E49">
      <w:pPr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2E49" w:rsidRDefault="001D2E49" w:rsidP="001D2E49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691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целевым статьям (муниципальным программам Ангарского городского округа и непрограммным направлениям деятельности), группам </w:t>
      </w:r>
      <w:proofErr w:type="gramStart"/>
      <w:r w:rsidRPr="00446691"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бюджетов</w:t>
      </w:r>
      <w:proofErr w:type="gramEnd"/>
      <w:r w:rsidRPr="00446691">
        <w:rPr>
          <w:rFonts w:ascii="Times New Roman" w:hAnsi="Times New Roman" w:cs="Times New Roman"/>
          <w:b/>
          <w:sz w:val="24"/>
          <w:szCs w:val="24"/>
        </w:rPr>
        <w:t xml:space="preserve"> на 2021 год и на плановый период 2022 и 2023 годов</w:t>
      </w:r>
    </w:p>
    <w:p w:rsidR="001D2E49" w:rsidRDefault="001D2E49" w:rsidP="001D2E49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934" w:type="pct"/>
        <w:tblInd w:w="-1310" w:type="dxa"/>
        <w:tblLook w:val="04A0" w:firstRow="1" w:lastRow="0" w:firstColumn="1" w:lastColumn="0" w:noHBand="0" w:noVBand="1"/>
      </w:tblPr>
      <w:tblGrid>
        <w:gridCol w:w="4962"/>
        <w:gridCol w:w="1472"/>
        <w:gridCol w:w="661"/>
        <w:gridCol w:w="1431"/>
        <w:gridCol w:w="1420"/>
        <w:gridCol w:w="1413"/>
      </w:tblGrid>
      <w:tr w:rsidR="001B2FE7" w:rsidRPr="001B2FE7" w:rsidTr="001B2FE7">
        <w:trPr>
          <w:trHeight w:val="300"/>
          <w:tblHeader/>
        </w:trPr>
        <w:tc>
          <w:tcPr>
            <w:tcW w:w="2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18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(тыс. рублей)</w:t>
            </w:r>
          </w:p>
        </w:tc>
      </w:tr>
      <w:tr w:rsidR="001B2FE7" w:rsidRPr="001B2FE7" w:rsidTr="002442F0">
        <w:trPr>
          <w:trHeight w:val="285"/>
          <w:tblHeader/>
        </w:trPr>
        <w:tc>
          <w:tcPr>
            <w:tcW w:w="2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</w:tr>
      <w:tr w:rsidR="001B2FE7" w:rsidRPr="001B2FE7" w:rsidTr="002442F0">
        <w:trPr>
          <w:trHeight w:val="10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484 951,1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460 465,5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480 813,0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28 224,1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25 311,4</w:t>
            </w:r>
          </w:p>
        </w:tc>
      </w:tr>
      <w:tr w:rsidR="001B2FE7" w:rsidRPr="001B2FE7" w:rsidTr="002442F0">
        <w:trPr>
          <w:trHeight w:val="12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документов градостроительного планирования и архитектурно-художественной документации на территории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12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градостроительного планирования и архитектурно-художественной документации на территории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12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28 011,1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25 311,4</w:t>
            </w:r>
          </w:p>
        </w:tc>
      </w:tr>
      <w:tr w:rsidR="001B2FE7" w:rsidRPr="001B2FE7" w:rsidTr="002442F0">
        <w:trPr>
          <w:trHeight w:val="9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28 011,1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25 311,4</w:t>
            </w:r>
          </w:p>
        </w:tc>
      </w:tr>
      <w:tr w:rsidR="001B2FE7" w:rsidRPr="001B2FE7" w:rsidTr="002442F0">
        <w:trPr>
          <w:trHeight w:val="162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26 274,4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22 502,5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22 474,6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1 710,9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2 870,4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2 803,3</w:t>
            </w:r>
          </w:p>
        </w:tc>
      </w:tr>
      <w:tr w:rsidR="001B2FE7" w:rsidRPr="001B2FE7" w:rsidTr="002442F0">
        <w:trPr>
          <w:trHeight w:val="46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33,5</w:t>
            </w:r>
          </w:p>
        </w:tc>
      </w:tr>
      <w:tr w:rsidR="001B2FE7" w:rsidRPr="001B2FE7" w:rsidTr="002442F0">
        <w:trPr>
          <w:trHeight w:val="12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81 225,0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74 522,2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75 236,9</w:t>
            </w:r>
          </w:p>
        </w:tc>
      </w:tr>
      <w:tr w:rsidR="001B2FE7" w:rsidRPr="001B2FE7" w:rsidTr="002442F0">
        <w:trPr>
          <w:trHeight w:val="9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муниципальным имуществом"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3 878,9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4 034,2</w:t>
            </w:r>
          </w:p>
        </w:tc>
      </w:tr>
      <w:tr w:rsidR="001B2FE7" w:rsidRPr="001B2FE7" w:rsidTr="002442F0">
        <w:trPr>
          <w:trHeight w:val="64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3 878,9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4 034,2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829,3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3 742,1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3 891,9</w:t>
            </w:r>
          </w:p>
        </w:tc>
      </w:tr>
      <w:tr w:rsidR="001B2FE7" w:rsidRPr="001B2FE7" w:rsidTr="002442F0">
        <w:trPr>
          <w:trHeight w:val="4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142,3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земельными ресурсами"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1 734,0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1 893,5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земельными ресурсами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1 734,0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1 893,5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1 734,0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1 820,7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1 893,5</w:t>
            </w:r>
          </w:p>
        </w:tc>
      </w:tr>
      <w:tr w:rsidR="001B2FE7" w:rsidRPr="001B2FE7" w:rsidTr="002442F0">
        <w:trPr>
          <w:trHeight w:val="102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"Уплата взносов на капитальный ремонт объектов муниципальной собственности"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14 221,7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1B2FE7" w:rsidRPr="001B2FE7" w:rsidTr="002442F0">
        <w:trPr>
          <w:trHeight w:val="6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объектов муниципальной собственности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14 221,7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1B2FE7" w:rsidRPr="001B2FE7" w:rsidTr="002442F0">
        <w:trPr>
          <w:trHeight w:val="63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14 221,7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12 830,5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объектов муниципальной собственности"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15 533,6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15 517,4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16 135,3</w:t>
            </w:r>
          </w:p>
        </w:tc>
      </w:tr>
      <w:tr w:rsidR="001B2FE7" w:rsidRPr="001B2FE7" w:rsidTr="002442F0">
        <w:trPr>
          <w:trHeight w:val="4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муниципальной собственности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15 533,6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15 517,4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16 135,3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15 533,6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15 517,4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16 135,3</w:t>
            </w:r>
          </w:p>
        </w:tc>
      </w:tr>
      <w:tr w:rsidR="001B2FE7" w:rsidRPr="001B2FE7" w:rsidTr="002442F0">
        <w:trPr>
          <w:trHeight w:val="9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48 743,9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40 016,8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40 343,4</w:t>
            </w:r>
          </w:p>
        </w:tc>
      </w:tr>
      <w:tr w:rsidR="001B2FE7" w:rsidRPr="001B2FE7" w:rsidTr="002442F0">
        <w:trPr>
          <w:trHeight w:val="9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48 743,9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40 016,8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40 343,4</w:t>
            </w:r>
          </w:p>
        </w:tc>
      </w:tr>
      <w:tr w:rsidR="001B2FE7" w:rsidRPr="001B2FE7" w:rsidTr="002442F0">
        <w:trPr>
          <w:trHeight w:val="171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45 618,0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36 543,9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36 780,8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3 123,3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3 463,6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3 553,3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</w:tr>
      <w:tr w:rsidR="001B2FE7" w:rsidRPr="001B2FE7" w:rsidTr="002442F0">
        <w:trPr>
          <w:trHeight w:val="85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135 865,3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152 717,0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152 902,1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61 575,8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61 575,8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1B2FE7" w:rsidRPr="001B2FE7" w:rsidTr="002442F0">
        <w:trPr>
          <w:trHeight w:val="162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60 440,4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48 341,8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48 567,8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1 133,9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1 996,9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1 938,7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1B2FE7" w:rsidRPr="001B2FE7" w:rsidTr="002442F0">
        <w:trPr>
          <w:trHeight w:val="9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средствами резервного фонда администрации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3 033,9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1B2FE7" w:rsidRPr="001B2FE7" w:rsidTr="002442F0">
        <w:trPr>
          <w:trHeight w:val="64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3 033,9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3 033,9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1B2FE7" w:rsidRPr="001B2FE7" w:rsidTr="002442F0">
        <w:trPr>
          <w:trHeight w:val="7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70 862,6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1B2FE7" w:rsidRPr="001B2FE7" w:rsidTr="002442F0">
        <w:trPr>
          <w:trHeight w:val="7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70 862,6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1B2FE7" w:rsidRPr="001B2FE7" w:rsidTr="002442F0">
        <w:trPr>
          <w:trHeight w:val="60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70 862,6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96 035,5</w:t>
            </w:r>
          </w:p>
        </w:tc>
      </w:tr>
      <w:tr w:rsidR="001B2FE7" w:rsidRPr="001B2FE7" w:rsidTr="002442F0">
        <w:trPr>
          <w:trHeight w:val="6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"Осуществление отдельных областных государственных полномочий"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</w:tr>
      <w:tr w:rsidR="001B2FE7" w:rsidRPr="001B2FE7" w:rsidTr="002442F0">
        <w:trPr>
          <w:trHeight w:val="12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1B2FE7" w:rsidRPr="001B2FE7" w:rsidTr="002442F0">
        <w:trPr>
          <w:trHeight w:val="16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45,5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</w:tr>
      <w:tr w:rsidR="001B2FE7" w:rsidRPr="001B2FE7" w:rsidTr="002442F0">
        <w:trPr>
          <w:trHeight w:val="75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310,8</w:t>
            </w:r>
          </w:p>
        </w:tc>
      </w:tr>
      <w:tr w:rsidR="001B2FE7" w:rsidRPr="001B2FE7" w:rsidTr="002442F0">
        <w:trPr>
          <w:trHeight w:val="16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296,0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</w:tr>
      <w:tr w:rsidR="001B2FE7" w:rsidRPr="001B2FE7" w:rsidTr="002442F0">
        <w:trPr>
          <w:trHeight w:val="64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10 984,0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27 734,9</w:t>
            </w:r>
          </w:p>
        </w:tc>
      </w:tr>
      <w:tr w:rsidR="001B2FE7" w:rsidRPr="001B2FE7" w:rsidTr="002442F0">
        <w:trPr>
          <w:trHeight w:val="6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"Повышение инвестиционной привлекательности Ангарского городского округа"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40,5</w:t>
            </w:r>
          </w:p>
        </w:tc>
      </w:tr>
      <w:tr w:rsidR="001B2FE7" w:rsidRPr="001B2FE7" w:rsidTr="002442F0">
        <w:trPr>
          <w:trHeight w:val="9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и развитие малого и среднего предпринимательства на территории Ангарского городского округа"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7 294,4</w:t>
            </w:r>
          </w:p>
        </w:tc>
      </w:tr>
      <w:tr w:rsidR="001B2FE7" w:rsidRPr="001B2FE7" w:rsidTr="002442F0">
        <w:trPr>
          <w:trHeight w:val="9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малого и среднего предпринимательства на территории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7 294,4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1 294,4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1B2FE7" w:rsidRPr="001B2FE7" w:rsidTr="002442F0">
        <w:trPr>
          <w:trHeight w:val="1009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расширения рынка сельскохозяйственной продукции, сырья и продовольствия"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1B2FE7" w:rsidRPr="001B2FE7" w:rsidTr="002442F0">
        <w:trPr>
          <w:trHeight w:val="709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производства продукции растениеводства на территории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</w:tr>
      <w:tr w:rsidR="001B2FE7" w:rsidRPr="001B2FE7" w:rsidTr="002442F0">
        <w:trPr>
          <w:trHeight w:val="64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садоводческих и огороднических некоммерческих товариществ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1B2FE7" w:rsidRPr="001B2FE7" w:rsidTr="002442F0">
        <w:trPr>
          <w:trHeight w:val="758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</w:tr>
      <w:tr w:rsidR="001B2FE7" w:rsidRPr="001B2FE7" w:rsidTr="002442F0">
        <w:trPr>
          <w:trHeight w:val="6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потребительского рынка на территории Ангарского городского округа"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потребительского рынка на территории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1B2FE7" w:rsidRPr="001B2FE7" w:rsidTr="002442F0">
        <w:trPr>
          <w:trHeight w:val="9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туристской деятельности на территории Ангарского городского округа"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0140500000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туристской деятельности на территории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0140500001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0140500001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B2FE7" w:rsidRPr="001B2FE7" w:rsidTr="002442F0">
        <w:trPr>
          <w:trHeight w:val="6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23 686,6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17 453,8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17 203,5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23 686,6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17 453,8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17 203,5</w:t>
            </w:r>
          </w:p>
        </w:tc>
      </w:tr>
      <w:tr w:rsidR="001B2FE7" w:rsidRPr="001B2FE7" w:rsidTr="002442F0">
        <w:trPr>
          <w:trHeight w:val="196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за счет средств бюджета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1 108,1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1 110,1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1 110,1</w:t>
            </w:r>
          </w:p>
        </w:tc>
      </w:tr>
      <w:tr w:rsidR="001B2FE7" w:rsidRPr="001B2FE7" w:rsidTr="002442F0">
        <w:trPr>
          <w:trHeight w:val="165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1 108,1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1 110,1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1 110,1</w:t>
            </w:r>
          </w:p>
        </w:tc>
      </w:tr>
      <w:tr w:rsidR="001B2FE7" w:rsidRPr="001B2FE7" w:rsidTr="002442F0">
        <w:trPr>
          <w:trHeight w:val="13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25,2</w:t>
            </w:r>
          </w:p>
        </w:tc>
      </w:tr>
      <w:tr w:rsidR="001B2FE7" w:rsidRPr="001B2FE7" w:rsidTr="002442F0">
        <w:trPr>
          <w:trHeight w:val="64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0150154690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0150154690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3 111,0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4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</w:tr>
      <w:tr w:rsidR="001B2FE7" w:rsidRPr="001B2FE7" w:rsidTr="002442F0">
        <w:trPr>
          <w:trHeight w:val="162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</w:tr>
      <w:tr w:rsidR="001B2FE7" w:rsidRPr="001B2FE7" w:rsidTr="002442F0">
        <w:trPr>
          <w:trHeight w:val="12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6 249,1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5 592,1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5 592,1</w:t>
            </w:r>
          </w:p>
        </w:tc>
      </w:tr>
      <w:tr w:rsidR="001B2FE7" w:rsidRPr="001B2FE7" w:rsidTr="002442F0">
        <w:trPr>
          <w:trHeight w:val="162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5 377,8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4 720,8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4 720,8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871,3</w:t>
            </w:r>
          </w:p>
        </w:tc>
      </w:tr>
      <w:tr w:rsidR="001B2FE7" w:rsidRPr="001B2FE7" w:rsidTr="002442F0">
        <w:trPr>
          <w:trHeight w:val="124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1 637,2</w:t>
            </w:r>
          </w:p>
        </w:tc>
      </w:tr>
      <w:tr w:rsidR="001B2FE7" w:rsidRPr="001B2FE7" w:rsidTr="002442F0">
        <w:trPr>
          <w:trHeight w:val="162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1 671,2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1 499,3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1 499,3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137,9</w:t>
            </w:r>
          </w:p>
        </w:tc>
      </w:tr>
      <w:tr w:rsidR="001B2FE7" w:rsidRPr="001B2FE7" w:rsidTr="002442F0">
        <w:trPr>
          <w:trHeight w:val="222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1B2FE7" w:rsidRPr="001B2FE7" w:rsidTr="002442F0">
        <w:trPr>
          <w:trHeight w:val="16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3 344,8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3 344,8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1 453,7</w:t>
            </w:r>
          </w:p>
        </w:tc>
      </w:tr>
      <w:tr w:rsidR="001B2FE7" w:rsidRPr="001B2FE7" w:rsidTr="002442F0">
        <w:trPr>
          <w:trHeight w:val="16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6 371,0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5 742,2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5 742,2</w:t>
            </w:r>
          </w:p>
        </w:tc>
      </w:tr>
      <w:tr w:rsidR="001B2FE7" w:rsidRPr="001B2FE7" w:rsidTr="002442F0">
        <w:trPr>
          <w:trHeight w:val="169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5 849,0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5 220,2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522,0</w:t>
            </w:r>
          </w:p>
        </w:tc>
      </w:tr>
      <w:tr w:rsidR="001B2FE7" w:rsidRPr="001B2FE7" w:rsidTr="002442F0">
        <w:trPr>
          <w:trHeight w:val="72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215 492,0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179 382,1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182 424,2</w:t>
            </w:r>
          </w:p>
        </w:tc>
      </w:tr>
      <w:tr w:rsidR="001B2FE7" w:rsidRPr="001B2FE7" w:rsidTr="002442F0">
        <w:trPr>
          <w:trHeight w:val="13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25 936,0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25 532,1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25 532,1</w:t>
            </w:r>
          </w:p>
        </w:tc>
      </w:tr>
      <w:tr w:rsidR="001B2FE7" w:rsidRPr="001B2FE7" w:rsidTr="002442F0">
        <w:trPr>
          <w:trHeight w:val="102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Ангарского городского округа в средствах массовой информации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8 443,9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8 443,9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мэра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4 869,6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мэра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4 869,6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1B2FE7" w:rsidRPr="001B2FE7" w:rsidTr="002442F0">
        <w:trPr>
          <w:trHeight w:val="166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4 869,6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3 679,9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171 458,7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135 991,1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1B2FE7" w:rsidRPr="001B2FE7" w:rsidTr="002442F0">
        <w:trPr>
          <w:trHeight w:val="64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171 458,7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135 991,1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1B2FE7" w:rsidRPr="001B2FE7" w:rsidTr="002442F0">
        <w:trPr>
          <w:trHeight w:val="171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149 827,9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116 047,0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116 491,1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19 045,6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18 428,1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19 627,8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2 413,2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1 344,0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1 344,0</w:t>
            </w:r>
          </w:p>
        </w:tc>
      </w:tr>
      <w:tr w:rsidR="001B2FE7" w:rsidRPr="001B2FE7" w:rsidTr="002442F0">
        <w:trPr>
          <w:trHeight w:val="9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"Информационно-техническое обеспечение деятельности органов администрации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12 314,0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1B2FE7" w:rsidRPr="001B2FE7" w:rsidTr="002442F0">
        <w:trPr>
          <w:trHeight w:val="91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Информационно-техническое обеспечение деятельности органов администрации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12 314,0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12 314,0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14 692,2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"Награждение почетным знаком "Родительская доблесть"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почетным знаком "Родительская доблесть"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</w:tr>
      <w:tr w:rsidR="001B2FE7" w:rsidRPr="001B2FE7" w:rsidTr="002442F0">
        <w:trPr>
          <w:trHeight w:val="10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"Денежная премия лицам, награжденным Почетной грамотой мэра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лицам, награжденным Почетной грамотой мэра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"Награждение Почетным знаком "За заслуги перед Ангарским городским округом"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4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Почетным знаком "За заслуги перед Ангарским городским округом"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3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358 295,1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125 575,3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30 699,4</w:t>
            </w:r>
          </w:p>
        </w:tc>
      </w:tr>
      <w:tr w:rsidR="001B2FE7" w:rsidRPr="001B2FE7" w:rsidTr="002442F0">
        <w:trPr>
          <w:trHeight w:val="9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"Содействие развитию ипотечного жилищного кредитования и жилищному строительству"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3 793,8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18 590,5</w:t>
            </w:r>
          </w:p>
        </w:tc>
      </w:tr>
      <w:tr w:rsidR="001B2FE7" w:rsidRPr="001B2FE7" w:rsidTr="002442F0">
        <w:trPr>
          <w:trHeight w:val="10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социальных выплат населению на оплату первоначального взноса при приобретении (строительстве) жилья"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3 793,8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18 590,5</w:t>
            </w:r>
          </w:p>
        </w:tc>
      </w:tr>
      <w:tr w:rsidR="001B2FE7" w:rsidRPr="001B2FE7" w:rsidTr="002442F0">
        <w:trPr>
          <w:trHeight w:val="9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населению на оплату первоначального взноса при приобретении (строительстве) жилья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3 793,8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18 590,5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3 793,8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18 590,5</w:t>
            </w:r>
          </w:p>
        </w:tc>
      </w:tr>
      <w:tr w:rsidR="001B2FE7" w:rsidRPr="001B2FE7" w:rsidTr="002442F0">
        <w:trPr>
          <w:trHeight w:val="61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"Жилье для работников бюджетной сферы"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3 313,5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3 313,0</w:t>
            </w:r>
          </w:p>
        </w:tc>
      </w:tr>
      <w:tr w:rsidR="001B2FE7" w:rsidRPr="001B2FE7" w:rsidTr="002442F0">
        <w:trPr>
          <w:trHeight w:val="9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"Предоставление работникам бюджетной сферы компенсации платы по договору найма жилья"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платы по договору найма жилья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</w:tr>
      <w:tr w:rsidR="001B2FE7" w:rsidRPr="001B2FE7" w:rsidTr="002442F0">
        <w:trPr>
          <w:trHeight w:val="10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работникам бюджетной сферы компенсации процентных ставок по полученным кредитам"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9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процентных ставок по полученным кредитам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"Молодым семьям – доступное жилье"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30 830,6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8 795,9</w:t>
            </w:r>
          </w:p>
        </w:tc>
      </w:tr>
      <w:tr w:rsidR="001B2FE7" w:rsidRPr="001B2FE7" w:rsidTr="002442F0">
        <w:trPr>
          <w:trHeight w:val="132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30 800,6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жилья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1B2FE7" w:rsidRPr="001B2FE7" w:rsidTr="002442F0">
        <w:trPr>
          <w:trHeight w:val="34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8 795,9</w:t>
            </w:r>
          </w:p>
        </w:tc>
      </w:tr>
      <w:tr w:rsidR="001B2FE7" w:rsidRPr="001B2FE7" w:rsidTr="002442F0">
        <w:trPr>
          <w:trHeight w:val="34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жильем молодых семей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B2FE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30 665,0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4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30 665,0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3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молодых семей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0240172660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0240172660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9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компенсации процентных ставок по полученным кредитам"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4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компенсации процентных ставок по полученным кредитам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№5 "Переселение граждан"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320 357,2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104 437,4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13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"Мероприятия в рамках реализации регионального проекта "Обеспечение устойчивого сокращения непригодного для проживания жилищного фонда (Иркутская область)"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320 357,2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104 437,4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16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сносу, за счет средств бюджета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1 039,6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346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  <w:proofErr w:type="gram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22 018,0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6 715,9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718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5 332,1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4 804,3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306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16 685,9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1 911,6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387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</w:t>
            </w:r>
            <w:proofErr w:type="gramEnd"/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293 105,7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96 442,2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269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025F367483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137 506,2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62 129,0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3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155 599,5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34 313,2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352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бюджета Ангарского городского округа</w:t>
            </w:r>
            <w:proofErr w:type="gram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4 193,9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1 279,3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3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1 015,6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915,2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48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3 178,3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364,1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16 289,8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12 968,0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15 140,5</w:t>
            </w:r>
          </w:p>
        </w:tc>
      </w:tr>
      <w:tr w:rsidR="001B2FE7" w:rsidRPr="001B2FE7" w:rsidTr="002442F0">
        <w:trPr>
          <w:trHeight w:val="9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"Поддержка социально ориентированных некоммерческих организаций Ангарского городского округа"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3 214,0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4 853,1</w:t>
            </w:r>
          </w:p>
        </w:tc>
      </w:tr>
      <w:tr w:rsidR="001B2FE7" w:rsidRPr="001B2FE7" w:rsidTr="002442F0">
        <w:trPr>
          <w:trHeight w:val="9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поддержки социально ориентированным некоммерческим организациям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1B2FE7" w:rsidRPr="001B2FE7" w:rsidTr="002442F0">
        <w:trPr>
          <w:trHeight w:val="9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поддержки социально ориентированным некоммерческим организациям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1 714,0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1 363,7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1 853,1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</w:tr>
      <w:tr w:rsidR="001B2FE7" w:rsidRPr="001B2FE7" w:rsidTr="002442F0">
        <w:trPr>
          <w:trHeight w:val="6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13 075,8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9 604,3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10 287,4</w:t>
            </w:r>
          </w:p>
        </w:tc>
      </w:tr>
      <w:tr w:rsidR="001B2FE7" w:rsidRPr="001B2FE7" w:rsidTr="002442F0">
        <w:trPr>
          <w:trHeight w:val="6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развития общественных инициатив"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общественных инициатив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745,2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12 523,8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9 432,4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9 542,2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12 523,8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9 432,4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9 542,2</w:t>
            </w:r>
          </w:p>
        </w:tc>
      </w:tr>
      <w:tr w:rsidR="001B2FE7" w:rsidRPr="001B2FE7" w:rsidTr="002442F0">
        <w:trPr>
          <w:trHeight w:val="162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11 047,7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8 052,9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8 052,9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1 315,8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1 106,7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1 216,5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160,3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272,8</w:t>
            </w:r>
          </w:p>
        </w:tc>
      </w:tr>
      <w:tr w:rsidR="001B2FE7" w:rsidRPr="001B2FE7" w:rsidTr="002442F0">
        <w:trPr>
          <w:trHeight w:val="94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"Формирование современной городской среды"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144 255,7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127 754,3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7 166,9</w:t>
            </w:r>
          </w:p>
        </w:tc>
      </w:tr>
      <w:tr w:rsidR="001B2FE7" w:rsidRPr="001B2FE7" w:rsidTr="002442F0">
        <w:trPr>
          <w:trHeight w:val="12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"Повышение уровня благоустройства дворовых территорий многоквартирных домов и общественных территорий, нуждающихся в благоустройстве"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FE7" w:rsidRPr="001B2FE7" w:rsidRDefault="001B2FE7" w:rsidP="001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144 255,7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127 754,3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7 166,9</w:t>
            </w:r>
          </w:p>
        </w:tc>
      </w:tr>
      <w:tr w:rsidR="001B2FE7" w:rsidRPr="001B2FE7" w:rsidTr="002442F0">
        <w:trPr>
          <w:trHeight w:val="72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</w:tr>
      <w:tr w:rsidR="001B2FE7" w:rsidRPr="001B2FE7" w:rsidTr="002442F0">
        <w:trPr>
          <w:trHeight w:val="6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общественных территорий"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1B2FE7" w:rsidRPr="001B2FE7" w:rsidTr="002442F0">
        <w:trPr>
          <w:trHeight w:val="4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</w:tr>
      <w:tr w:rsidR="001B2FE7" w:rsidRPr="001B2FE7" w:rsidTr="002442F0">
        <w:trPr>
          <w:trHeight w:val="9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"Формирование комфортной городской среды в Иркутской области"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143 373,7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126 856,3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1B2FE7" w:rsidRPr="001B2FE7" w:rsidTr="002442F0">
        <w:trPr>
          <w:trHeight w:val="9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"Формирование комфортной городской среды в Иркутской области"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762,3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840,5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</w:tr>
      <w:tr w:rsidR="001B2FE7" w:rsidRPr="001B2FE7" w:rsidTr="002442F0">
        <w:trPr>
          <w:trHeight w:val="63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143 373,7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125 253,5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3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21 499,3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45 658,2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4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121 874,4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79 595,3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72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42 792,9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37 884,0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41 759,0</w:t>
            </w:r>
          </w:p>
        </w:tc>
      </w:tr>
      <w:tr w:rsidR="001B2FE7" w:rsidRPr="001B2FE7" w:rsidTr="002442F0">
        <w:trPr>
          <w:trHeight w:val="6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4 176,9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4 480,0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4 780,0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4 176,9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4 780,0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4 176,9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4 780,0</w:t>
            </w:r>
          </w:p>
        </w:tc>
      </w:tr>
      <w:tr w:rsidR="001B2FE7" w:rsidRPr="001B2FE7" w:rsidTr="002442F0">
        <w:trPr>
          <w:trHeight w:val="166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3 330,0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3 630,0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1 080,0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"Развитие Аппаратно-программного комплекса "Безопасный город"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FE7" w:rsidRPr="001B2FE7" w:rsidRDefault="001B2FE7" w:rsidP="001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3 111,1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3 981,3</w:t>
            </w:r>
          </w:p>
        </w:tc>
      </w:tr>
      <w:tr w:rsidR="001B2FE7" w:rsidRPr="001B2FE7" w:rsidTr="002442F0">
        <w:trPr>
          <w:trHeight w:val="10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3 981,3</w:t>
            </w:r>
          </w:p>
        </w:tc>
      </w:tr>
      <w:tr w:rsidR="001B2FE7" w:rsidRPr="001B2FE7" w:rsidTr="002442F0">
        <w:trPr>
          <w:trHeight w:val="93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3 981,3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3 111,1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3 981,3</w:t>
            </w:r>
          </w:p>
        </w:tc>
      </w:tr>
      <w:tr w:rsidR="001B2FE7" w:rsidRPr="001B2FE7" w:rsidTr="002442F0">
        <w:trPr>
          <w:trHeight w:val="61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"Обеспечение первичных мер пожарной безопасности"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3 123,1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3 206,7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3 400,1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"Профилактическая работа и обеспечение первичных мер пожарной безопасности"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3 123,1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3 206,7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3 400,1</w:t>
            </w:r>
          </w:p>
        </w:tc>
      </w:tr>
      <w:tr w:rsidR="001B2FE7" w:rsidRPr="001B2FE7" w:rsidTr="002442F0">
        <w:trPr>
          <w:trHeight w:val="63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3 123,1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3 206,7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3 400,1</w:t>
            </w:r>
          </w:p>
        </w:tc>
      </w:tr>
      <w:tr w:rsidR="001B2FE7" w:rsidRPr="001B2FE7" w:rsidTr="002442F0">
        <w:trPr>
          <w:trHeight w:val="171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933,1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2 171,7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2 373,7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2 387,1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"Охрана окружающей среды"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288,0</w:t>
            </w:r>
          </w:p>
        </w:tc>
      </w:tr>
      <w:tr w:rsidR="001B2FE7" w:rsidRPr="001B2FE7" w:rsidTr="002442F0">
        <w:trPr>
          <w:trHeight w:val="93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процессов, обеспечивающих безопасность окружающей среды в Ангарском городском округе"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процессов, обеспечивающих безопасность окружающей среды в Ангарском городском округе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288,0</w:t>
            </w:r>
          </w:p>
        </w:tc>
      </w:tr>
      <w:tr w:rsidR="001B2FE7" w:rsidRPr="001B2FE7" w:rsidTr="002442F0">
        <w:trPr>
          <w:trHeight w:val="9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31 767,8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26 216,4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28 993,6</w:t>
            </w:r>
          </w:p>
        </w:tc>
      </w:tr>
      <w:tr w:rsidR="001B2FE7" w:rsidRPr="001B2FE7" w:rsidTr="002442F0">
        <w:trPr>
          <w:trHeight w:val="10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 на территории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</w:tr>
      <w:tr w:rsidR="001B2FE7" w:rsidRPr="001B2FE7" w:rsidTr="002442F0">
        <w:trPr>
          <w:trHeight w:val="9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на территории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865,9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1 083,3</w:t>
            </w:r>
          </w:p>
        </w:tc>
      </w:tr>
      <w:tr w:rsidR="001B2FE7" w:rsidRPr="001B2FE7" w:rsidTr="002442F0">
        <w:trPr>
          <w:trHeight w:val="9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"Резерв материальных ресурсов для ликвидации чрезвычайных ситуаций на территории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</w:t>
            </w:r>
          </w:p>
        </w:tc>
      </w:tr>
      <w:tr w:rsidR="001B2FE7" w:rsidRPr="001B2FE7" w:rsidTr="002442F0">
        <w:trPr>
          <w:trHeight w:val="9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 материальных ресурсов для ликвидации чрезвычайных ситуаций на территории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135,9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30 785,9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25 010,4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27 774,4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30 785,9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25 010,4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27 774,4</w:t>
            </w:r>
          </w:p>
        </w:tc>
      </w:tr>
      <w:tr w:rsidR="001B2FE7" w:rsidRPr="001B2FE7" w:rsidTr="002442F0">
        <w:trPr>
          <w:trHeight w:val="162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28 212,5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22 407,6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25 171,6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2 452,4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2 440,5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2 440,5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162,3</w:t>
            </w:r>
          </w:p>
        </w:tc>
      </w:tr>
      <w:tr w:rsidR="001B2FE7" w:rsidRPr="001B2FE7" w:rsidTr="002442F0">
        <w:trPr>
          <w:trHeight w:val="63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№6 "Мобилизационная подготовка Ангарского городского округа"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0560000000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</w:tr>
      <w:tr w:rsidR="001B2FE7" w:rsidRPr="001B2FE7" w:rsidTr="002442F0">
        <w:trPr>
          <w:trHeight w:val="12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мероприятий, направленных на обеспечение режима секретности и защиты государственной тайны в администрации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1B2FE7" w:rsidRPr="001B2FE7" w:rsidTr="002442F0">
        <w:trPr>
          <w:trHeight w:val="13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режима секретности и защиты государственной тайны в администрации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211,0</w:t>
            </w:r>
          </w:p>
        </w:tc>
      </w:tr>
      <w:tr w:rsidR="001B2FE7" w:rsidRPr="001B2FE7" w:rsidTr="002442F0">
        <w:trPr>
          <w:trHeight w:val="63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№7 "Охрана здоровья граждан Ангарского городского округа"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0570000000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105,0</w:t>
            </w:r>
          </w:p>
        </w:tc>
      </w:tr>
      <w:tr w:rsidR="001B2FE7" w:rsidRPr="001B2FE7" w:rsidTr="002442F0">
        <w:trPr>
          <w:trHeight w:val="9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социально значимых заболеваний, травматизма и пропаганда здорового образа жизни"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1B2FE7" w:rsidRPr="001B2FE7" w:rsidTr="002442F0">
        <w:trPr>
          <w:trHeight w:val="7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социально значимых заболеваний, травматизма и пропаганда здорового образа жизни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4 297 669,6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3 349 669,6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3 136 690,9</w:t>
            </w:r>
          </w:p>
        </w:tc>
      </w:tr>
      <w:tr w:rsidR="001B2FE7" w:rsidRPr="001B2FE7" w:rsidTr="002442F0">
        <w:trPr>
          <w:trHeight w:val="64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3 889 816,4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2 953 289,7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2 735 168,4</w:t>
            </w:r>
          </w:p>
        </w:tc>
      </w:tr>
      <w:tr w:rsidR="001B2FE7" w:rsidRPr="001B2FE7" w:rsidTr="002442F0">
        <w:trPr>
          <w:trHeight w:val="10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дошкольного образования"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1 800 121,7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1 379 779,2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1 268 836,3</w:t>
            </w:r>
          </w:p>
        </w:tc>
      </w:tr>
      <w:tr w:rsidR="001B2FE7" w:rsidRPr="001B2FE7" w:rsidTr="002442F0">
        <w:trPr>
          <w:trHeight w:val="124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дошкольного образования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166 376,3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129 415,6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149 923,4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166 376,3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129 415,6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149 923,4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детей льготной категории в учреждениях дошкольного образования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28 934,2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29 802,9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33 970,0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28 934,2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29 802,9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33 970,0</w:t>
            </w:r>
          </w:p>
        </w:tc>
      </w:tr>
      <w:tr w:rsidR="001B2FE7" w:rsidRPr="001B2FE7" w:rsidTr="002442F0">
        <w:trPr>
          <w:trHeight w:val="15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1 604 811,2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1 220 560,7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1 084 942,9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1 604 811,2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1 220 560,7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1 084 942,9</w:t>
            </w:r>
          </w:p>
        </w:tc>
      </w:tr>
      <w:tr w:rsidR="001B2FE7" w:rsidRPr="001B2FE7" w:rsidTr="002442F0">
        <w:trPr>
          <w:trHeight w:val="102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начального общего, основного общего, среднего общего образования"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1 936 604,0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1 454 739,7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1 330 955,4</w:t>
            </w:r>
          </w:p>
        </w:tc>
      </w:tr>
      <w:tr w:rsidR="001B2FE7" w:rsidRPr="001B2FE7" w:rsidTr="002442F0">
        <w:trPr>
          <w:trHeight w:val="12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129 529,6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101 817,8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114 179,4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129 529,6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101 817,8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114 179,4</w:t>
            </w:r>
          </w:p>
        </w:tc>
      </w:tr>
      <w:tr w:rsidR="001B2FE7" w:rsidRPr="001B2FE7" w:rsidTr="002442F0">
        <w:trPr>
          <w:trHeight w:val="142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127 609,0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</w:tr>
      <w:tr w:rsidR="001B2FE7" w:rsidRPr="001B2FE7" w:rsidTr="002442F0">
        <w:trPr>
          <w:trHeight w:val="226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1 679 465,4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1 225 312,9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1 089 167,0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1 679 465,4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1 225 312,9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1 089 167,0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детей"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153 090,7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118 770,8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135 376,7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детей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153 090,7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118 770,8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135 376,7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153 090,7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118 770,8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135 376,7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263 546,2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268 242,5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266 978,3</w:t>
            </w:r>
          </w:p>
        </w:tc>
      </w:tr>
      <w:tr w:rsidR="001B2FE7" w:rsidRPr="001B2FE7" w:rsidTr="002442F0">
        <w:trPr>
          <w:trHeight w:val="12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участия обучающихся муниципальных образовательных учреждений Ангарского городского округа в конкурсных мероприятиях различного уровня"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9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12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системы мероприятий по профилактике вредных привычек и вовлечению подростков группы риска в позитивную деятельность"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9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мероприятий по профилактике вредных привычек и вовлечению подростков группы риска в позитивную деятельность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75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круглогодичного отдыха, оздоровления и занятости детей и подростков"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9 979,2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1B2FE7" w:rsidRPr="001B2FE7" w:rsidTr="002442F0">
        <w:trPr>
          <w:trHeight w:val="61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6 637,6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6 637,6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12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3 257,9</w:t>
            </w:r>
          </w:p>
        </w:tc>
      </w:tr>
      <w:tr w:rsidR="001B2FE7" w:rsidRPr="001B2FE7" w:rsidTr="002442F0">
        <w:trPr>
          <w:trHeight w:val="7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Службы психологического консультирования детей и их родителей"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3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Службы психологического консультирования детей и их родителей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9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среднесуточным набором продуктов питания детей, находящихся под диспансерным наблюдением у фтизиатра"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</w:tr>
      <w:tr w:rsidR="001B2FE7" w:rsidRPr="001B2FE7" w:rsidTr="002442F0">
        <w:trPr>
          <w:trHeight w:val="228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образовательных организациях, расположенных на территории Иркутской области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3 626,6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448,4</w:t>
            </w:r>
          </w:p>
        </w:tc>
      </w:tr>
      <w:tr w:rsidR="001B2FE7" w:rsidRPr="001B2FE7" w:rsidTr="002442F0">
        <w:trPr>
          <w:trHeight w:val="64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"Издание и выпуск информационной литературы"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и выпуск информационной литературы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734,3</w:t>
            </w:r>
          </w:p>
        </w:tc>
      </w:tr>
      <w:tr w:rsidR="001B2FE7" w:rsidRPr="001B2FE7" w:rsidTr="002442F0">
        <w:trPr>
          <w:trHeight w:val="15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225 821,3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241 240,7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241 123,4</w:t>
            </w:r>
          </w:p>
        </w:tc>
      </w:tr>
      <w:tr w:rsidR="001B2FE7" w:rsidRPr="001B2FE7" w:rsidTr="002442F0">
        <w:trPr>
          <w:trHeight w:val="9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37 016,8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49 000,4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37 016,8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49 000,4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49 000,4</w:t>
            </w:r>
          </w:p>
        </w:tc>
      </w:tr>
      <w:tr w:rsidR="001B2FE7" w:rsidRPr="001B2FE7" w:rsidTr="002442F0">
        <w:trPr>
          <w:trHeight w:val="9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6 188,5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5 036,8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5 036,8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6 188,5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5 036,8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5 036,8</w:t>
            </w:r>
          </w:p>
        </w:tc>
      </w:tr>
      <w:tr w:rsidR="001B2FE7" w:rsidRPr="001B2FE7" w:rsidTr="002442F0">
        <w:trPr>
          <w:trHeight w:val="13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  <w:proofErr w:type="gram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8 920,3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6 766,1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6 648,8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8 920,3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6 766,1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6 648,8</w:t>
            </w:r>
          </w:p>
        </w:tc>
      </w:tr>
      <w:tr w:rsidR="001B2FE7" w:rsidRPr="001B2FE7" w:rsidTr="002442F0">
        <w:trPr>
          <w:trHeight w:val="132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  <w:proofErr w:type="gram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173 508,3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179 873,3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179 873,3</w:t>
            </w:r>
          </w:p>
        </w:tc>
      </w:tr>
      <w:tr w:rsidR="001B2FE7" w:rsidRPr="001B2FE7" w:rsidTr="002442F0">
        <w:trPr>
          <w:trHeight w:val="7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173 508,3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179 873,3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179 873,3</w:t>
            </w:r>
          </w:p>
        </w:tc>
      </w:tr>
      <w:tr w:rsidR="001B2FE7" w:rsidRPr="001B2FE7" w:rsidTr="002442F0">
        <w:trPr>
          <w:trHeight w:val="228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564,1</w:t>
            </w:r>
          </w:p>
        </w:tc>
      </w:tr>
      <w:tr w:rsidR="001B2FE7" w:rsidRPr="001B2FE7" w:rsidTr="002442F0">
        <w:trPr>
          <w:trHeight w:val="81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564,1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564,1</w:t>
            </w:r>
          </w:p>
        </w:tc>
      </w:tr>
      <w:tr w:rsidR="001B2FE7" w:rsidRPr="001B2FE7" w:rsidTr="002442F0">
        <w:trPr>
          <w:trHeight w:val="12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бесплатным питьевым молоком обучающихся 1 – 4 классов муниципальных общеобразовательных организаций в Иркутской области"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20 186,8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21 414,3</w:t>
            </w:r>
          </w:p>
        </w:tc>
      </w:tr>
      <w:tr w:rsidR="001B2FE7" w:rsidRPr="001B2FE7" w:rsidTr="002442F0">
        <w:trPr>
          <w:trHeight w:val="9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20 186,8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21 414,3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20 186,8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21 414,3</w:t>
            </w:r>
          </w:p>
        </w:tc>
      </w:tr>
      <w:tr w:rsidR="001B2FE7" w:rsidRPr="001B2FE7" w:rsidTr="002442F0">
        <w:trPr>
          <w:trHeight w:val="22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и функционирование в общеобразовательных организациях, расположенных в сельской местности и малых городах, центров образования цифрового, естественнонаучного и гуманитарных профилей "Точка роста" в рамках реализации регионального проекта "Современная школа" национального проекта "Образование"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062E100000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192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функционирование в общеобразовательных организациях, расположенных в сельской местности и малых городах, центров образования цифрового, естественнонаучного и гуманитарных профилей "Точка роста" в рамках реализации регионального проекта "Современная школа"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062E100001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062E100001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31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1 680,0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</w:tr>
      <w:tr w:rsidR="001B2FE7" w:rsidRPr="001B2FE7" w:rsidTr="002442F0">
        <w:trPr>
          <w:trHeight w:val="9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выявлению и распространению эффективного инновационного опыта"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выявлению и распространению эффективного инновационного опыта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3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4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1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12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мер материального стимулирования гражданам, заключившим договор о целевом </w:t>
            </w:r>
            <w:proofErr w:type="gramStart"/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обучении по</w:t>
            </w:r>
            <w:proofErr w:type="gramEnd"/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высшего образования"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1B2FE7" w:rsidRPr="001B2FE7" w:rsidTr="002442F0">
        <w:trPr>
          <w:trHeight w:val="9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мер материального стимулирования гражданам, заключившим договор о целевом </w:t>
            </w:r>
            <w:proofErr w:type="gramStart"/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обучении по</w:t>
            </w:r>
            <w:proofErr w:type="gramEnd"/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высшего образования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1B2FE7" w:rsidRPr="001B2FE7" w:rsidTr="002442F0">
        <w:trPr>
          <w:trHeight w:val="34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60 689,2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65 891,2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65 352,7</w:t>
            </w:r>
          </w:p>
        </w:tc>
      </w:tr>
      <w:tr w:rsidR="001B2FE7" w:rsidRPr="001B2FE7" w:rsidTr="002442F0">
        <w:trPr>
          <w:trHeight w:val="12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48 316,8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65 891,2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60 099,0</w:t>
            </w:r>
          </w:p>
        </w:tc>
      </w:tr>
      <w:tr w:rsidR="001B2FE7" w:rsidRPr="001B2FE7" w:rsidTr="002442F0">
        <w:trPr>
          <w:trHeight w:val="12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20 024,0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49 186,8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47 634,8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19 223,3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49 186,8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47 634,8</w:t>
            </w:r>
          </w:p>
        </w:tc>
      </w:tr>
      <w:tr w:rsidR="001B2FE7" w:rsidRPr="001B2FE7" w:rsidTr="002442F0">
        <w:trPr>
          <w:trHeight w:val="259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471,7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9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</w:t>
            </w:r>
          </w:p>
        </w:tc>
      </w:tr>
      <w:tr w:rsidR="001B2FE7" w:rsidRPr="001B2FE7" w:rsidTr="002442F0">
        <w:trPr>
          <w:trHeight w:val="75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416,0</w:t>
            </w:r>
          </w:p>
        </w:tc>
      </w:tr>
      <w:tr w:rsidR="001B2FE7" w:rsidRPr="001B2FE7" w:rsidTr="002442F0">
        <w:trPr>
          <w:trHeight w:val="22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материально-технической базы имеющихся школьных столовых, пищеблоков, обеденных залов (приобретение технологического и холодильного оборудования) в рамках реализации "дорожной карты" (плана мероприятий) по обеспечению бесплатным горячим питанием всех обучающихся начальных классов)</w:t>
            </w:r>
            <w:proofErr w:type="gram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4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3 623,9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4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12 048,2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12 048,2</w:t>
            </w:r>
          </w:p>
        </w:tc>
      </w:tr>
      <w:tr w:rsidR="001B2FE7" w:rsidRPr="001B2FE7" w:rsidTr="002442F0">
        <w:trPr>
          <w:trHeight w:val="16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06401S2977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11 388,0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06401S2977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11 388,0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12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10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 муниципальных образовательных учреждений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муниципальных образовательных учреждений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192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"Создание в общеобразовательных организациях, расположенных в сельской местности и малых городах, условий для занятий физической культурой и спортом  в рамках реализации регионального проекта "Успех каждого ребенка"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5 253,7</w:t>
            </w:r>
          </w:p>
        </w:tc>
      </w:tr>
      <w:tr w:rsidR="001B2FE7" w:rsidRPr="001B2FE7" w:rsidTr="002442F0">
        <w:trPr>
          <w:trHeight w:val="10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5 253,7</w:t>
            </w:r>
          </w:p>
        </w:tc>
      </w:tr>
      <w:tr w:rsidR="001B2FE7" w:rsidRPr="001B2FE7" w:rsidTr="002442F0">
        <w:trPr>
          <w:trHeight w:val="6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5 253,7</w:t>
            </w:r>
          </w:p>
        </w:tc>
      </w:tr>
      <w:tr w:rsidR="001B2FE7" w:rsidRPr="001B2FE7" w:rsidTr="002442F0">
        <w:trPr>
          <w:trHeight w:val="136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12 061,7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16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(строительство, реконструкция объектов образования)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12 061,7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12 061,7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№5 "Обеспечение реализации Программы"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81 937,8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62 106,2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69 051,5</w:t>
            </w:r>
          </w:p>
        </w:tc>
      </w:tr>
      <w:tr w:rsidR="001B2FE7" w:rsidRPr="001B2FE7" w:rsidTr="002442F0">
        <w:trPr>
          <w:trHeight w:val="9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образования администрации Ангарского городского округа</w:t>
            </w:r>
            <w:proofErr w:type="gramEnd"/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19 391,3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14 640,2</w:t>
            </w:r>
          </w:p>
        </w:tc>
      </w:tr>
      <w:tr w:rsidR="001B2FE7" w:rsidRPr="001B2FE7" w:rsidTr="002442F0">
        <w:trPr>
          <w:trHeight w:val="7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образования администрации Ангарского городского округа</w:t>
            </w:r>
            <w:proofErr w:type="gram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19 391,3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14 640,2</w:t>
            </w:r>
          </w:p>
        </w:tc>
      </w:tr>
      <w:tr w:rsidR="001B2FE7" w:rsidRPr="001B2FE7" w:rsidTr="002442F0">
        <w:trPr>
          <w:trHeight w:val="16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18 371,1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13 445,3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13 586,3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915,7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1 044,9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</w:tr>
      <w:tr w:rsidR="001B2FE7" w:rsidRPr="001B2FE7" w:rsidTr="002442F0">
        <w:trPr>
          <w:trHeight w:val="166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10 121,1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7 539,5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8 594,4</w:t>
            </w:r>
          </w:p>
        </w:tc>
      </w:tr>
      <w:tr w:rsidR="001B2FE7" w:rsidRPr="001B2FE7" w:rsidTr="002442F0">
        <w:trPr>
          <w:trHeight w:val="12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10 121,1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7 539,5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8 594,4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10 121,1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7 539,5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8 594,4</w:t>
            </w:r>
          </w:p>
        </w:tc>
      </w:tr>
      <w:tr w:rsidR="001B2FE7" w:rsidRPr="001B2FE7" w:rsidTr="002442F0">
        <w:trPr>
          <w:trHeight w:val="10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поставки продуктов питания в муниципальные образовательные учреждения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37 432,5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28 803,7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32 830,8</w:t>
            </w:r>
          </w:p>
        </w:tc>
      </w:tr>
      <w:tr w:rsidR="001B2FE7" w:rsidRPr="001B2FE7" w:rsidTr="002442F0">
        <w:trPr>
          <w:trHeight w:val="9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поставки продуктов питания в муниципальные образовательные учреждения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37 432,5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28 803,7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32 830,8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37 432,5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28 803,7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32 830,8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"ЦФО и ОСО АГО"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14 992,9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12 986,1</w:t>
            </w:r>
          </w:p>
        </w:tc>
      </w:tr>
      <w:tr w:rsidR="001B2FE7" w:rsidRPr="001B2FE7" w:rsidTr="002442F0">
        <w:trPr>
          <w:trHeight w:val="4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"ЦФО и ОСО АГО"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14 992,9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12 986,1</w:t>
            </w:r>
          </w:p>
        </w:tc>
      </w:tr>
      <w:tr w:rsidR="001B2FE7" w:rsidRPr="001B2FE7" w:rsidTr="002442F0">
        <w:trPr>
          <w:trHeight w:val="166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14 632,7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11 118,8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12 673,5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349,5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274,2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312,6</w:t>
            </w:r>
          </w:p>
        </w:tc>
      </w:tr>
      <w:tr w:rsidR="001B2FE7" w:rsidRPr="001B2FE7" w:rsidTr="002442F0">
        <w:trPr>
          <w:trHeight w:val="4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4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401 338,9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340 289,5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311 478,5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367 695,0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311 034,3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281 592,3</w:t>
            </w:r>
          </w:p>
        </w:tc>
      </w:tr>
      <w:tr w:rsidR="001B2FE7" w:rsidRPr="001B2FE7" w:rsidTr="002442F0">
        <w:trPr>
          <w:trHeight w:val="12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251 481,9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240 478,9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258 774,5</w:t>
            </w:r>
          </w:p>
        </w:tc>
      </w:tr>
      <w:tr w:rsidR="001B2FE7" w:rsidRPr="001B2FE7" w:rsidTr="002442F0">
        <w:trPr>
          <w:trHeight w:val="13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248 551,4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237 960,0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255 855,6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248 551,4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237 960,0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255 855,6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 и соревнованиях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2 930,5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2 518,9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2 930,5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2 518,9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2 918,9</w:t>
            </w:r>
          </w:p>
        </w:tc>
      </w:tr>
      <w:tr w:rsidR="001B2FE7" w:rsidRPr="001B2FE7" w:rsidTr="002442F0">
        <w:trPr>
          <w:trHeight w:val="9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участия команд Ангарского городского округа в официальных мероприятиях"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53 043,2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22 596,2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команд Ангарского городского округа в официальных мероприятиях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53 043,2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22 596,2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53 043,2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22 596,2</w:t>
            </w:r>
          </w:p>
        </w:tc>
      </w:tr>
      <w:tr w:rsidR="001B2FE7" w:rsidRPr="001B2FE7" w:rsidTr="002442F0">
        <w:trPr>
          <w:trHeight w:val="12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62 696,4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70 555,4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</w:tr>
      <w:tr w:rsidR="001B2FE7" w:rsidRPr="001B2FE7" w:rsidTr="002442F0">
        <w:trPr>
          <w:trHeight w:val="12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14 989,7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14 989,7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221,6</w:t>
            </w:r>
          </w:p>
        </w:tc>
      </w:tr>
      <w:tr w:rsidR="001B2FE7" w:rsidRPr="001B2FE7" w:rsidTr="002442F0">
        <w:trPr>
          <w:trHeight w:val="135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45 679,8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45 679,8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12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102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"Спорт – норма жизни" (Иркутская область)"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071P500000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12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071P5S2997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071P5S2997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473,5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20 792,7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19 457,8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20 058,5</w:t>
            </w:r>
          </w:p>
        </w:tc>
      </w:tr>
      <w:tr w:rsidR="001B2FE7" w:rsidRPr="001B2FE7" w:rsidTr="002442F0">
        <w:trPr>
          <w:trHeight w:val="9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и проведения спортивных и физкультурных мероприятий"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13 713,1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12 888,1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13 075,7</w:t>
            </w:r>
          </w:p>
        </w:tc>
      </w:tr>
      <w:tr w:rsidR="001B2FE7" w:rsidRPr="001B2FE7" w:rsidTr="002442F0">
        <w:trPr>
          <w:trHeight w:val="102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по организации и проведению официальных физкультурных (физкультурно-оздоровительных) мероприятий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11 431,4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11 125,6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11 174,3</w:t>
            </w:r>
          </w:p>
        </w:tc>
      </w:tr>
      <w:tr w:rsidR="001B2FE7" w:rsidRPr="001B2FE7" w:rsidTr="002442F0">
        <w:trPr>
          <w:trHeight w:val="6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11 431,4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11 125,6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11 174,3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предусмотренные на содержание и обслуживание спортивных сооружений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1 901,4</w:t>
            </w:r>
          </w:p>
        </w:tc>
      </w:tr>
      <w:tr w:rsidR="001B2FE7" w:rsidRPr="001B2FE7" w:rsidTr="002442F0">
        <w:trPr>
          <w:trHeight w:val="64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2 281,7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1 762,5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1 901,4</w:t>
            </w:r>
          </w:p>
        </w:tc>
      </w:tr>
      <w:tr w:rsidR="001B2FE7" w:rsidRPr="001B2FE7" w:rsidTr="002442F0">
        <w:trPr>
          <w:trHeight w:val="166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</w:tr>
      <w:tr w:rsidR="001B2FE7" w:rsidRPr="001B2FE7" w:rsidTr="002442F0">
        <w:trPr>
          <w:trHeight w:val="16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832,4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885,0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390,3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</w:tr>
      <w:tr w:rsidR="001B2FE7" w:rsidRPr="001B2FE7" w:rsidTr="002442F0">
        <w:trPr>
          <w:trHeight w:val="12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Всероссийского физкультурно-оздоровительного комплекса "Готов к труду и обороне" на территории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FE7" w:rsidRPr="001B2FE7" w:rsidRDefault="001B2FE7" w:rsidP="001B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</w:tr>
      <w:tr w:rsidR="001B2FE7" w:rsidRPr="001B2FE7" w:rsidTr="002442F0">
        <w:trPr>
          <w:trHeight w:val="9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Всероссийского физкультурно-оздоровительного комплекса "Готов к труду и обороне" на территории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FE7" w:rsidRPr="001B2FE7" w:rsidRDefault="001B2FE7" w:rsidP="001B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"Адаптивная физическая культура"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1 463,8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1 463,8</w:t>
            </w:r>
          </w:p>
        </w:tc>
      </w:tr>
      <w:tr w:rsidR="001B2FE7" w:rsidRPr="001B2FE7" w:rsidTr="002442F0">
        <w:trPr>
          <w:trHeight w:val="6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1 462,9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1 463,7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1 463,8</w:t>
            </w:r>
          </w:p>
        </w:tc>
      </w:tr>
      <w:tr w:rsidR="001B2FE7" w:rsidRPr="001B2FE7" w:rsidTr="002442F0">
        <w:trPr>
          <w:trHeight w:val="9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"Физическая культура для граждан старшего поколения на территории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для граждан старшего поколения на территории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1B2FE7" w:rsidRPr="001B2FE7" w:rsidTr="002442F0">
        <w:trPr>
          <w:trHeight w:val="6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"Дворовый спорт на территории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</w:tr>
      <w:tr w:rsidR="001B2FE7" w:rsidRPr="001B2FE7" w:rsidTr="002442F0">
        <w:trPr>
          <w:trHeight w:val="6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Дворовый спорт на территории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</w:tr>
      <w:tr w:rsidR="001B2FE7" w:rsidRPr="001B2FE7" w:rsidTr="002442F0">
        <w:trPr>
          <w:trHeight w:val="6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№3 "Обеспечение реализации муниципальной программы"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12 851,2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9 827,7</w:t>
            </w:r>
          </w:p>
        </w:tc>
      </w:tr>
      <w:tr w:rsidR="001B2FE7" w:rsidRPr="001B2FE7" w:rsidTr="002442F0">
        <w:trPr>
          <w:trHeight w:val="10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12 851,2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1B2FE7" w:rsidRPr="001B2FE7" w:rsidTr="002442F0">
        <w:trPr>
          <w:trHeight w:val="10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12 851,2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1B2FE7" w:rsidRPr="001B2FE7" w:rsidTr="002442F0">
        <w:trPr>
          <w:trHeight w:val="16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12 389,0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9 349,3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9 369,9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461,2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446,1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455,8</w:t>
            </w:r>
          </w:p>
        </w:tc>
      </w:tr>
      <w:tr w:rsidR="001B2FE7" w:rsidRPr="001B2FE7" w:rsidTr="002442F0">
        <w:trPr>
          <w:trHeight w:val="4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355 776,7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277 813,4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308 495,8</w:t>
            </w:r>
          </w:p>
        </w:tc>
      </w:tr>
      <w:tr w:rsidR="001B2FE7" w:rsidRPr="001B2FE7" w:rsidTr="002442F0">
        <w:trPr>
          <w:trHeight w:val="9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315 562,7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256 927,0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288 812,4</w:t>
            </w:r>
          </w:p>
        </w:tc>
      </w:tr>
      <w:tr w:rsidR="001B2FE7" w:rsidRPr="001B2FE7" w:rsidTr="002442F0">
        <w:trPr>
          <w:trHeight w:val="12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работы постоянной экспозиции с экскурсионным и </w:t>
            </w:r>
            <w:proofErr w:type="spellStart"/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14 042,2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11 888,4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12 300,0</w:t>
            </w:r>
          </w:p>
        </w:tc>
      </w:tr>
      <w:tr w:rsidR="001B2FE7" w:rsidRPr="001B2FE7" w:rsidTr="002442F0">
        <w:trPr>
          <w:trHeight w:val="9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постоянной экспозиции с экскурсионным и </w:t>
            </w:r>
            <w:proofErr w:type="spellStart"/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14 042,2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11 888,4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12 300,0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14 042,2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11 888,4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12 300,0</w:t>
            </w:r>
          </w:p>
        </w:tc>
      </w:tr>
      <w:tr w:rsidR="001B2FE7" w:rsidRPr="001B2FE7" w:rsidTr="002442F0">
        <w:trPr>
          <w:trHeight w:val="9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информационно-библиотечного обслуживания населения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76 222,5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67 539,3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70 247,5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информационно-библиотечного обслуживания населения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76 222,5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67 539,3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70 247,5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76 222,5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67 539,3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70 247,5</w:t>
            </w:r>
          </w:p>
        </w:tc>
      </w:tr>
      <w:tr w:rsidR="001B2FE7" w:rsidRPr="001B2FE7" w:rsidTr="002442F0">
        <w:trPr>
          <w:trHeight w:val="6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предоставления дополнительного образования в сфере культуры"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164 114,4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148 764,9</w:t>
            </w:r>
          </w:p>
        </w:tc>
      </w:tr>
      <w:tr w:rsidR="001B2FE7" w:rsidRPr="001B2FE7" w:rsidTr="002442F0">
        <w:trPr>
          <w:trHeight w:val="6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в сфере культуры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164 114,4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148 764,9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164 114,4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148 764,9</w:t>
            </w:r>
          </w:p>
        </w:tc>
      </w:tr>
      <w:tr w:rsidR="001B2FE7" w:rsidRPr="001B2FE7" w:rsidTr="002442F0">
        <w:trPr>
          <w:trHeight w:val="10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досуга и обеспечения жителей Ангарского городского округа услугами массового отдыха"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61 183,6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51 810,0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57 500,0</w:t>
            </w:r>
          </w:p>
        </w:tc>
      </w:tr>
      <w:tr w:rsidR="001B2FE7" w:rsidRPr="001B2FE7" w:rsidTr="002442F0">
        <w:trPr>
          <w:trHeight w:val="9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Ангарского городского округа услугами массового отдыха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61 183,6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51 810,0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57 500,0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61 183,6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51 810,0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57 500,0</w:t>
            </w:r>
          </w:p>
        </w:tc>
      </w:tr>
      <w:tr w:rsidR="001B2FE7" w:rsidRPr="001B2FE7" w:rsidTr="002442F0">
        <w:trPr>
          <w:trHeight w:val="9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21 478,1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7 256,5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7 491,5</w:t>
            </w:r>
          </w:p>
        </w:tc>
      </w:tr>
      <w:tr w:rsidR="001B2FE7" w:rsidRPr="001B2FE7" w:rsidTr="002442F0">
        <w:trPr>
          <w:trHeight w:val="195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уровня"</w:t>
            </w:r>
            <w:proofErr w:type="gram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1B2FE7" w:rsidRPr="001B2FE7" w:rsidTr="002442F0">
        <w:trPr>
          <w:trHeight w:val="192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</w:t>
            </w:r>
            <w:proofErr w:type="gram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1B2FE7" w:rsidRPr="001B2FE7" w:rsidTr="002442F0">
        <w:trPr>
          <w:trHeight w:val="6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</w:tr>
      <w:tr w:rsidR="001B2FE7" w:rsidRPr="001B2FE7" w:rsidTr="002442F0">
        <w:trPr>
          <w:trHeight w:val="102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именных стипендий мэра Ангарского городского округа одаренным детям в области культуры и искусства"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1B2FE7" w:rsidRPr="001B2FE7" w:rsidTr="002442F0">
        <w:trPr>
          <w:trHeight w:val="10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именных стипендий мэра Ангарского городского округа одаренным детям в области культуры и искусства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Социальное обеспечение и иные выплаты </w:t>
            </w: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населению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0820200507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</w:tr>
      <w:tr w:rsidR="001B2FE7" w:rsidRPr="001B2FE7" w:rsidTr="002442F0">
        <w:trPr>
          <w:trHeight w:val="72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475,1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780,0</w:t>
            </w:r>
          </w:p>
        </w:tc>
      </w:tr>
      <w:tr w:rsidR="001B2FE7" w:rsidRPr="001B2FE7" w:rsidTr="002442F0">
        <w:trPr>
          <w:trHeight w:val="10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культурно-просветительских, культурно-досуговых и культурно-массовых мероприятий"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B2FE7" w:rsidRPr="001B2FE7" w:rsidTr="002442F0">
        <w:trPr>
          <w:trHeight w:val="9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культурно-просветительских, культурно-досуговых и культурно-массовых мероприятий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778,9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1B2FE7" w:rsidRPr="001B2FE7" w:rsidTr="002442F0">
        <w:trPr>
          <w:trHeight w:val="10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общегородских культурно-массовых мероприятий на территории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19 287,1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4 950,0</w:t>
            </w:r>
          </w:p>
        </w:tc>
      </w:tr>
      <w:tr w:rsidR="001B2FE7" w:rsidRPr="001B2FE7" w:rsidTr="002442F0">
        <w:trPr>
          <w:trHeight w:val="9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19 287,1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1 227,6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18 059,5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4 870,0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4 870,0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3 501,4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1 818,7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193,7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 комплектование библиотечных фондов"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1 721,9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комплектование библиотечных фондов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32,9</w:t>
            </w:r>
          </w:p>
        </w:tc>
      </w:tr>
      <w:tr w:rsidR="001B2FE7" w:rsidRPr="001B2FE7" w:rsidTr="002442F0">
        <w:trPr>
          <w:trHeight w:val="64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100,8</w:t>
            </w:r>
          </w:p>
        </w:tc>
      </w:tr>
      <w:tr w:rsidR="001B2FE7" w:rsidRPr="001B2FE7" w:rsidTr="002442F0">
        <w:trPr>
          <w:trHeight w:val="12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08302L519F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1 586,2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08302L519F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1 586,2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162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B2FE7" w:rsidRPr="001B2FE7" w:rsidTr="002442F0">
        <w:trPr>
          <w:trHeight w:val="42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домов культуры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оборудования и материалов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9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укрепление материально-технической базы и обеспечение безопасности учреждений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</w:tr>
      <w:tr w:rsidR="001B2FE7" w:rsidRPr="001B2FE7" w:rsidTr="002442F0">
        <w:trPr>
          <w:trHeight w:val="61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деятельности модельных муниципальных библиотек"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3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613,7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9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"Цифровая культура" (Иркутская область)"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4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</w:t>
            </w:r>
            <w:proofErr w:type="spellEnd"/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виртуальных концертных залов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083A354530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083A354530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№4 "Обеспечение реализации Программы"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15 234,5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11 811,2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11 998,2</w:t>
            </w:r>
          </w:p>
        </w:tc>
      </w:tr>
      <w:tr w:rsidR="001B2FE7" w:rsidRPr="001B2FE7" w:rsidTr="002442F0">
        <w:trPr>
          <w:trHeight w:val="102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15 234,5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11 811,2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11 998,2</w:t>
            </w:r>
          </w:p>
        </w:tc>
      </w:tr>
      <w:tr w:rsidR="001B2FE7" w:rsidRPr="001B2FE7" w:rsidTr="002442F0">
        <w:trPr>
          <w:trHeight w:val="102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культуре и молодежной политике администрации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FE7" w:rsidRPr="001B2FE7" w:rsidRDefault="001B2FE7" w:rsidP="001B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15 234,5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11 811,2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11 998,2</w:t>
            </w:r>
          </w:p>
        </w:tc>
      </w:tr>
      <w:tr w:rsidR="001B2FE7" w:rsidRPr="001B2FE7" w:rsidTr="002442F0">
        <w:trPr>
          <w:trHeight w:val="171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14 616,1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11 125,7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11 186,3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618,4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685,5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811,9</w:t>
            </w:r>
          </w:p>
        </w:tc>
      </w:tr>
      <w:tr w:rsidR="001B2FE7" w:rsidRPr="001B2FE7" w:rsidTr="002442F0">
        <w:trPr>
          <w:trHeight w:val="102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159 229,2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48 227,6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47 119,0</w:t>
            </w:r>
          </w:p>
        </w:tc>
      </w:tr>
      <w:tr w:rsidR="001B2FE7" w:rsidRPr="001B2FE7" w:rsidTr="002442F0">
        <w:trPr>
          <w:trHeight w:val="6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"Капитальный ремонт объектов жилищного фонда"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3 111,2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2 356,7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1 153,1</w:t>
            </w:r>
          </w:p>
        </w:tc>
      </w:tr>
      <w:tr w:rsidR="001B2FE7" w:rsidRPr="001B2FE7" w:rsidTr="002442F0">
        <w:trPr>
          <w:trHeight w:val="9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капитального ремонта и замена оборудования в муниципальном жилищном фонде"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муниципального жилищного фонда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1 067,6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оборудования в муниципальном жилищном фонде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53,1</w:t>
            </w:r>
          </w:p>
        </w:tc>
      </w:tr>
      <w:tr w:rsidR="001B2FE7" w:rsidRPr="001B2FE7" w:rsidTr="002442F0">
        <w:trPr>
          <w:trHeight w:val="9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"Диагностирование внутридомовых систем газоснабжения в многоквартирных домах"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1 958,1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Диагностирование внутридомовых систем газоснабжения в многоквартирных домах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1 203,6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12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мероприятий по предупреждению и ликвидации последствий чрезвычайных ситуаций путем проведения диагностирования внутридомовых систем газоснабжения в многоквартирных домах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09102S2960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1 958,1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09102S2960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1 958,1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106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"Меры финансовой поддержки осуществления услуг и (или) работ по капитальному ремонту общего имущества в многоквартирных домах"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10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финансовой поддержки осуществления услуг и (или) работ по капитальному ремонту общего имущества в многоквартирных домах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"Энергосбережение и повышение энергетической эффективности"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2 876,4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629,8</w:t>
            </w:r>
          </w:p>
        </w:tc>
      </w:tr>
      <w:tr w:rsidR="001B2FE7" w:rsidRPr="001B2FE7" w:rsidTr="002442F0">
        <w:trPr>
          <w:trHeight w:val="162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1B2FE7" w:rsidRPr="001B2FE7" w:rsidTr="002442F0">
        <w:trPr>
          <w:trHeight w:val="12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</w:tr>
      <w:tr w:rsidR="001B2FE7" w:rsidRPr="001B2FE7" w:rsidTr="002442F0">
        <w:trPr>
          <w:trHeight w:val="9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повышения </w:t>
            </w:r>
            <w:proofErr w:type="spellStart"/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инженерной инфраструктуры муниципальной собственности"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261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генерирующих объектов на основе возобновляемых источников энергии, модернизация и реконструкция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энергогенерирующего</w:t>
            </w:r>
            <w:proofErr w:type="spellEnd"/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с альтернативными источниками энергии, и содействие развитию и модернизации электроэнергетики в Иркутской области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09202S2954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09202S2954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42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"Системы жизнеобеспечения"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FE7" w:rsidRPr="001B2FE7" w:rsidRDefault="001B2FE7" w:rsidP="001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95 192,0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76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 и содержание объектов коммунальной инфраструктуры"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FE7" w:rsidRPr="001B2FE7" w:rsidRDefault="001B2FE7" w:rsidP="001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95 192,0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 и содержание объектов коммунальной инфраструктуры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FE7" w:rsidRPr="001B2FE7" w:rsidRDefault="001B2FE7" w:rsidP="001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162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95 107,3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95 107,3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9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58 049,6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45 241,1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45 336,1</w:t>
            </w:r>
          </w:p>
        </w:tc>
      </w:tr>
      <w:tr w:rsidR="001B2FE7" w:rsidRPr="001B2FE7" w:rsidTr="002442F0">
        <w:trPr>
          <w:trHeight w:val="135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42 210,4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30 526,3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30 613,2</w:t>
            </w:r>
          </w:p>
        </w:tc>
      </w:tr>
      <w:tr w:rsidR="001B2FE7" w:rsidRPr="001B2FE7" w:rsidTr="002442F0">
        <w:trPr>
          <w:trHeight w:val="12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42 210,4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30 526,3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30 613,2</w:t>
            </w:r>
          </w:p>
        </w:tc>
      </w:tr>
      <w:tr w:rsidR="001B2FE7" w:rsidRPr="001B2FE7" w:rsidTr="002442F0">
        <w:trPr>
          <w:trHeight w:val="16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39 338,7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28 943,5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28 995,1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2 871,7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1 582,8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1 618,1</w:t>
            </w:r>
          </w:p>
        </w:tc>
      </w:tr>
      <w:tr w:rsidR="001B2FE7" w:rsidRPr="001B2FE7" w:rsidTr="002442F0">
        <w:trPr>
          <w:trHeight w:val="6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МКУ "СМХ"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15 839,2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14 714,8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14 722,9</w:t>
            </w:r>
          </w:p>
        </w:tc>
      </w:tr>
      <w:tr w:rsidR="001B2FE7" w:rsidRPr="001B2FE7" w:rsidTr="002442F0">
        <w:trPr>
          <w:trHeight w:val="34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15 839,2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14 714,8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14 722,9</w:t>
            </w:r>
          </w:p>
        </w:tc>
      </w:tr>
      <w:tr w:rsidR="001B2FE7" w:rsidRPr="001B2FE7" w:rsidTr="002442F0">
        <w:trPr>
          <w:trHeight w:val="162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14 987,5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13 941,7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13 941,7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807,9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773,1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781,2</w:t>
            </w:r>
          </w:p>
        </w:tc>
      </w:tr>
      <w:tr w:rsidR="001B2FE7" w:rsidRPr="001B2FE7" w:rsidTr="002442F0">
        <w:trPr>
          <w:trHeight w:val="3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9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187 449,9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155 107,2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103 291,7</w:t>
            </w:r>
          </w:p>
        </w:tc>
      </w:tr>
      <w:tr w:rsidR="001B2FE7" w:rsidRPr="001B2FE7" w:rsidTr="002442F0">
        <w:trPr>
          <w:trHeight w:val="61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19 601,4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46 971,0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52 413,4</w:t>
            </w:r>
          </w:p>
        </w:tc>
      </w:tr>
      <w:tr w:rsidR="001B2FE7" w:rsidRPr="001B2FE7" w:rsidTr="002442F0">
        <w:trPr>
          <w:trHeight w:val="9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взносов на капитальный ремонт общего имущества в многоквартирных домах"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</w:tr>
      <w:tr w:rsidR="001B2FE7" w:rsidRPr="001B2FE7" w:rsidTr="002442F0">
        <w:trPr>
          <w:trHeight w:val="63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504,3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373,1</w:t>
            </w:r>
          </w:p>
        </w:tc>
      </w:tr>
      <w:tr w:rsidR="001B2FE7" w:rsidRPr="001B2FE7" w:rsidTr="002442F0">
        <w:trPr>
          <w:trHeight w:val="4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7 716,9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8 315,3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9 023,0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7 716,9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8 315,3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9 022,3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7 716,9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8 315,3</w:t>
            </w:r>
          </w:p>
        </w:tc>
      </w:tr>
      <w:tr w:rsidR="001B2FE7" w:rsidRPr="001B2FE7" w:rsidTr="002442F0">
        <w:trPr>
          <w:trHeight w:val="42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9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5 632,8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42 500,0</w:t>
            </w:r>
          </w:p>
        </w:tc>
      </w:tr>
      <w:tr w:rsidR="001B2FE7" w:rsidRPr="001B2FE7" w:rsidTr="002442F0">
        <w:trPr>
          <w:trHeight w:val="7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5 632,8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6 583,0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42 500,0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5 632,8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42 500,0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680,9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1B2FE7" w:rsidRPr="001B2FE7" w:rsidTr="002442F0">
        <w:trPr>
          <w:trHeight w:val="6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B2FE7" w:rsidRPr="001B2FE7" w:rsidTr="002442F0">
        <w:trPr>
          <w:trHeight w:val="6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1B2FE7" w:rsidRPr="001B2FE7" w:rsidTr="002442F0">
        <w:trPr>
          <w:trHeight w:val="9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1B2FE7" w:rsidRPr="001B2FE7" w:rsidTr="002442F0">
        <w:trPr>
          <w:trHeight w:val="61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1B2FE7" w:rsidRPr="001B2FE7" w:rsidTr="002442F0">
        <w:trPr>
          <w:trHeight w:val="64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</w:tr>
      <w:tr w:rsidR="001B2FE7" w:rsidRPr="001B2FE7" w:rsidTr="002442F0">
        <w:trPr>
          <w:trHeight w:val="4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B2FE7" w:rsidRPr="001B2FE7" w:rsidTr="002442F0">
        <w:trPr>
          <w:trHeight w:val="9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3 298,2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Комплексное развитие систем коммунальной инфраструктуры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3 298,2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3 298,2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9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31 250,0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3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131 695,0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71 813,6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16 506,7</w:t>
            </w:r>
          </w:p>
        </w:tc>
      </w:tr>
      <w:tr w:rsidR="001B2FE7" w:rsidRPr="001B2FE7" w:rsidTr="002442F0">
        <w:trPr>
          <w:trHeight w:val="13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634,2</w:t>
            </w:r>
          </w:p>
        </w:tc>
      </w:tr>
      <w:tr w:rsidR="001B2FE7" w:rsidRPr="001B2FE7" w:rsidTr="002442F0">
        <w:trPr>
          <w:trHeight w:val="42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муниципального жилищного фонда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</w:tr>
      <w:tr w:rsidR="001B2FE7" w:rsidRPr="001B2FE7" w:rsidTr="002442F0">
        <w:trPr>
          <w:trHeight w:val="4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2 878,6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2 837,5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2 878,6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2 837,5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2 878,4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2 837,5</w:t>
            </w:r>
          </w:p>
        </w:tc>
      </w:tr>
      <w:tr w:rsidR="001B2FE7" w:rsidRPr="001B2FE7" w:rsidTr="002442F0">
        <w:trPr>
          <w:trHeight w:val="154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9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2 031,0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2 031,0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2 031,0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2 600,0</w:t>
            </w:r>
          </w:p>
        </w:tc>
      </w:tr>
      <w:tr w:rsidR="001B2FE7" w:rsidRPr="001B2FE7" w:rsidTr="002442F0">
        <w:trPr>
          <w:trHeight w:val="64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9 465,1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9 455,6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10 020,8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9 297,2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9 275,6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9 780,8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9 297,2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9 275,6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9 780,8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1B2FE7" w:rsidRPr="001B2FE7" w:rsidTr="002442F0">
        <w:trPr>
          <w:trHeight w:val="93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1B2FE7" w:rsidRPr="001B2FE7" w:rsidTr="002442F0">
        <w:trPr>
          <w:trHeight w:val="6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1B2FE7" w:rsidRPr="001B2FE7" w:rsidTr="002442F0">
        <w:trPr>
          <w:trHeight w:val="34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</w:tr>
      <w:tr w:rsidR="001B2FE7" w:rsidRPr="001B2FE7" w:rsidTr="002442F0">
        <w:trPr>
          <w:trHeight w:val="72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</w:tr>
      <w:tr w:rsidR="001B2FE7" w:rsidRPr="001B2FE7" w:rsidTr="002442F0">
        <w:trPr>
          <w:trHeight w:val="61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B2FE7" w:rsidRPr="001B2FE7" w:rsidTr="002442F0">
        <w:trPr>
          <w:trHeight w:val="10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B2FE7" w:rsidRPr="001B2FE7" w:rsidTr="002442F0">
        <w:trPr>
          <w:trHeight w:val="7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116 536,8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4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21 031,2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31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21 031,2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169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95 505,6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4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95 505,6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42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FE7" w:rsidRPr="001B2FE7" w:rsidRDefault="001B2FE7" w:rsidP="001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12 794,3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13 457,6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15 231,1</w:t>
            </w:r>
          </w:p>
        </w:tc>
      </w:tr>
      <w:tr w:rsidR="001B2FE7" w:rsidRPr="001B2FE7" w:rsidTr="002442F0">
        <w:trPr>
          <w:trHeight w:val="4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1 782,1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</w:tr>
      <w:tr w:rsidR="001B2FE7" w:rsidRPr="001B2FE7" w:rsidTr="002442F0">
        <w:trPr>
          <w:trHeight w:val="3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1 782,1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1 665,6</w:t>
            </w:r>
          </w:p>
        </w:tc>
      </w:tr>
      <w:tr w:rsidR="001B2FE7" w:rsidRPr="001B2FE7" w:rsidTr="002442F0">
        <w:trPr>
          <w:trHeight w:val="4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9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1 754,2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1 754,2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1 754,2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3 500,0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1B2FE7" w:rsidRPr="001B2FE7" w:rsidTr="002442F0">
        <w:trPr>
          <w:trHeight w:val="61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</w:tr>
      <w:tr w:rsidR="001B2FE7" w:rsidRPr="001B2FE7" w:rsidTr="002442F0">
        <w:trPr>
          <w:trHeight w:val="64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8 886,2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9 054,9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9 608,4</w:t>
            </w:r>
          </w:p>
        </w:tc>
      </w:tr>
      <w:tr w:rsidR="001B2FE7" w:rsidRPr="001B2FE7" w:rsidTr="002442F0">
        <w:trPr>
          <w:trHeight w:val="64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условий для организации работы творческих коллективов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8 571,2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8 739,9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9 208,4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8 571,2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8 739,9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9 208,4</w:t>
            </w:r>
          </w:p>
        </w:tc>
      </w:tr>
      <w:tr w:rsidR="001B2FE7" w:rsidRPr="001B2FE7" w:rsidTr="002442F0">
        <w:trPr>
          <w:trHeight w:val="473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1B2FE7" w:rsidRPr="001B2FE7" w:rsidTr="002442F0">
        <w:trPr>
          <w:trHeight w:val="777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1B2FE7" w:rsidRPr="001B2FE7" w:rsidTr="002442F0">
        <w:trPr>
          <w:trHeight w:val="3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</w:tr>
      <w:tr w:rsidR="001B2FE7" w:rsidRPr="001B2FE7" w:rsidTr="002442F0">
        <w:trPr>
          <w:trHeight w:val="64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B2FE7" w:rsidRPr="001B2FE7" w:rsidTr="002442F0">
        <w:trPr>
          <w:trHeight w:val="9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B2FE7" w:rsidRPr="001B2FE7" w:rsidTr="002442F0">
        <w:trPr>
          <w:trHeight w:val="64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3 862,3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9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3 862,3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3 862,3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3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3 862,3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4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№5 "Обеспечение реализации муниципальной программы"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FE7" w:rsidRPr="001B2FE7" w:rsidRDefault="001B2FE7" w:rsidP="001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23 359,2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19 140,5</w:t>
            </w:r>
          </w:p>
        </w:tc>
      </w:tr>
      <w:tr w:rsidR="001B2FE7" w:rsidRPr="001B2FE7" w:rsidTr="002442F0">
        <w:trPr>
          <w:trHeight w:val="94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23 359,2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1B2FE7" w:rsidRPr="001B2FE7" w:rsidTr="002442F0">
        <w:trPr>
          <w:trHeight w:val="94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23 359,2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1B2FE7" w:rsidRPr="001B2FE7" w:rsidTr="002442F0">
        <w:trPr>
          <w:trHeight w:val="15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19 250,6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14 091,4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14 109,0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4 101,1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4 904,5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5 024,7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</w:tr>
      <w:tr w:rsidR="001B2FE7" w:rsidRPr="001B2FE7" w:rsidTr="002442F0">
        <w:trPr>
          <w:trHeight w:val="64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146 852,3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136 998,0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144 150,6</w:t>
            </w:r>
          </w:p>
        </w:tc>
      </w:tr>
      <w:tr w:rsidR="001B2FE7" w:rsidRPr="001B2FE7" w:rsidTr="002442F0">
        <w:trPr>
          <w:trHeight w:val="6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FE7" w:rsidRPr="001B2FE7" w:rsidRDefault="001B2FE7" w:rsidP="001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65 157,4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51 953,4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58 631,3</w:t>
            </w:r>
          </w:p>
        </w:tc>
      </w:tr>
      <w:tr w:rsidR="001B2FE7" w:rsidRPr="001B2FE7" w:rsidTr="002442F0">
        <w:trPr>
          <w:trHeight w:val="9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24 491,0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24 743,8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25 232,0</w:t>
            </w:r>
          </w:p>
        </w:tc>
      </w:tr>
      <w:tr w:rsidR="001B2FE7" w:rsidRPr="001B2FE7" w:rsidTr="002442F0">
        <w:trPr>
          <w:trHeight w:val="657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пенсия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24 275,1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25 007,8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24 275,1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25 007,8</w:t>
            </w:r>
          </w:p>
        </w:tc>
      </w:tr>
      <w:tr w:rsidR="001B2FE7" w:rsidRPr="001B2FE7" w:rsidTr="002442F0">
        <w:trPr>
          <w:trHeight w:val="9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выплатой ежемесячной пенсии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224,2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215,9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224,2</w:t>
            </w:r>
          </w:p>
        </w:tc>
      </w:tr>
      <w:tr w:rsidR="001B2FE7" w:rsidRPr="001B2FE7" w:rsidTr="002442F0">
        <w:trPr>
          <w:trHeight w:val="6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2 310,6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2 744,8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2 866,0</w:t>
            </w:r>
          </w:p>
        </w:tc>
      </w:tr>
      <w:tr w:rsidR="001B2FE7" w:rsidRPr="001B2FE7" w:rsidTr="002442F0">
        <w:trPr>
          <w:trHeight w:val="63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Почетным гражданам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2 840,0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2 290,0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2 840,0</w:t>
            </w:r>
          </w:p>
        </w:tc>
      </w:tr>
      <w:tr w:rsidR="001B2FE7" w:rsidRPr="001B2FE7" w:rsidTr="002442F0">
        <w:trPr>
          <w:trHeight w:val="6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Расходы, связанные с ежемесячными выплатами Почетным гражданам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26,0</w:t>
            </w:r>
          </w:p>
        </w:tc>
      </w:tr>
      <w:tr w:rsidR="001B2FE7" w:rsidRPr="001B2FE7" w:rsidTr="002442F0">
        <w:trPr>
          <w:trHeight w:val="16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132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9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единовременной денежной выплаты молодым и приглашенным специалистам"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B2FE7" w:rsidRPr="001B2FE7" w:rsidTr="002442F0">
        <w:trPr>
          <w:trHeight w:val="6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молодым и приглашенным специалистам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1B2FE7" w:rsidRPr="001B2FE7" w:rsidTr="002442F0">
        <w:trPr>
          <w:trHeight w:val="12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материальной поддержки гражданам, оказавшимся в трудной жизненной ситуации"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653,2</w:t>
            </w:r>
          </w:p>
        </w:tc>
      </w:tr>
      <w:tr w:rsidR="001B2FE7" w:rsidRPr="001B2FE7" w:rsidTr="002442F0">
        <w:trPr>
          <w:trHeight w:val="9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материальной поддержки гражданам, оказавшимся в трудной жизненной ситуации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653,2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653,2</w:t>
            </w:r>
          </w:p>
        </w:tc>
      </w:tr>
      <w:tr w:rsidR="001B2FE7" w:rsidRPr="001B2FE7" w:rsidTr="002442F0">
        <w:trPr>
          <w:trHeight w:val="256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1B2FE7" w:rsidRPr="001B2FE7" w:rsidTr="002442F0">
        <w:trPr>
          <w:trHeight w:val="166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356,4</w:t>
            </w:r>
          </w:p>
        </w:tc>
      </w:tr>
      <w:tr w:rsidR="001B2FE7" w:rsidRPr="001B2FE7" w:rsidTr="002442F0">
        <w:trPr>
          <w:trHeight w:val="162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3,6</w:t>
            </w:r>
          </w:p>
        </w:tc>
      </w:tr>
      <w:tr w:rsidR="001B2FE7" w:rsidRPr="001B2FE7" w:rsidTr="002442F0">
        <w:trPr>
          <w:trHeight w:val="198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1 375,0</w:t>
            </w:r>
          </w:p>
        </w:tc>
      </w:tr>
      <w:tr w:rsidR="001B2FE7" w:rsidRPr="001B2FE7" w:rsidTr="002442F0">
        <w:trPr>
          <w:trHeight w:val="12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1 493,5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1 493,5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1 361,5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1 361,5</w:t>
            </w:r>
          </w:p>
        </w:tc>
      </w:tr>
      <w:tr w:rsidR="001B2FE7" w:rsidRPr="001B2FE7" w:rsidTr="002442F0">
        <w:trPr>
          <w:trHeight w:val="13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13,5</w:t>
            </w:r>
          </w:p>
        </w:tc>
      </w:tr>
      <w:tr w:rsidR="001B2FE7" w:rsidRPr="001B2FE7" w:rsidTr="002442F0">
        <w:trPr>
          <w:trHeight w:val="1196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малоимущим семьям в виде бесплатного питания детей раннего возраста"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B2FE7" w:rsidRPr="001B2FE7" w:rsidTr="002442F0">
        <w:trPr>
          <w:trHeight w:val="10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малоимущим семьям в виде бесплатного питания детей раннего возраста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1 341,1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1B2FE7" w:rsidRPr="001B2FE7" w:rsidTr="002442F0">
        <w:trPr>
          <w:trHeight w:val="9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детей-инвалидов к месту учебы в город Иркутск и обратно в город Ангарск"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1B2FE7" w:rsidRPr="001B2FE7" w:rsidTr="002442F0">
        <w:trPr>
          <w:trHeight w:val="6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детей-инвалидов к месту учебы в город Иркутск и обратно в город Ангарск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379,3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370,0</w:t>
            </w:r>
          </w:p>
        </w:tc>
      </w:tr>
      <w:tr w:rsidR="001B2FE7" w:rsidRPr="001B2FE7" w:rsidTr="002442F0">
        <w:trPr>
          <w:trHeight w:val="18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3 845,2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</w:tr>
      <w:tr w:rsidR="001B2FE7" w:rsidRPr="001B2FE7" w:rsidTr="002442F0">
        <w:trPr>
          <w:trHeight w:val="165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3 845,2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3 845,2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</w:tr>
      <w:tr w:rsidR="001B2FE7" w:rsidRPr="001B2FE7" w:rsidTr="002442F0">
        <w:trPr>
          <w:trHeight w:val="19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13 013,9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11 300,0</w:t>
            </w:r>
          </w:p>
        </w:tc>
      </w:tr>
      <w:tr w:rsidR="001B2FE7" w:rsidRPr="001B2FE7" w:rsidTr="002442F0">
        <w:trPr>
          <w:trHeight w:val="195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13 013,9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11 300,0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13 013,9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11 300,0</w:t>
            </w:r>
          </w:p>
        </w:tc>
      </w:tr>
      <w:tr w:rsidR="001B2FE7" w:rsidRPr="001B2FE7" w:rsidTr="002442F0">
        <w:trPr>
          <w:trHeight w:val="196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1B2FE7" w:rsidRPr="001B2FE7" w:rsidTr="002442F0">
        <w:trPr>
          <w:trHeight w:val="166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</w:tr>
      <w:tr w:rsidR="001B2FE7" w:rsidRPr="001B2FE7" w:rsidTr="002442F0">
        <w:trPr>
          <w:trHeight w:val="72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106,0</w:t>
            </w:r>
          </w:p>
        </w:tc>
      </w:tr>
      <w:tr w:rsidR="001B2FE7" w:rsidRPr="001B2FE7" w:rsidTr="002442F0">
        <w:trPr>
          <w:trHeight w:val="225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16 237,7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5 251,2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10 042,1</w:t>
            </w:r>
          </w:p>
        </w:tc>
      </w:tr>
      <w:tr w:rsidR="001B2FE7" w:rsidRPr="001B2FE7" w:rsidTr="002442F0">
        <w:trPr>
          <w:trHeight w:val="202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16 237,7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5 251,2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10 042,1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16 237,7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5 251,2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10 042,1</w:t>
            </w:r>
          </w:p>
        </w:tc>
      </w:tr>
      <w:tr w:rsidR="001B2FE7" w:rsidRPr="001B2FE7" w:rsidTr="002442F0">
        <w:trPr>
          <w:trHeight w:val="72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4 667,9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3 850,0</w:t>
            </w:r>
          </w:p>
        </w:tc>
      </w:tr>
      <w:tr w:rsidR="001B2FE7" w:rsidRPr="001B2FE7" w:rsidTr="002442F0">
        <w:trPr>
          <w:trHeight w:val="165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B2FE7" w:rsidRPr="001B2FE7" w:rsidTr="002442F0">
        <w:trPr>
          <w:trHeight w:val="162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B2FE7" w:rsidRPr="001B2FE7" w:rsidTr="002442F0">
        <w:trPr>
          <w:trHeight w:val="12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"Возмещение затрат (части затрат) в связи с оказанием услуг по перевозке инвалидов специализированным транспортом в Ангарском городском округе"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4 387,7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1B2FE7" w:rsidRPr="001B2FE7" w:rsidTr="002442F0">
        <w:trPr>
          <w:trHeight w:val="102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(части затрат) в связи с оказанием услуг по перевозке инвалидов специализированным транспортом в Ангарском городском округе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4 387,7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4 387,7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3 700,0</w:t>
            </w:r>
          </w:p>
        </w:tc>
      </w:tr>
      <w:tr w:rsidR="001B2FE7" w:rsidRPr="001B2FE7" w:rsidTr="002442F0">
        <w:trPr>
          <w:trHeight w:val="9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"Доставка и сопровождение инвалидов на культурные и спортивные мероприятия в Ангарском городском округе"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B2FE7" w:rsidRPr="001B2FE7" w:rsidTr="002442F0">
        <w:trPr>
          <w:trHeight w:val="7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и сопровождение инвалидов на культурные и спортивные мероприятия в Ангарском городском округе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объектов жилищного фонда"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3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объектов жилищного фонда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13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"Реализация переданных государственных полномочий по предоставлению гражданам субсидий на оплату жилого помещения и коммунальных услуг"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51 769,7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55 800,0</w:t>
            </w:r>
          </w:p>
        </w:tc>
      </w:tr>
      <w:tr w:rsidR="001B2FE7" w:rsidRPr="001B2FE7" w:rsidTr="002442F0">
        <w:trPr>
          <w:trHeight w:val="12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областных 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51 769,7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</w:tr>
      <w:tr w:rsidR="001B2FE7" w:rsidRPr="001B2FE7" w:rsidTr="002442F0">
        <w:trPr>
          <w:trHeight w:val="9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51 769,7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551,0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565,0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51 218,7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55 235,0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55 235,0</w:t>
            </w:r>
          </w:p>
        </w:tc>
      </w:tr>
      <w:tr w:rsidR="001B2FE7" w:rsidRPr="001B2FE7" w:rsidTr="002442F0">
        <w:trPr>
          <w:trHeight w:val="7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25 257,3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25 394,6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25 869,3</w:t>
            </w:r>
          </w:p>
        </w:tc>
      </w:tr>
      <w:tr w:rsidR="001B2FE7" w:rsidRPr="001B2FE7" w:rsidTr="002442F0">
        <w:trPr>
          <w:trHeight w:val="9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"Обеспечение </w:t>
            </w:r>
            <w:proofErr w:type="gramStart"/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10 449,9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11 656,2</w:t>
            </w:r>
          </w:p>
        </w:tc>
      </w:tr>
      <w:tr w:rsidR="001B2FE7" w:rsidRPr="001B2FE7" w:rsidTr="002442F0">
        <w:trPr>
          <w:trHeight w:val="102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10 449,9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11 181,5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11 656,2</w:t>
            </w:r>
          </w:p>
        </w:tc>
      </w:tr>
      <w:tr w:rsidR="001B2FE7" w:rsidRPr="001B2FE7" w:rsidTr="002442F0">
        <w:trPr>
          <w:trHeight w:val="162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9 453,1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9 753,9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10 183,1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980,2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1 406,3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1 451,8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21,3</w:t>
            </w:r>
          </w:p>
        </w:tc>
      </w:tr>
      <w:tr w:rsidR="001B2FE7" w:rsidRPr="001B2FE7" w:rsidTr="002442F0">
        <w:trPr>
          <w:trHeight w:val="165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реализации областных государственных полномочий по обеспечению </w:t>
            </w:r>
            <w:proofErr w:type="gramStart"/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14 807,4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1B2FE7" w:rsidRPr="001B2FE7" w:rsidTr="002442F0">
        <w:trPr>
          <w:trHeight w:val="9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14 807,4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1B2FE7" w:rsidRPr="001B2FE7" w:rsidTr="002442F0">
        <w:trPr>
          <w:trHeight w:val="171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14 130,6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</w:tr>
      <w:tr w:rsidR="001B2FE7" w:rsidRPr="001B2FE7" w:rsidTr="002442F0">
        <w:trPr>
          <w:trHeight w:val="6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33 727,0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28 732,7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30 316,9</w:t>
            </w:r>
          </w:p>
        </w:tc>
      </w:tr>
      <w:tr w:rsidR="001B2FE7" w:rsidRPr="001B2FE7" w:rsidTr="002442F0">
        <w:trPr>
          <w:trHeight w:val="76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FE7" w:rsidRPr="001B2FE7" w:rsidRDefault="001B2FE7" w:rsidP="001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32 307,0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27 562,7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28 964,6</w:t>
            </w:r>
          </w:p>
        </w:tc>
      </w:tr>
      <w:tr w:rsidR="001B2FE7" w:rsidRPr="001B2FE7" w:rsidTr="002442F0">
        <w:trPr>
          <w:trHeight w:val="132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32 307,0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27 562,7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28 850,9</w:t>
            </w:r>
          </w:p>
        </w:tc>
      </w:tr>
      <w:tr w:rsidR="001B2FE7" w:rsidRPr="001B2FE7" w:rsidTr="002442F0">
        <w:trPr>
          <w:trHeight w:val="12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32 307,0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27 562,7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28 850,9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32 307,0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27 562,7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28 850,9</w:t>
            </w:r>
          </w:p>
        </w:tc>
      </w:tr>
      <w:tr w:rsidR="001B2FE7" w:rsidRPr="001B2FE7" w:rsidTr="002442F0">
        <w:trPr>
          <w:trHeight w:val="9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базы, капитальный ремонт клубов по месту жительства"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капитальный ремонт клубов по месту жительства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113,7</w:t>
            </w:r>
          </w:p>
        </w:tc>
      </w:tr>
      <w:tr w:rsidR="001B2FE7" w:rsidRPr="001B2FE7" w:rsidTr="002442F0">
        <w:trPr>
          <w:trHeight w:val="6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№2 "Вовлечение молодежи в позитивные социальные практики"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550,0</w:t>
            </w:r>
          </w:p>
        </w:tc>
      </w:tr>
      <w:tr w:rsidR="001B2FE7" w:rsidRPr="001B2FE7" w:rsidTr="002442F0">
        <w:trPr>
          <w:trHeight w:val="132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направленных на позитивные возможности социализации и самореализации молодежи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B2FE7" w:rsidRPr="001B2FE7" w:rsidTr="002442F0">
        <w:trPr>
          <w:trHeight w:val="12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1B2FE7" w:rsidRPr="001B2FE7" w:rsidTr="002442F0">
        <w:trPr>
          <w:trHeight w:val="12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молодежных общественных инициатив и проектов, в том числе в сфере добровольчества (</w:t>
            </w:r>
            <w:proofErr w:type="spellStart"/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конкурсной основе"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B2FE7" w:rsidRPr="001B2FE7" w:rsidTr="002442F0">
        <w:trPr>
          <w:trHeight w:val="10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молодежных общественных инициатив и проектов, в том числе в сфере добровольчества (</w:t>
            </w:r>
            <w:proofErr w:type="spellStart"/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конкурсной основе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B2FE7" w:rsidRPr="001B2FE7" w:rsidTr="002442F0">
        <w:trPr>
          <w:trHeight w:val="61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№3 "Гражданско-патриотическое воспитание молодежи"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380,0</w:t>
            </w:r>
          </w:p>
        </w:tc>
      </w:tr>
      <w:tr w:rsidR="001B2FE7" w:rsidRPr="001B2FE7" w:rsidTr="002442F0">
        <w:trPr>
          <w:trHeight w:val="13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и проведение мероприятий гражданско-патриотической направленности для молодежи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1B2FE7" w:rsidRPr="001B2FE7" w:rsidTr="002442F0">
        <w:trPr>
          <w:trHeight w:val="9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гражданско-патриотической направленности для молодежи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</w:tr>
      <w:tr w:rsidR="001B2FE7" w:rsidRPr="001B2FE7" w:rsidTr="002442F0">
        <w:trPr>
          <w:trHeight w:val="9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№4 "Профилактика социально-негативных явлений и экстремизма в детской и молодежной среде"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360,0</w:t>
            </w:r>
          </w:p>
        </w:tc>
      </w:tr>
      <w:tr w:rsidR="001B2FE7" w:rsidRPr="001B2FE7" w:rsidTr="002442F0">
        <w:trPr>
          <w:trHeight w:val="132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B2FE7" w:rsidRPr="001B2FE7" w:rsidTr="002442F0">
        <w:trPr>
          <w:trHeight w:val="12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1B2FE7" w:rsidRPr="001B2FE7" w:rsidTr="002442F0">
        <w:trPr>
          <w:trHeight w:val="9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детей и молодежи Ангарского городского округа по профилактике экстремизма"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B2FE7" w:rsidRPr="001B2FE7" w:rsidTr="002442F0">
        <w:trPr>
          <w:trHeight w:val="9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 Ангарского городского округа по профилактике экстремизма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1B2FE7" w:rsidRPr="001B2FE7" w:rsidTr="002442F0">
        <w:trPr>
          <w:trHeight w:val="9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№5 "Интеграция в жизнь общества детей и молодежи, оказавшихся в трудной жизненной ситуации"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62,3</w:t>
            </w:r>
          </w:p>
        </w:tc>
      </w:tr>
      <w:tr w:rsidR="001B2FE7" w:rsidRPr="001B2FE7" w:rsidTr="002442F0">
        <w:trPr>
          <w:trHeight w:val="132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культурно-досуговых и социально-воспитательных мероприятий для детей и молодежи Ангарского городского округа, оказавшихся в трудной жизненной ситуации"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1B2FE7" w:rsidRPr="001B2FE7" w:rsidTr="002442F0">
        <w:trPr>
          <w:trHeight w:val="13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культурно-досуговых и социально-воспитательных мероприятий для детей и молодежи Ангарского городского округа, оказавшейся в трудной жизненной ситуации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"Изготовление социальной рекламы"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B2FE7" w:rsidRPr="001B2FE7" w:rsidTr="002442F0">
        <w:trPr>
          <w:trHeight w:val="4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социальной рекламы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B2FE7" w:rsidRPr="001B2FE7" w:rsidTr="002442F0">
        <w:trPr>
          <w:trHeight w:val="6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1B2FE7" w:rsidRPr="001B2FE7" w:rsidTr="002442F0">
        <w:trPr>
          <w:trHeight w:val="7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87 771,6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73 280,5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64 363,2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№1 "Озеленение территории"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25 506,4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9 250,4</w:t>
            </w:r>
          </w:p>
        </w:tc>
      </w:tr>
      <w:tr w:rsidR="001B2FE7" w:rsidRPr="001B2FE7" w:rsidTr="002442F0">
        <w:trPr>
          <w:trHeight w:val="7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и поддержание эстетического облика зеленых насаждений"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25 506,4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9 250,4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 поддержание эстетического облика зеленых насаждений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25 506,4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9 250,4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23 725,3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7 200,1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7 469,3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62 265,2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64 299,3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55 112,8</w:t>
            </w:r>
          </w:p>
        </w:tc>
      </w:tr>
      <w:tr w:rsidR="001B2FE7" w:rsidRPr="001B2FE7" w:rsidTr="002442F0">
        <w:trPr>
          <w:trHeight w:val="7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20 332,5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26 827,3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22 195,4</w:t>
            </w:r>
          </w:p>
        </w:tc>
      </w:tr>
      <w:tr w:rsidR="001B2FE7" w:rsidRPr="001B2FE7" w:rsidTr="002442F0">
        <w:trPr>
          <w:trHeight w:val="6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19 465,5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26 827,3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22 195,4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18 715,9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21 077,7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21 445,8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3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867,0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развитие парков и скверов"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28 518,3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30 569,2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23 406,6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парков и скверов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28 518,3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30 569,2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23 406,6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2 499,9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7 006,1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26 018,4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23 563,1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23 406,6</w:t>
            </w:r>
          </w:p>
        </w:tc>
      </w:tr>
      <w:tr w:rsidR="001B2FE7" w:rsidRPr="001B2FE7" w:rsidTr="002442F0">
        <w:trPr>
          <w:trHeight w:val="9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санитарно-эпидемиологического состояния территории мест захоронения"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11 672,1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1B2FE7" w:rsidRPr="001B2FE7" w:rsidTr="002442F0">
        <w:trPr>
          <w:trHeight w:val="64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санитарно-эпидемиологического состояния территории мест захоронения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11 672,1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1B2FE7" w:rsidRPr="001B2FE7" w:rsidTr="002442F0">
        <w:trPr>
          <w:trHeight w:val="79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11 672,1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6 510,8</w:t>
            </w:r>
          </w:p>
        </w:tc>
      </w:tr>
      <w:tr w:rsidR="001B2FE7" w:rsidRPr="001B2FE7" w:rsidTr="002442F0">
        <w:trPr>
          <w:trHeight w:val="81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"Защита от негативного воздействия вод населения"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1B2FE7" w:rsidRPr="001B2FE7" w:rsidTr="002442F0">
        <w:trPr>
          <w:trHeight w:val="58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негативного воздействия вод населения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</w:tr>
      <w:tr w:rsidR="001B2FE7" w:rsidRPr="001B2FE7" w:rsidTr="002442F0">
        <w:trPr>
          <w:trHeight w:val="12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"Комплексная система обращения с твердыми коммунальными отходами (Иркутская область)"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132G200000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контейнеров для раздельного накопления твердых коммунальных отходов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132G252690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132G252690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1 075,2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дорожного хозяйства"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604 767,2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546 299,8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271 693,6</w:t>
            </w:r>
          </w:p>
        </w:tc>
      </w:tr>
      <w:tr w:rsidR="001B2FE7" w:rsidRPr="001B2FE7" w:rsidTr="002442F0">
        <w:trPr>
          <w:trHeight w:val="82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Подпрограмма №1 "Развитие дорожной инфраструктуры"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FE7" w:rsidRPr="001B2FE7" w:rsidRDefault="001B2FE7" w:rsidP="001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387 169,5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372 255,7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71 066,6</w:t>
            </w:r>
          </w:p>
        </w:tc>
      </w:tr>
      <w:tr w:rsidR="001B2FE7" w:rsidRPr="001B2FE7" w:rsidTr="002442F0">
        <w:trPr>
          <w:trHeight w:val="10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строительство, капитальный ремонт автомобильных дорог"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3 098,8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7 783,2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капитальный ремонт автомобильных дорог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3 098,8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7 783,2</w:t>
            </w:r>
          </w:p>
        </w:tc>
      </w:tr>
      <w:tr w:rsidR="001B2FE7" w:rsidRPr="001B2FE7" w:rsidTr="002442F0">
        <w:trPr>
          <w:trHeight w:val="72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3 098,8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7 783,2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"Ремонт автомобильных дорог и внутриквартальных проездов"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34 984,7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40 017,2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63 283,4</w:t>
            </w:r>
          </w:p>
        </w:tc>
      </w:tr>
      <w:tr w:rsidR="001B2FE7" w:rsidRPr="001B2FE7" w:rsidTr="002442F0">
        <w:trPr>
          <w:trHeight w:val="49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29 868,0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26 301,7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29 868,0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26 301,7</w:t>
            </w:r>
          </w:p>
        </w:tc>
      </w:tr>
      <w:tr w:rsidR="001B2FE7" w:rsidRPr="001B2FE7" w:rsidTr="002442F0">
        <w:trPr>
          <w:trHeight w:val="46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внутриквартальных проездов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21 011,8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36 981,7</w:t>
            </w:r>
          </w:p>
        </w:tc>
      </w:tr>
      <w:tr w:rsidR="001B2FE7" w:rsidRPr="001B2FE7" w:rsidTr="002442F0">
        <w:trPr>
          <w:trHeight w:val="75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5 252,4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36 981,7</w:t>
            </w:r>
          </w:p>
        </w:tc>
      </w:tr>
      <w:tr w:rsidR="001B2FE7" w:rsidRPr="001B2FE7" w:rsidTr="002442F0">
        <w:trPr>
          <w:trHeight w:val="42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15 759,4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13 670,9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13 670,9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78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352 094,8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329 139,7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10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352 094,8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329 139,7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72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186 608,3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283 432,4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72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165 486,5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45 707,3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87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№2 "Обеспечение дорожной деятельности"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196 115,4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168 815,9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167 850,3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"Содержание автомобильных дорог общего пользования"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158 949,7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150 685,3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150 692,1</w:t>
            </w:r>
          </w:p>
        </w:tc>
      </w:tr>
      <w:tr w:rsidR="001B2FE7" w:rsidRPr="001B2FE7" w:rsidTr="002442F0">
        <w:trPr>
          <w:trHeight w:val="46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158 949,7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150 685,3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150 692,1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158 949,7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150 685,3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150 692,1</w:t>
            </w:r>
          </w:p>
        </w:tc>
      </w:tr>
      <w:tr w:rsidR="001B2FE7" w:rsidRPr="001B2FE7" w:rsidTr="002442F0">
        <w:trPr>
          <w:trHeight w:val="73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сетей наружного освещения"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FE7" w:rsidRPr="001B2FE7" w:rsidRDefault="001B2FE7" w:rsidP="001B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37 165,7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18 130,6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17 158,2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наружного освещения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FE7" w:rsidRPr="001B2FE7" w:rsidRDefault="001B2FE7" w:rsidP="001B2F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37 165,7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18 130,6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17 158,2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37 165,7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18 130,6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17 158,2</w:t>
            </w:r>
          </w:p>
        </w:tc>
      </w:tr>
      <w:tr w:rsidR="001B2FE7" w:rsidRPr="001B2FE7" w:rsidTr="002442F0">
        <w:trPr>
          <w:trHeight w:val="6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№3 "Обеспечение безопасности дорожного движения"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21 482,3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5 228,2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32 776,7</w:t>
            </w:r>
          </w:p>
        </w:tc>
      </w:tr>
      <w:tr w:rsidR="001B2FE7" w:rsidRPr="001B2FE7" w:rsidTr="002442F0">
        <w:trPr>
          <w:trHeight w:val="6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"Оснащение автомобильных дорог средствами безопасности дорожного движения"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6 830,4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автомобильных дорог средствами безопасности дорожного движения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6 830,4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1B2FE7" w:rsidRPr="001B2FE7" w:rsidTr="002442F0">
        <w:trPr>
          <w:trHeight w:val="6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6 830,4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</w:tr>
      <w:tr w:rsidR="001B2FE7" w:rsidRPr="001B2FE7" w:rsidTr="002442F0">
        <w:trPr>
          <w:trHeight w:val="7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дорожных условий"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12 995,9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5 228,2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24 376,7</w:t>
            </w:r>
          </w:p>
        </w:tc>
      </w:tr>
      <w:tr w:rsidR="001B2FE7" w:rsidRPr="001B2FE7" w:rsidTr="002442F0">
        <w:trPr>
          <w:trHeight w:val="4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дорожных условий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12 995,9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5 228,2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24 376,7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12 995,9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5 228,2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24 376,7</w:t>
            </w:r>
          </w:p>
        </w:tc>
      </w:tr>
      <w:tr w:rsidR="001B2FE7" w:rsidRPr="001B2FE7" w:rsidTr="002442F0">
        <w:trPr>
          <w:trHeight w:val="9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"Безопасность дорожного движения (Иркутская область)"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1 656,0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33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143R3S9700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1 656,0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3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143R3S9700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1 656,0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72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транспортного комплекса"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119 857,8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28 614,3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58 022,7</w:t>
            </w:r>
          </w:p>
        </w:tc>
      </w:tr>
      <w:tr w:rsidR="001B2FE7" w:rsidRPr="001B2FE7" w:rsidTr="002442F0">
        <w:trPr>
          <w:trHeight w:val="72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№1 "Развитие пассажирского транспорта и транспортной инфраструктуры"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FE7" w:rsidRPr="001B2FE7" w:rsidRDefault="001B2FE7" w:rsidP="001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119 857,8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28 614,3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58 022,7</w:t>
            </w:r>
          </w:p>
        </w:tc>
      </w:tr>
      <w:tr w:rsidR="001B2FE7" w:rsidRPr="001B2FE7" w:rsidTr="002442F0">
        <w:trPr>
          <w:trHeight w:val="136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транспортной доступности и комфортности пассажирских перевозок общественным транспортом на территории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119 809,8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28 562,3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57 970,7</w:t>
            </w:r>
          </w:p>
        </w:tc>
      </w:tr>
      <w:tr w:rsidR="001B2FE7" w:rsidRPr="001B2FE7" w:rsidTr="002442F0">
        <w:trPr>
          <w:trHeight w:val="12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транспортной доступности и комфортности пассажирских перевозок общественным транспортом на территории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119 809,8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28 562,3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57 970,7</w:t>
            </w:r>
          </w:p>
        </w:tc>
      </w:tr>
      <w:tr w:rsidR="001B2FE7" w:rsidRPr="001B2FE7" w:rsidTr="002442F0">
        <w:trPr>
          <w:trHeight w:val="7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6 368,0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414,8</w:t>
            </w:r>
          </w:p>
        </w:tc>
      </w:tr>
      <w:tr w:rsidR="001B2FE7" w:rsidRPr="001B2FE7" w:rsidTr="002442F0">
        <w:trPr>
          <w:trHeight w:val="48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113 441,8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28 147,5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57 555,9</w:t>
            </w:r>
          </w:p>
        </w:tc>
      </w:tr>
      <w:tr w:rsidR="001B2FE7" w:rsidRPr="001B2FE7" w:rsidTr="002442F0">
        <w:trPr>
          <w:trHeight w:val="64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транспортной (дорожной) инфраструктуры"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1B2FE7" w:rsidRPr="001B2FE7" w:rsidTr="002442F0">
        <w:trPr>
          <w:trHeight w:val="4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транспортной (дорожной) инфраструктуры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1B2FE7" w:rsidRPr="001B2FE7" w:rsidTr="002442F0">
        <w:trPr>
          <w:trHeight w:val="6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52,0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49 298,5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24 040,9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24 395,9</w:t>
            </w:r>
          </w:p>
        </w:tc>
      </w:tr>
      <w:tr w:rsidR="001B2FE7" w:rsidRPr="001B2FE7" w:rsidTr="002442F0">
        <w:trPr>
          <w:trHeight w:val="6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16 829,5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12 970,8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13 145,0</w:t>
            </w:r>
          </w:p>
        </w:tc>
      </w:tr>
      <w:tr w:rsidR="001B2FE7" w:rsidRPr="001B2FE7" w:rsidTr="002442F0">
        <w:trPr>
          <w:trHeight w:val="63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функционирования председателя Думы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4 301,6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3 199,9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3 201,2</w:t>
            </w:r>
          </w:p>
        </w:tc>
      </w:tr>
      <w:tr w:rsidR="001B2FE7" w:rsidRPr="001B2FE7" w:rsidTr="002442F0">
        <w:trPr>
          <w:trHeight w:val="159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4 301,6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3 199,9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3 201,2</w:t>
            </w:r>
          </w:p>
        </w:tc>
      </w:tr>
      <w:tr w:rsidR="001B2FE7" w:rsidRPr="001B2FE7" w:rsidTr="002442F0">
        <w:trPr>
          <w:trHeight w:val="64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функционирования депутата Думы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2 187,7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1 638,2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1 638,8</w:t>
            </w:r>
          </w:p>
        </w:tc>
      </w:tr>
      <w:tr w:rsidR="001B2FE7" w:rsidRPr="001B2FE7" w:rsidTr="002442F0">
        <w:trPr>
          <w:trHeight w:val="16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2 187,7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1 638,2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1 638,8</w:t>
            </w:r>
          </w:p>
        </w:tc>
      </w:tr>
      <w:tr w:rsidR="001B2FE7" w:rsidRPr="001B2FE7" w:rsidTr="002442F0">
        <w:trPr>
          <w:trHeight w:val="61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функционирования аппарата Думы Ангарского городского округа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10 305,7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8 115,4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8 287,7</w:t>
            </w:r>
          </w:p>
        </w:tc>
      </w:tr>
      <w:tr w:rsidR="001B2FE7" w:rsidRPr="001B2FE7" w:rsidTr="002442F0">
        <w:trPr>
          <w:trHeight w:val="15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9 893,0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7 612,0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7 815,6</w:t>
            </w:r>
          </w:p>
        </w:tc>
      </w:tr>
      <w:tr w:rsidR="001B2FE7" w:rsidRPr="001B2FE7" w:rsidTr="002442F0">
        <w:trPr>
          <w:trHeight w:val="63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410,7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501,4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470,1</w:t>
            </w:r>
          </w:p>
        </w:tc>
      </w:tr>
      <w:tr w:rsidR="001B2FE7" w:rsidRPr="001B2FE7" w:rsidTr="002442F0">
        <w:trPr>
          <w:trHeight w:val="30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1B2FE7" w:rsidRPr="001B2FE7" w:rsidTr="002442F0">
        <w:trPr>
          <w:trHeight w:val="9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аппаратом Думы Ангарского городского округа отдельных функций, связанных с муниципальным управлением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8100400000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</w:tr>
      <w:tr w:rsidR="001B2FE7" w:rsidRPr="001B2FE7" w:rsidTr="002442F0">
        <w:trPr>
          <w:trHeight w:val="64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лицу, которому присвоено звание "Почетный гражданин Ангарского городского округа"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1B2FE7" w:rsidRPr="001B2FE7" w:rsidTr="002442F0">
        <w:trPr>
          <w:trHeight w:val="31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</w:tr>
      <w:tr w:rsidR="001B2FE7" w:rsidRPr="001B2FE7" w:rsidTr="002442F0">
        <w:trPr>
          <w:trHeight w:val="63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14 036,8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11 025,1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11 205,9</w:t>
            </w:r>
          </w:p>
        </w:tc>
      </w:tr>
      <w:tr w:rsidR="001B2FE7" w:rsidRPr="001B2FE7" w:rsidTr="002442F0">
        <w:trPr>
          <w:trHeight w:val="93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функционирования руководителя Контрольно-счетной палаты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2 561,2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1 989,9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1 989,0</w:t>
            </w:r>
          </w:p>
        </w:tc>
      </w:tr>
      <w:tr w:rsidR="001B2FE7" w:rsidRPr="001B2FE7" w:rsidTr="002442F0">
        <w:trPr>
          <w:trHeight w:val="15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2 561,2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1 989,9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1 989,0</w:t>
            </w:r>
          </w:p>
        </w:tc>
      </w:tr>
      <w:tr w:rsidR="001B2FE7" w:rsidRPr="001B2FE7" w:rsidTr="002442F0">
        <w:trPr>
          <w:trHeight w:val="93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11 475,6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9 035,2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9 216,9</w:t>
            </w:r>
          </w:p>
        </w:tc>
      </w:tr>
      <w:tr w:rsidR="001B2FE7" w:rsidRPr="001B2FE7" w:rsidTr="002442F0">
        <w:trPr>
          <w:trHeight w:val="15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10 777,9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7 866,0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8 042,3</w:t>
            </w:r>
          </w:p>
        </w:tc>
      </w:tr>
      <w:tr w:rsidR="001B2FE7" w:rsidRPr="001B2FE7" w:rsidTr="002442F0">
        <w:trPr>
          <w:trHeight w:val="63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697,7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1 169,2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1 174,6</w:t>
            </w:r>
          </w:p>
        </w:tc>
      </w:tr>
      <w:tr w:rsidR="001B2FE7" w:rsidRPr="001B2FE7" w:rsidTr="002442F0">
        <w:trPr>
          <w:trHeight w:val="12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18 432,2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</w:tr>
      <w:tr w:rsidR="001B2FE7" w:rsidRPr="001B2FE7" w:rsidTr="002442F0">
        <w:trPr>
          <w:trHeight w:val="36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12 549,7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63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3 821,1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33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8 728,6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37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 избирателей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1B2FE7" w:rsidRPr="001B2FE7" w:rsidTr="002442F0">
        <w:trPr>
          <w:trHeight w:val="64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8300300000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</w:tr>
      <w:tr w:rsidR="001B2FE7" w:rsidRPr="001B2FE7" w:rsidTr="002442F0">
        <w:trPr>
          <w:trHeight w:val="630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5 837,5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31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5 837,5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B2FE7" w:rsidRPr="001B2FE7" w:rsidTr="002442F0">
        <w:trPr>
          <w:trHeight w:val="34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76 969,6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145 041,0</w:t>
            </w:r>
          </w:p>
        </w:tc>
      </w:tr>
      <w:tr w:rsidR="001B2FE7" w:rsidRPr="001B2FE7" w:rsidTr="002442F0">
        <w:trPr>
          <w:trHeight w:val="405"/>
        </w:trPr>
        <w:tc>
          <w:tcPr>
            <w:tcW w:w="21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7 490 323,3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5 850 690,2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FE7" w:rsidRPr="001B2FE7" w:rsidRDefault="001B2FE7" w:rsidP="001B2F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B2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5 220 638,6</w:t>
            </w:r>
          </w:p>
        </w:tc>
      </w:tr>
    </w:tbl>
    <w:p w:rsidR="002442F0" w:rsidRDefault="002442F0" w:rsidP="002442F0">
      <w:pPr>
        <w:spacing w:after="0" w:line="240" w:lineRule="auto"/>
        <w:ind w:left="-1134"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»</w:t>
      </w:r>
    </w:p>
    <w:p w:rsidR="002442F0" w:rsidRDefault="002442F0" w:rsidP="002442F0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</w:p>
    <w:p w:rsidR="002442F0" w:rsidRPr="00B0057C" w:rsidRDefault="002442F0" w:rsidP="002442F0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2442F0" w:rsidRPr="00B0057C" w:rsidRDefault="002442F0" w:rsidP="002442F0">
      <w:pPr>
        <w:spacing w:after="0" w:line="240" w:lineRule="auto"/>
        <w:ind w:left="-1418" w:right="-568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057C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gramStart"/>
      <w:r w:rsidRPr="00B0057C"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</w:p>
    <w:p w:rsidR="002442F0" w:rsidRPr="00B0057C" w:rsidRDefault="002442F0" w:rsidP="002442F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2442F0" w:rsidRPr="00B0057C" w:rsidRDefault="002442F0" w:rsidP="002442F0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2442F0" w:rsidRDefault="002442F0" w:rsidP="002442F0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Мэр 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0057C">
        <w:rPr>
          <w:rFonts w:ascii="Times New Roman" w:hAnsi="Times New Roman" w:cs="Times New Roman"/>
          <w:sz w:val="24"/>
          <w:szCs w:val="24"/>
        </w:rPr>
        <w:t>С.А. Петров</w:t>
      </w:r>
    </w:p>
    <w:p w:rsidR="002442F0" w:rsidRDefault="002442F0" w:rsidP="002442F0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2442F0" w:rsidRDefault="002442F0" w:rsidP="002442F0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2442F0" w:rsidRPr="00830ED8" w:rsidRDefault="00C67B9E" w:rsidP="002442F0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442F0"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2442F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442F0" w:rsidRPr="00830ED8" w:rsidRDefault="002442F0" w:rsidP="002442F0">
      <w:pPr>
        <w:spacing w:after="0" w:line="240" w:lineRule="auto"/>
        <w:ind w:left="4956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решению Думы </w:t>
      </w:r>
      <w:proofErr w:type="gramStart"/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2442F0" w:rsidRPr="00830ED8" w:rsidRDefault="002442F0" w:rsidP="002442F0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городского округа</w:t>
      </w:r>
    </w:p>
    <w:p w:rsidR="007F5788" w:rsidRPr="007F5788" w:rsidRDefault="002442F0" w:rsidP="007F5788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788" w:rsidRPr="007F57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21.12.2021</w:t>
      </w:r>
    </w:p>
    <w:p w:rsidR="002442F0" w:rsidRPr="00830ED8" w:rsidRDefault="007F5788" w:rsidP="007F5788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№  133-25/02рД</w:t>
      </w:r>
    </w:p>
    <w:p w:rsidR="002442F0" w:rsidRPr="00830ED8" w:rsidRDefault="002442F0" w:rsidP="002442F0">
      <w:pPr>
        <w:tabs>
          <w:tab w:val="left" w:pos="1418"/>
        </w:tabs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2442F0" w:rsidRPr="00830ED8" w:rsidRDefault="002442F0" w:rsidP="002442F0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2442F0" w:rsidRDefault="002442F0" w:rsidP="002442F0">
      <w:pPr>
        <w:spacing w:after="0" w:line="240" w:lineRule="auto"/>
        <w:ind w:left="566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решению Думы </w:t>
      </w:r>
      <w:proofErr w:type="gramStart"/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2442F0" w:rsidRPr="00830ED8" w:rsidRDefault="002442F0" w:rsidP="002442F0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2442F0" w:rsidRPr="00830ED8" w:rsidRDefault="002442F0" w:rsidP="002442F0">
      <w:pPr>
        <w:spacing w:after="0" w:line="240" w:lineRule="auto"/>
        <w:ind w:left="7788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22.12.2020</w:t>
      </w:r>
    </w:p>
    <w:p w:rsidR="002442F0" w:rsidRDefault="002442F0" w:rsidP="002442F0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36 - 06/02р</w:t>
      </w:r>
    </w:p>
    <w:p w:rsidR="002442F0" w:rsidRDefault="002442F0" w:rsidP="002442F0">
      <w:pPr>
        <w:spacing w:after="0" w:line="240" w:lineRule="auto"/>
        <w:ind w:left="7080" w:right="-42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442F0" w:rsidRDefault="002442F0" w:rsidP="002442F0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C58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расходов бюджета Ангарского городского округа на 2021 год и на плановый период 2022 и 2023 годов (по главным распорядителям средств бюджета Ангарского городского округа, разделам, подразделам, целевым статьям (муниципальным программам Ангарского городского округа и непрограммным направлениям деятельности), группам </w:t>
      </w:r>
      <w:proofErr w:type="gramStart"/>
      <w:r w:rsidRPr="00F24C58"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бюджетов</w:t>
      </w:r>
      <w:proofErr w:type="gramEnd"/>
      <w:r w:rsidRPr="00F24C58">
        <w:rPr>
          <w:rFonts w:ascii="Times New Roman" w:hAnsi="Times New Roman" w:cs="Times New Roman"/>
          <w:b/>
          <w:sz w:val="24"/>
          <w:szCs w:val="24"/>
        </w:rPr>
        <w:t>)</w:t>
      </w:r>
    </w:p>
    <w:p w:rsidR="002442F0" w:rsidRDefault="002442F0" w:rsidP="002442F0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005" w:type="pct"/>
        <w:tblInd w:w="-1310" w:type="dxa"/>
        <w:tblLook w:val="04A0" w:firstRow="1" w:lastRow="0" w:firstColumn="1" w:lastColumn="0" w:noHBand="0" w:noVBand="1"/>
      </w:tblPr>
      <w:tblGrid>
        <w:gridCol w:w="3489"/>
        <w:gridCol w:w="795"/>
        <w:gridCol w:w="506"/>
        <w:gridCol w:w="510"/>
        <w:gridCol w:w="1470"/>
        <w:gridCol w:w="657"/>
        <w:gridCol w:w="1356"/>
        <w:gridCol w:w="1356"/>
        <w:gridCol w:w="1356"/>
      </w:tblGrid>
      <w:tr w:rsidR="00135F8D" w:rsidRPr="00C67B9E" w:rsidTr="00514960">
        <w:trPr>
          <w:trHeight w:val="304"/>
          <w:tblHeader/>
        </w:trPr>
        <w:tc>
          <w:tcPr>
            <w:tcW w:w="1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67B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C67B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КЦСР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КВР</w:t>
            </w:r>
          </w:p>
        </w:tc>
        <w:tc>
          <w:tcPr>
            <w:tcW w:w="17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(тыс. рублей)</w:t>
            </w:r>
          </w:p>
        </w:tc>
      </w:tr>
      <w:tr w:rsidR="00135F8D" w:rsidRPr="00C67B9E" w:rsidTr="00514960">
        <w:trPr>
          <w:trHeight w:val="237"/>
          <w:tblHeader/>
        </w:trPr>
        <w:tc>
          <w:tcPr>
            <w:tcW w:w="1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2022 год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311 885,1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258 038,3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283 615,1</w:t>
            </w:r>
          </w:p>
        </w:tc>
      </w:tr>
      <w:tr w:rsidR="00135F8D" w:rsidRPr="00C67B9E" w:rsidTr="00135F8D">
        <w:trPr>
          <w:trHeight w:val="282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 счет бюджета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289 306,6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241 694,6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267 521,7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19 417,1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16 068,2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16 068,2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3 161,4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25,2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237 765,0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180 786,3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184 307,5</w:t>
            </w:r>
          </w:p>
        </w:tc>
      </w:tr>
      <w:tr w:rsidR="00135F8D" w:rsidRPr="00C67B9E" w:rsidTr="00135F8D">
        <w:trPr>
          <w:trHeight w:val="3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4 869,6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3 679,9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4 869,6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4 869,6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мэра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4 869,6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мэра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4 869,6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3 679,9</w:t>
            </w:r>
          </w:p>
        </w:tc>
      </w:tr>
      <w:tr w:rsidR="00135F8D" w:rsidRPr="00C67B9E" w:rsidTr="00135F8D">
        <w:trPr>
          <w:trHeight w:val="61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4 869,6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3 679,9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3 679,9</w:t>
            </w:r>
          </w:p>
        </w:tc>
      </w:tr>
      <w:tr w:rsidR="00135F8D" w:rsidRPr="00C67B9E" w:rsidTr="00135F8D">
        <w:trPr>
          <w:trHeight w:val="61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171 334,4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137 634,9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</w:t>
            </w: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эффективное управление"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171 334,4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171 334,4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171 334,4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171 334,4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135 985,3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137 634,9</w:t>
            </w:r>
          </w:p>
        </w:tc>
      </w:tr>
      <w:tr w:rsidR="00135F8D" w:rsidRPr="00C67B9E" w:rsidTr="00135F8D">
        <w:trPr>
          <w:trHeight w:val="619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149 790,1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116 041,2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116 491,1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18 959,1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18 428,1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19 627,8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172,0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2 413,2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1 344,0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1 344,0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25,2</w:t>
            </w:r>
          </w:p>
        </w:tc>
      </w:tr>
      <w:tr w:rsidR="00135F8D" w:rsidRPr="00C67B9E" w:rsidTr="00135F8D">
        <w:trPr>
          <w:trHeight w:val="3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135F8D" w:rsidRPr="00C67B9E" w:rsidTr="00135F8D">
        <w:trPr>
          <w:trHeight w:val="342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135F8D" w:rsidRPr="00C67B9E" w:rsidTr="00135F8D">
        <w:trPr>
          <w:trHeight w:val="3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25,2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0150151200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275,5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25,2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61 510,6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40 845,6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42 967,5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34 509,4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31 091,3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32 530,1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"Повышение инвестиционной привлекательности Ангарского городского округа"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135F8D" w:rsidRPr="00C67B9E" w:rsidTr="00135F8D">
        <w:trPr>
          <w:trHeight w:val="3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инвестиционной привлекательности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40,5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12 797,3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8 872,3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12 797,3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8 872,3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0150154690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0150154690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3 111,0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1 627,3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1 642,3</w:t>
            </w:r>
          </w:p>
        </w:tc>
      </w:tr>
      <w:tr w:rsidR="00135F8D" w:rsidRPr="00C67B9E" w:rsidTr="00135F8D">
        <w:trPr>
          <w:trHeight w:val="619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1 504,0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138,3</w:t>
            </w:r>
          </w:p>
        </w:tc>
      </w:tr>
      <w:tr w:rsidR="00135F8D" w:rsidRPr="00C67B9E" w:rsidTr="00135F8D">
        <w:trPr>
          <w:trHeight w:val="6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6 249,1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5 592,1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5 592,1</w:t>
            </w:r>
          </w:p>
        </w:tc>
      </w:tr>
      <w:tr w:rsidR="00135F8D" w:rsidRPr="00C67B9E" w:rsidTr="00135F8D">
        <w:trPr>
          <w:trHeight w:val="619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5 377,8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4 720,8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4 720,8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871,3</w:t>
            </w:r>
          </w:p>
        </w:tc>
      </w:tr>
      <w:tr w:rsidR="00135F8D" w:rsidRPr="00C67B9E" w:rsidTr="00135F8D">
        <w:trPr>
          <w:trHeight w:val="61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1 809,2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1 637,2</w:t>
            </w:r>
          </w:p>
        </w:tc>
      </w:tr>
      <w:tr w:rsidR="00135F8D" w:rsidRPr="00C67B9E" w:rsidTr="00135F8D">
        <w:trPr>
          <w:trHeight w:val="619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1 671,2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1 499,3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1 499,3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137,9</w:t>
            </w:r>
          </w:p>
        </w:tc>
      </w:tr>
      <w:tr w:rsidR="00135F8D" w:rsidRPr="00C67B9E" w:rsidTr="00135F8D">
        <w:trPr>
          <w:trHeight w:val="9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областного государственного полномочия по определению перечня должностных лиц органов </w:t>
            </w: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21 671,6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22 219,0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23 617,3</w:t>
            </w:r>
          </w:p>
        </w:tc>
      </w:tr>
      <w:tr w:rsidR="00135F8D" w:rsidRPr="00C67B9E" w:rsidTr="00135F8D">
        <w:trPr>
          <w:trHeight w:val="6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8 443,9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освещение деятельности органов местного самоуправления Ангарского городского округа в средствах массовой информации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8 443,9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8 040,0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8 443,9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8 040,0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"Информационно-техническое обеспечение деятельности органов администрации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12 314,0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Информационно-техническое обеспечение деятельности органов администрации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12 314,0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14 692,2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0160400001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12 314,0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13 293,9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14 692,2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"Награждение почетным знаком "Родительская доблесть"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Награждение почетным знаком "Родительская доблесть"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310,4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0160500501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310,4</w:t>
            </w:r>
          </w:p>
        </w:tc>
      </w:tr>
      <w:tr w:rsidR="00135F8D" w:rsidRPr="00C67B9E" w:rsidTr="00135F8D">
        <w:trPr>
          <w:trHeight w:val="61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"Денежная премия лицам, награжденным Почетной грамотой мэра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премия лицам, награжденным Почетной грамотой мэра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574,7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0160600502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574,7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"Награждение Почетным знаком "За заслуги перед Ангарским городским округом"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Почетным знаком "За заслуги перед Ангарским городским округом"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0160700519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13 049,2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9 604,3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10 287,4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13 049,2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9 604,3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10 287,4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развития общественных инициатив"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общественных инициатив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745,2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745,2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12 497,2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9 432,4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9 542,2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12 497,2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9 432,4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9 542,2</w:t>
            </w:r>
          </w:p>
        </w:tc>
      </w:tr>
      <w:tr w:rsidR="00135F8D" w:rsidRPr="00C67B9E" w:rsidTr="00135F8D">
        <w:trPr>
          <w:trHeight w:val="619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11 047,0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8 052,9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8 052,9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1 289,9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1 106,7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1 216,5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160,3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272,8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№7 "Охрана здоровья граждан Ангарского городского округа"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135F8D" w:rsidRPr="00C67B9E" w:rsidTr="00135F8D">
        <w:trPr>
          <w:trHeight w:val="6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социально значимых заболеваний, травматизма и пропаганда здорового образа жизни"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социально значимых заболеваний, травматизма и пропаганда здорового образа жизни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135F8D" w:rsidRPr="00C67B9E" w:rsidTr="00135F8D">
        <w:trPr>
          <w:trHeight w:val="3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0570100001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13 852,0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135F8D" w:rsidRPr="00C67B9E" w:rsidTr="00135F8D">
        <w:trPr>
          <w:trHeight w:val="6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13 852,0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135F8D" w:rsidRPr="00C67B9E" w:rsidTr="00135F8D">
        <w:trPr>
          <w:trHeight w:val="40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8 369,5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40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8 369,5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 избирателей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8300300000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8300300000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административных штрафов, требований </w:t>
            </w: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надзорных и контролирующих органов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5 437,5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5 437,5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211,0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"Мобилизационная подготовка Ангарского городского округа"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135F8D" w:rsidRPr="00C67B9E" w:rsidTr="00135F8D">
        <w:trPr>
          <w:trHeight w:val="69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мероприятий, направленных на обеспечение режима секретности и защиты государственной тайны в администрации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135F8D" w:rsidRPr="00C67B9E" w:rsidTr="00135F8D">
        <w:trPr>
          <w:trHeight w:val="6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режима секретности и защиты государственной тайны в администрации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0560100001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211,0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40 744,4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35 843,3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39 704,9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30 772,0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27 750,6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30 772,0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27 750,6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30 772,0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27 750,6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30 772,0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27 750,6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30 772,0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24 986,6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27 750,6</w:t>
            </w:r>
          </w:p>
        </w:tc>
      </w:tr>
      <w:tr w:rsidR="00135F8D" w:rsidRPr="00C67B9E" w:rsidTr="00135F8D">
        <w:trPr>
          <w:trHeight w:val="6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28 211,8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22 407,6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25 171,6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2 439,2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2 416,7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2 416,7</w:t>
            </w:r>
          </w:p>
        </w:tc>
      </w:tr>
      <w:tr w:rsidR="00135F8D" w:rsidRPr="00C67B9E" w:rsidTr="00135F8D">
        <w:trPr>
          <w:trHeight w:val="39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162,3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981,9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1 219,2</w:t>
            </w:r>
          </w:p>
        </w:tc>
      </w:tr>
      <w:tr w:rsidR="00135F8D" w:rsidRPr="00C67B9E" w:rsidTr="00135F8D">
        <w:trPr>
          <w:trHeight w:val="39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1 219,2</w:t>
            </w:r>
          </w:p>
        </w:tc>
      </w:tr>
      <w:tr w:rsidR="00135F8D" w:rsidRPr="00C67B9E" w:rsidTr="00135F8D">
        <w:trPr>
          <w:trHeight w:val="6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1 206,0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1 219,2</w:t>
            </w:r>
          </w:p>
        </w:tc>
      </w:tr>
      <w:tr w:rsidR="00135F8D" w:rsidRPr="00C67B9E" w:rsidTr="00135F8D">
        <w:trPr>
          <w:trHeight w:val="70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"Предупреждение и ликвидация последствий чрезвычайных ситуаций и стихийных бедствий на территории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</w:tr>
      <w:tr w:rsidR="00135F8D" w:rsidRPr="00C67B9E" w:rsidTr="00135F8D">
        <w:trPr>
          <w:trHeight w:val="60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на территории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1 083,3</w:t>
            </w:r>
          </w:p>
        </w:tc>
      </w:tr>
      <w:tr w:rsidR="00135F8D" w:rsidRPr="00C67B9E" w:rsidTr="00135F8D">
        <w:trPr>
          <w:trHeight w:val="39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865,9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1 083,3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1 083,3</w:t>
            </w:r>
          </w:p>
        </w:tc>
      </w:tr>
      <w:tr w:rsidR="00135F8D" w:rsidRPr="00C67B9E" w:rsidTr="00514960">
        <w:trPr>
          <w:trHeight w:val="297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"Резерв материальных ресурсов для ликвидации чрезвычайных ситуаций на территории </w:t>
            </w: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 материальных ресурсов для ликвидации чрезвычайных ситуаций на территории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135,9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135,9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8 990,5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9 650,7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10 735,1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8 990,5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9 650,7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10 735,1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3 096,9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3 096,9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3 096,9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135F8D" w:rsidRPr="00C67B9E" w:rsidTr="00135F8D">
        <w:trPr>
          <w:trHeight w:val="70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3 046,9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3 330,0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3 630,0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"Развитие Аппаратно-программного комплекса "Безопасный город"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3 981,3</w:t>
            </w:r>
          </w:p>
        </w:tc>
      </w:tr>
      <w:tr w:rsidR="00135F8D" w:rsidRPr="00C67B9E" w:rsidTr="00135F8D">
        <w:trPr>
          <w:trHeight w:val="6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постоянной готовности сегментов Аппаратно-программного комплекса "Безопасный город"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3 981,3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постоянной </w:t>
            </w: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готовности сегментов Аппаратно-программного комплекса "Безопасный город"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3 981,3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0520100001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3 111,1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3 376,9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3 981,3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первичных мер пожарной безопасности"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2 782,5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3 053,8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"Профилактическая работа и обеспечение первичных мер пожарной безопасности"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2 782,5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3 053,8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2 782,5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2 873,8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3 053,8</w:t>
            </w:r>
          </w:p>
        </w:tc>
      </w:tr>
      <w:tr w:rsidR="00135F8D" w:rsidRPr="00C67B9E" w:rsidTr="00135F8D">
        <w:trPr>
          <w:trHeight w:val="619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933,1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1 831,1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2 040,8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2 040,8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10 984,0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27 694,4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20 000,0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расширения рынка сельскохозяйственной продукции, сырья и продовольствия"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производства </w:t>
            </w: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продукции растениеводства на территории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садоводческих и огороднических некоммерческих товариществ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0140300003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484,0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7 694,4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7 694,4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"Развитие экономики Ангарского городского округа"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7 694,4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"Поддержка и развитие малого и среднего предпринимательства на территории Ангарского городского округа"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7 294,4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малого и среднего предпринимательства на территории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7 294,4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260,9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327,3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1 294,4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"Развитие потребительского рынка на территории Ангарского городского округа"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35F8D" w:rsidRPr="00C67B9E" w:rsidTr="00135F8D">
        <w:trPr>
          <w:trHeight w:val="469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потребительского рынка на территории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0140400001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135F8D" w:rsidRPr="00C67B9E" w:rsidTr="00135F8D">
        <w:trPr>
          <w:trHeight w:val="443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"Развитие туристской деятельности на территории Ангарского городского округа"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0140500000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туристской деятельности на территории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0140500001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0140500001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3 647,8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1 741,7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1 741,7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3 647,8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1 741,7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1 741,7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3 344,8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3 344,8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3 344,8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</w:tr>
      <w:tr w:rsidR="00135F8D" w:rsidRPr="00C67B9E" w:rsidTr="00135F8D">
        <w:trPr>
          <w:trHeight w:val="100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3 344,8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1 453,7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0150173120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3 344,8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1 453,7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1 453,7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"Охрана окружающей среды"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135F8D" w:rsidRPr="00C67B9E" w:rsidTr="00135F8D">
        <w:trPr>
          <w:trHeight w:val="6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процессов, обеспечивающих безопасность окружающей среды в Ангарском городском округе"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процессов, </w:t>
            </w: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обеспечивающих безопасность окружающей среды в Ангарском городском округе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0540100001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303,0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288,0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906,9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758,1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758,1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23,8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619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135F8D" w:rsidRPr="00C67B9E" w:rsidTr="00135F8D">
        <w:trPr>
          <w:trHeight w:val="6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23,8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23,8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734,3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"Издание и выпуск информационной литературы"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и выпуск информационной литературы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734,3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</w:t>
            </w: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0620700001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734,3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734,3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Социальная политика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10 700,3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10 221,8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11 705,4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409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409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409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администрации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409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6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0160300100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"Поддержка общественных инициатив"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АГО "ЦПОИ"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АГО "ЦПОИ"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6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0320200200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6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"Защита населения и территории Ангарского городского округа от чрезвычайных ситуаций природного и техногенного характера"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"Служба ГО и ЧС"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"Служба ГО и ЧС"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6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0550300200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10 693,1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10 216,0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11 705,4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7 479,1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"Осуществление переданных отдельных государственных полномочий"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7 479,1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государственных полномочий"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7 479,1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6 852,3</w:t>
            </w:r>
          </w:p>
        </w:tc>
      </w:tr>
      <w:tr w:rsidR="00135F8D" w:rsidRPr="00C67B9E" w:rsidTr="00135F8D">
        <w:trPr>
          <w:trHeight w:val="9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 за счет средств бюджета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1 108,1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1 110,1</w:t>
            </w:r>
          </w:p>
        </w:tc>
      </w:tr>
      <w:tr w:rsidR="00135F8D" w:rsidRPr="00C67B9E" w:rsidTr="00135F8D">
        <w:trPr>
          <w:trHeight w:val="6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</w:t>
            </w: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1 108,1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1 110,1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1 110,1</w:t>
            </w:r>
          </w:p>
        </w:tc>
      </w:tr>
      <w:tr w:rsidR="00135F8D" w:rsidRPr="00C67B9E" w:rsidTr="00135F8D">
        <w:trPr>
          <w:trHeight w:val="6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6 371,0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5 742,2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5 742,2</w:t>
            </w:r>
          </w:p>
        </w:tc>
      </w:tr>
      <w:tr w:rsidR="00135F8D" w:rsidRPr="00C67B9E" w:rsidTr="00135F8D">
        <w:trPr>
          <w:trHeight w:val="6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5 849,0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5 220,2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0150173060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522,0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"Социальное партнерство"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135F8D" w:rsidRPr="00C67B9E" w:rsidTr="00135F8D">
        <w:trPr>
          <w:trHeight w:val="69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"Поддержка социально ориентированных некоммерческих организаций Ангарского городского округа"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135F8D" w:rsidRPr="00C67B9E" w:rsidTr="00135F8D">
        <w:trPr>
          <w:trHeight w:val="6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поддержки социально ориентированным некоммерческим организациям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135F8D" w:rsidRPr="00C67B9E" w:rsidTr="00135F8D">
        <w:trPr>
          <w:trHeight w:val="72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поддержки социально ориентированным некоммерческим организациям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3 214,0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3 363,7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4 853,1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1 714,0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1 363,7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1 853,1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0310200001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17 492,1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135F8D" w:rsidRPr="00C67B9E" w:rsidTr="00135F8D">
        <w:trPr>
          <w:trHeight w:val="3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№6 "Эффективное управление Ангарским городским округом"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135F8D" w:rsidRPr="00C67B9E" w:rsidTr="00135F8D">
        <w:trPr>
          <w:trHeight w:val="60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"Информационное освещение деятельности органов местного самоуправления Ангарского городского округа в средствах массовой информации"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издательской деятельности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17 492,1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0160100002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17 492,1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муниципальным имуществом администрации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417 925,2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132 756,4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106 443,6</w:t>
            </w:r>
          </w:p>
        </w:tc>
      </w:tr>
      <w:tr w:rsidR="00135F8D" w:rsidRPr="00C67B9E" w:rsidTr="00135F8D">
        <w:trPr>
          <w:trHeight w:val="28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102 994,5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96 531,6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106 443,6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37 633,2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1 911,6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8 302,3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268 995,2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34 313,2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68 112,9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61 221,9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62 381,7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68 112,9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61 221,9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62 381,7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67 454,0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61 221,9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62 381,7</w:t>
            </w:r>
          </w:p>
        </w:tc>
      </w:tr>
      <w:tr w:rsidR="00135F8D" w:rsidRPr="00C67B9E" w:rsidTr="00135F8D">
        <w:trPr>
          <w:trHeight w:val="6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67 454,0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61 221,9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62 381,7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муниципальным имуществом"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3 878,9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4 034,2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муниципальным имуществом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3 878,9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4 034,2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829,3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3 742,1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3 891,9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162,5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136,8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142,3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эффективного управления и распоряжения земельными ресурсами"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1 734,0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1 893,5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эффективного управления и распоряжения земельными ресурсами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1 734,0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1 820,7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1 893,5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1 734,0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1 820,7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1 893,5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"Уплата взносов на капитальный ремонт объектов муниципальной собственности"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объектов муниципальной собственности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"Содержание объектов муниципальной собственности"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15 533,6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15 517,4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16 135,3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 объектов муниципальной собственности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15 533,6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15 517,4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16 135,3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0120400001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15 533,6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15 517,4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16 135,3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48 735,9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40 004,9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40 318,7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48 735,9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40 004,9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40 318,7</w:t>
            </w:r>
          </w:p>
        </w:tc>
      </w:tr>
      <w:tr w:rsidR="00135F8D" w:rsidRPr="00C67B9E" w:rsidTr="00135F8D">
        <w:trPr>
          <w:trHeight w:val="619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45 618,0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36 543,9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36 780,8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3 115,3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3 451,7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3 528,6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9,3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6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40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40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643,5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40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311 866,4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50 384,7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13 337,8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295 207,1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36 589,0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42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295 207,1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36 589,0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"Переселение граждан"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295 207,1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36 589,0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70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устойчивого сокращения непригодного для проживания жилищного фонда (Иркутская область)"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295 207,1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36 589,0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192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</w:t>
            </w:r>
            <w:proofErr w:type="gramEnd"/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268 995,2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34 313,2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113 395,7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155 599,5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34 313,2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162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  <w:proofErr w:type="gram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22 018,0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1 911,6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5 332,1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16 685,9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1 911,6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166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бюджета Ангарского городского округа</w:t>
            </w:r>
            <w:proofErr w:type="gram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4 193,9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42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1 015,6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42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3 178,3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364,1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"Энергосбережение и повышение энергетической эффективности"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"Создание условий для повышения </w:t>
            </w:r>
            <w:proofErr w:type="spellStart"/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инженерной инфраструктуры муниципальной собственности"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130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генерирующих объектов на основе возобновляемых источников энергии, модернизация и реконструкция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энергогенерирующего</w:t>
            </w:r>
            <w:proofErr w:type="spellEnd"/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оборудования с альтернативными источниками энергии, и содействие развитию и модернизации электроэнергетики в Иркутской области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09202S2954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09202S2954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2 246,6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28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09202S2954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359,5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09202S2954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1 887,1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14 412,7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13 795,7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13 337,8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"Экономическое развитие и эффективное управление"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"Уплата взносов на капитальный ремонт объектов муниципальной собственности"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взносов на капитальный ремонт объектов муниципальной собственности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12 830,5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0120300001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13 763,0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13 288,4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12 830,5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507,3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взносов на капитальный ремонт общего имущества в многоквартирных домах"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373,1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504,3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373,1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135F8D" w:rsidRPr="00C67B9E" w:rsidTr="00135F8D">
        <w:trPr>
          <w:trHeight w:val="6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на капитальный ремонт общего имущества в </w:t>
            </w: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многоквартирных домах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134,2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24,7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24,7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135F8D" w:rsidRPr="00C67B9E" w:rsidTr="00135F8D">
        <w:trPr>
          <w:trHeight w:val="6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"Эффективное управление и распоряжение земельными ресурсами и муниципальным имуществом Ангарского городского округа"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управлению муниципальным имуществом администрации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Комитета по управлению муниципальным имуществом администрации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0120500100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24,7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37 937,9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21 137,9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30 699,4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37 937,9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21 137,9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30 699,4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37 937,9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21 137,9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30 699,4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"Содействие развитию ипотечного жилищного кредитования и жилищному строительству"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3 793,8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18 590,5</w:t>
            </w:r>
          </w:p>
        </w:tc>
      </w:tr>
      <w:tr w:rsidR="00135F8D" w:rsidRPr="00C67B9E" w:rsidTr="00135F8D">
        <w:trPr>
          <w:trHeight w:val="6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социальных выплат населению на оплату </w:t>
            </w: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первоначального взноса при приобретении (строительстве) жилья"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3 793,8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18 590,5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Предоставление социальных выплат населению на оплату первоначального взноса при приобретении (строительстве) жилья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3 793,8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18 590,5</w:t>
            </w:r>
          </w:p>
        </w:tc>
      </w:tr>
      <w:tr w:rsidR="00135F8D" w:rsidRPr="00C67B9E" w:rsidTr="00135F8D">
        <w:trPr>
          <w:trHeight w:val="3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0210100001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3 793,8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9 029,0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18 590,5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"Жилье для работников бюджетной сферы"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135F8D" w:rsidRPr="00C67B9E" w:rsidTr="00135F8D">
        <w:trPr>
          <w:trHeight w:val="6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"Предоставление работникам бюджетной сферы компенсации платы по договору найма жилья"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платы по договору найма жилья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3 313,0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3 313,0</w:t>
            </w:r>
          </w:p>
        </w:tc>
      </w:tr>
      <w:tr w:rsidR="00135F8D" w:rsidRPr="00C67B9E" w:rsidTr="00135F8D">
        <w:trPr>
          <w:trHeight w:val="60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работникам бюджетной сферы компенсации процентных ставок по полученным кредитам"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работникам бюджетной сферы компенсации процентных ставок по полученным кредитам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0230300001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0230300001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"Молодым семьям – доступное жилье"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30 830,6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135F8D" w:rsidRPr="00C67B9E" w:rsidTr="00135F8D">
        <w:trPr>
          <w:trHeight w:val="6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30 800,6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жилья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8 795,9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выплаты населению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8 795,9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8 795,9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обеспечению жильем молодых семей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C67B9E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30 665,0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30 665,0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8 770,2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13 592,5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02401L4970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8 302,3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жилищных условий молодых семей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0240172660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0240172660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60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молодым семьям компенсации процентных ставок по полученным кредитам"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компенсации процентных ставок по полученным кредитам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0240200001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экономике и финансам администрации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135 865,3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152 717,0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152 902,1</w:t>
            </w:r>
          </w:p>
        </w:tc>
      </w:tr>
      <w:tr w:rsidR="00135F8D" w:rsidRPr="00C67B9E" w:rsidTr="00135F8D">
        <w:trPr>
          <w:trHeight w:val="282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135 472,3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152 358,4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152 543,5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64 564,3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56 340,2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56 508,0</w:t>
            </w:r>
          </w:p>
        </w:tc>
      </w:tr>
      <w:tr w:rsidR="00135F8D" w:rsidRPr="00C67B9E" w:rsidTr="00135F8D">
        <w:trPr>
          <w:trHeight w:val="61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61 530,4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50 508,0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Ангарского городского округа "Экономическое развитие и эффективное управление"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61 530,4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61 530,4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61 530,4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61 530,4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50 340,2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50 508,0</w:t>
            </w:r>
          </w:p>
        </w:tc>
      </w:tr>
      <w:tr w:rsidR="00135F8D" w:rsidRPr="00C67B9E" w:rsidTr="00135F8D">
        <w:trPr>
          <w:trHeight w:val="619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60 440,0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48 341,8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48 567,8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1 088,9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1 996,9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1 938,7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3 033,9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6 000,0</w:t>
            </w:r>
          </w:p>
        </w:tc>
      </w:tr>
      <w:tr w:rsidR="00135F8D" w:rsidRPr="00C67B9E" w:rsidTr="00135F8D">
        <w:trPr>
          <w:trHeight w:val="31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3 033,9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3 033,9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135F8D" w:rsidRPr="00C67B9E" w:rsidTr="00135F8D">
        <w:trPr>
          <w:trHeight w:val="42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средствами резервного фонда администрации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3 033,9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3 033,9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0130200300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3 033,9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Общеэкономические вопросы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358,6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отдельных областных государственных полномочий"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358,6</w:t>
            </w:r>
          </w:p>
        </w:tc>
      </w:tr>
      <w:tr w:rsidR="00135F8D" w:rsidRPr="00C67B9E" w:rsidTr="00135F8D">
        <w:trPr>
          <w:trHeight w:val="61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области регулирования тарифов в области обращения с твердыми коммунальными отходами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</w:t>
            </w:r>
          </w:p>
        </w:tc>
      </w:tr>
      <w:tr w:rsidR="00135F8D" w:rsidRPr="00C67B9E" w:rsidTr="00135F8D">
        <w:trPr>
          <w:trHeight w:val="619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45,5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2,3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310,8</w:t>
            </w:r>
          </w:p>
        </w:tc>
      </w:tr>
      <w:tr w:rsidR="00135F8D" w:rsidRPr="00C67B9E" w:rsidTr="00135F8D">
        <w:trPr>
          <w:trHeight w:val="619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325,8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296,0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0130473110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14,8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9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9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"Управление муниципальными финансами Ангарского городского округа"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9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муниципальными финансами Ангарского городского округа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6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0130100100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70 862,6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96 035,5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70 862,6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96 035,5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70 862,6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"Управление муниципальными финансами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70 862,6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"Управление муниципальным долгом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70 862,6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 долгом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70 862,6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96 035,5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0130300001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70 862,6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96 018,2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96 035,5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Дума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16 829,5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12 970,8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13 145,0</w:t>
            </w:r>
          </w:p>
        </w:tc>
      </w:tr>
      <w:tr w:rsidR="00135F8D" w:rsidRPr="00C67B9E" w:rsidTr="00135F8D">
        <w:trPr>
          <w:trHeight w:val="282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16 829,5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12 970,8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13 145,0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16 829,5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12 970,8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13 145,0</w:t>
            </w:r>
          </w:p>
        </w:tc>
      </w:tr>
      <w:tr w:rsidR="00135F8D" w:rsidRPr="00C67B9E" w:rsidTr="00135F8D">
        <w:trPr>
          <w:trHeight w:val="60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16 795,0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12 953,5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13 127,7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16 795,0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12 953,5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13 127,7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16 795,0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12 953,5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13 127,7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председателя Думы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4 301,6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3 199,9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3 201,2</w:t>
            </w:r>
          </w:p>
        </w:tc>
      </w:tr>
      <w:tr w:rsidR="00135F8D" w:rsidRPr="00C67B9E" w:rsidTr="00135F8D">
        <w:trPr>
          <w:trHeight w:val="619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4 301,6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3 199,9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3 201,2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депутата Думы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2 187,7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1 638,2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1 638,8</w:t>
            </w:r>
          </w:p>
        </w:tc>
      </w:tr>
      <w:tr w:rsidR="00135F8D" w:rsidRPr="00C67B9E" w:rsidTr="00135F8D">
        <w:trPr>
          <w:trHeight w:val="619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2 187,7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1 638,2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1 638,8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аппарата Думы Ангарского городского округа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10 305,7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8 115,4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8 287,7</w:t>
            </w:r>
          </w:p>
        </w:tc>
      </w:tr>
      <w:tr w:rsidR="00135F8D" w:rsidRPr="00C67B9E" w:rsidTr="00135F8D">
        <w:trPr>
          <w:trHeight w:val="619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9 893,0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7 612,0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7 815,6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410,7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501,4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470,1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8100300000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17,3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Думы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135F8D" w:rsidRPr="00C67B9E" w:rsidTr="00135F8D">
        <w:trPr>
          <w:trHeight w:val="61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аппаратом Думы Ангарского городского округа </w:t>
            </w: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отдельных функций, связанных с муниципальным управлением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Денежная премия лицу, которому присвоено звание "Почетный гражданин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8100400513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17,3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14 036,8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11 025,1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11 205,9</w:t>
            </w:r>
          </w:p>
        </w:tc>
      </w:tr>
      <w:tr w:rsidR="00135F8D" w:rsidRPr="00C67B9E" w:rsidTr="00135F8D">
        <w:trPr>
          <w:trHeight w:val="282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14 036,8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11 025,1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11 205,9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14 036,8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11 025,1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11 205,9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14 036,8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11 025,1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11 205,9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14 036,8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11 025,1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11 205,9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Контрольно-счетной палаты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14 036,8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11 025,1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11 205,9</w:t>
            </w:r>
          </w:p>
        </w:tc>
      </w:tr>
      <w:tr w:rsidR="00135F8D" w:rsidRPr="00C67B9E" w:rsidTr="00135F8D">
        <w:trPr>
          <w:trHeight w:val="3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руководителя Контрольно-счетной палаты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2 561,2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1 989,0</w:t>
            </w:r>
          </w:p>
        </w:tc>
      </w:tr>
      <w:tr w:rsidR="00135F8D" w:rsidRPr="00C67B9E" w:rsidTr="00135F8D">
        <w:trPr>
          <w:trHeight w:val="619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2 561,2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1 989,9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1 989,0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аппарата Контрольно-счетной палаты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11 475,6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9 035,2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9 216,9</w:t>
            </w:r>
          </w:p>
        </w:tc>
      </w:tr>
      <w:tr w:rsidR="00135F8D" w:rsidRPr="00C67B9E" w:rsidTr="00135F8D">
        <w:trPr>
          <w:trHeight w:val="619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казенными учреждениями, органами управления государственными внебюджетными фондами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10 777,9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7 866,0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8 042,3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8200200000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697,7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1 169,2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1 174,6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4 285 406,4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3 350 015,3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3 137 036,6</w:t>
            </w:r>
          </w:p>
        </w:tc>
      </w:tr>
      <w:tr w:rsidR="00135F8D" w:rsidRPr="00C67B9E" w:rsidTr="00135F8D">
        <w:trPr>
          <w:trHeight w:val="282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623 372,0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525 540,7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581 699,0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3 413 802,4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2 578 149,2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2 308 638,1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248 232,0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246 325,4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246 699,5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4 247 638,0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3 300 450,8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3 087 472,1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1 820 141,1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1 396 477,1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1 292 107,7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1 819 111,1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1 395 447,1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1 291 077,7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1 800 121,7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1 379 779,2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1 268 836,3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и обеспечение общедоступного и бесплатного </w:t>
            </w: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образования"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1 800 121,7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1 379 779,2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1 268 836,3</w:t>
            </w:r>
          </w:p>
        </w:tc>
      </w:tr>
      <w:tr w:rsidR="00135F8D" w:rsidRPr="00C67B9E" w:rsidTr="00135F8D">
        <w:trPr>
          <w:trHeight w:val="6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муниципального задания на оказание муниципальных услуг по организации и обеспечению общедоступного и бесплатного дошкольного образования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166 376,3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129 415,6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149 923,4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166 376,3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129 415,6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149 923,4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питанием детей льготной категории в учреждениях дошкольного образования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28 934,2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29 802,9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33 970,0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0610100002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28 934,2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29 802,9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33 970,0</w:t>
            </w:r>
          </w:p>
        </w:tc>
      </w:tr>
      <w:tr w:rsidR="00135F8D" w:rsidRPr="00C67B9E" w:rsidTr="00135F8D">
        <w:trPr>
          <w:trHeight w:val="6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1 604 811,2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1 220 560,7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1 084 942,9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0610173010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1 604 811,2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1 220 560,7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1 084 942,9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</w:tr>
      <w:tr w:rsidR="00135F8D" w:rsidRPr="00C67B9E" w:rsidTr="00135F8D">
        <w:trPr>
          <w:trHeight w:val="6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среднесуточным набором продуктов питания детей, находящихся под диспансерным наблюдением у фтизиатра"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</w:tr>
      <w:tr w:rsidR="00135F8D" w:rsidRPr="00C67B9E" w:rsidTr="00135F8D">
        <w:trPr>
          <w:trHeight w:val="99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среднесуточного набора продуктов питания детей, страдающих туберкулезной интоксикацией и (или) находящихся под диспансерным наблюдением у фтизиатра, посещающих группы оздоровительной направленности в муниципальных дошкольных </w:t>
            </w: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организациях, расположенных на территории Иркутской области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3 626,6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448,4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3 626,6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450,4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448,4</w:t>
            </w:r>
          </w:p>
        </w:tc>
      </w:tr>
      <w:tr w:rsidR="00135F8D" w:rsidRPr="00C67B9E" w:rsidTr="00135F8D">
        <w:trPr>
          <w:trHeight w:val="282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580,4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76,3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06206S2060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3 046,2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378,3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372,1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14 662,8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15 217,5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21 793,0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14 662,8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15 217,5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21 793,0</w:t>
            </w:r>
          </w:p>
        </w:tc>
      </w:tr>
      <w:tr w:rsidR="00135F8D" w:rsidRPr="00C67B9E" w:rsidTr="00135F8D">
        <w:trPr>
          <w:trHeight w:val="61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3 274,8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15 217,5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21 793,0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3 274,8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15 217,5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21 793,0</w:t>
            </w:r>
          </w:p>
        </w:tc>
      </w:tr>
      <w:tr w:rsidR="00135F8D" w:rsidRPr="00C67B9E" w:rsidTr="00135F8D">
        <w:trPr>
          <w:trHeight w:val="91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средств обучения и воспитания, необходимых для оснащения муниципальных дошкольных </w:t>
            </w: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06401S2977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11 388,0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06401S2977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11 388,0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0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06401S2977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1 822,1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06401S2977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9 565,9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2 181 229,2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1 719 161,6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1 587 156,8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2 181 229,2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1 719 161,6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1 587 156,8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1 936 604,0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1 454 739,7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1 330 955,4</w:t>
            </w:r>
          </w:p>
        </w:tc>
      </w:tr>
      <w:tr w:rsidR="00135F8D" w:rsidRPr="00C67B9E" w:rsidTr="00135F8D">
        <w:trPr>
          <w:trHeight w:val="60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обеспечение общедоступного и бесплатного начального общего, основного общего, среднего общего образования"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1 936 604,0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1 454 739,7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1 330 955,4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на оказание муниципальных услуг по организации и обеспечению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129 529,6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101 817,8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114 179,4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129 529,6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101 817,8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114 179,4</w:t>
            </w:r>
          </w:p>
        </w:tc>
      </w:tr>
      <w:tr w:rsidR="00135F8D" w:rsidRPr="00C67B9E" w:rsidTr="00135F8D">
        <w:trPr>
          <w:trHeight w:val="69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127 609,0</w:t>
            </w:r>
          </w:p>
        </w:tc>
      </w:tr>
      <w:tr w:rsidR="00135F8D" w:rsidRPr="00C67B9E" w:rsidTr="00135F8D">
        <w:trPr>
          <w:trHeight w:val="3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0610253031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127 609,0</w:t>
            </w:r>
          </w:p>
        </w:tc>
      </w:tr>
      <w:tr w:rsidR="00135F8D" w:rsidRPr="00C67B9E" w:rsidTr="00135F8D">
        <w:trPr>
          <w:trHeight w:val="9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1 679 465,4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1 225 312,9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1 089 167,0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0610273020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1 679 465,4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1 225 312,9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1 089 167,0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211 121,9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214 101,7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212 973,2</w:t>
            </w:r>
          </w:p>
        </w:tc>
      </w:tr>
      <w:tr w:rsidR="00135F8D" w:rsidRPr="00C67B9E" w:rsidTr="00135F8D">
        <w:trPr>
          <w:trHeight w:val="61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участия обучающихся муниципальных образовательных учреждений Ангарского городского округа в конкурсных мероприятиях различного уровня"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61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6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бесплатным питанием отдельных категорий обучающихся в муниципальных общеобразовательных учреждениях и частных </w:t>
            </w: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общеобразовательных организациях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188 617,1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191 676,2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191 558,9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6 188,5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5 036,8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5 036,8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6 188,5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5 036,8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5 036,8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  <w:proofErr w:type="gram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8 920,3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6 766,1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6 648,8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8 920,3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6 766,1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6 648,8</w:t>
            </w:r>
          </w:p>
        </w:tc>
      </w:tr>
      <w:tr w:rsidR="00135F8D" w:rsidRPr="00C67B9E" w:rsidTr="00135F8D">
        <w:trPr>
          <w:trHeight w:val="282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1 427,3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1 082,6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1 130,3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06209S2976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7 493,0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5 683,5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5 518,5</w:t>
            </w:r>
          </w:p>
        </w:tc>
      </w:tr>
      <w:tr w:rsidR="00135F8D" w:rsidRPr="00C67B9E" w:rsidTr="00135F8D">
        <w:trPr>
          <w:trHeight w:val="6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  <w:proofErr w:type="gram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173 508,3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179 873,3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179 873,3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173 508,3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179 873,3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179 873,3</w:t>
            </w:r>
          </w:p>
        </w:tc>
      </w:tr>
      <w:tr w:rsidR="00135F8D" w:rsidRPr="00C67B9E" w:rsidTr="00135F8D">
        <w:trPr>
          <w:trHeight w:val="342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20 821,0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21 584,8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21 584,8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32 064,3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39 572,1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39 572,1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 счет межбюджетных трансфертов из федерального </w:t>
            </w: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06209L3041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120 623,0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118 716,4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118 716,4</w:t>
            </w:r>
          </w:p>
        </w:tc>
      </w:tr>
      <w:tr w:rsidR="00135F8D" w:rsidRPr="00C67B9E" w:rsidTr="00135F8D">
        <w:trPr>
          <w:trHeight w:val="6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бесплатным питьевым молоком обучающихся 1 – 4 классов муниципальных общеобразовательных организаций в Иркутской области"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20 186,8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21 414,3</w:t>
            </w:r>
          </w:p>
        </w:tc>
      </w:tr>
      <w:tr w:rsidR="00135F8D" w:rsidRPr="00C67B9E" w:rsidTr="00135F8D">
        <w:trPr>
          <w:trHeight w:val="6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20 186,8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21 414,3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20 186,8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22 425,5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21 414,3</w:t>
            </w:r>
          </w:p>
        </w:tc>
      </w:tr>
      <w:tr w:rsidR="00135F8D" w:rsidRPr="00C67B9E" w:rsidTr="00135F8D">
        <w:trPr>
          <w:trHeight w:val="28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3 229,9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3 588,1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3 640,5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06210S2957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16 956,9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18 837,4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17 773,8</w:t>
            </w:r>
          </w:p>
        </w:tc>
      </w:tr>
      <w:tr w:rsidR="00135F8D" w:rsidRPr="00C67B9E" w:rsidTr="00135F8D">
        <w:trPr>
          <w:trHeight w:val="9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и функционирование в общеобразовательных организациях, расположенных в сельской местности и малых городах, центров образования цифрового, естественнонаучного и гуманитарных профилей "Точка роста" в рамках реализации регионального проекта "Современная школа" национального проекта "Образование"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062E100000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514960">
        <w:trPr>
          <w:trHeight w:val="722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функционирование в общеобразовательных организациях, расположенных в сельской местности и малых городах, центров образования цифрового, естественнонаучного и гуманитарных профилей </w:t>
            </w: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"Точка роста" в рамках реализации регионального проекта "Современная школа"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062E100001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062E100001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1 968,0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1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32 753,3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50 320,2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43 228,2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32 753,3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50 320,2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37 974,5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15 848,5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33 615,8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25 510,3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15 848,5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33 615,8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25 510,3</w:t>
            </w:r>
          </w:p>
        </w:tc>
      </w:tr>
      <w:tr w:rsidR="00135F8D" w:rsidRPr="00C67B9E" w:rsidTr="00135F8D">
        <w:trPr>
          <w:trHeight w:val="129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области, осуществляющих образовательную деятельность по образовательным </w:t>
            </w: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программам основного общего и (или) среднего общего образования, расположенных в сельских населенных пунктах Иркутской области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471,7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28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06401S2989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396,2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школьных автобусов для обеспечения безопасности школьных перевозок и ежедневного подвоза обучающихся к месту обучения и обратно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416,0</w:t>
            </w:r>
          </w:p>
        </w:tc>
      </w:tr>
      <w:tr w:rsidR="00135F8D" w:rsidRPr="00C67B9E" w:rsidTr="00135F8D">
        <w:trPr>
          <w:trHeight w:val="40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704,0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416,0</w:t>
            </w:r>
          </w:p>
        </w:tc>
      </w:tr>
      <w:tr w:rsidR="00135F8D" w:rsidRPr="00C67B9E" w:rsidTr="00135F8D">
        <w:trPr>
          <w:trHeight w:val="9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материально-технической базы имеющихся школьных столовых, пищеблоков, обеденных залов (приобретение технологического и холодильного оборудования) в рамках реализации "дорожной карты" (плана мероприятий) по обеспечению бесплатным горячим питанием всех обучающихся начальных классов)</w:t>
            </w:r>
            <w:proofErr w:type="gram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3 623,9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3 623,9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перечня проектов народных инициатив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12 048,2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11 904,8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12 048,2</w:t>
            </w:r>
          </w:p>
        </w:tc>
      </w:tr>
      <w:tr w:rsidR="00135F8D" w:rsidRPr="00C67B9E" w:rsidTr="00135F8D">
        <w:trPr>
          <w:trHeight w:val="30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5F8D" w:rsidRPr="00C67B9E" w:rsidTr="00135F8D">
        <w:trPr>
          <w:trHeight w:val="31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1 904,8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1 904,8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2 048,2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06401S2370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10 000,0</w:t>
            </w:r>
          </w:p>
        </w:tc>
      </w:tr>
      <w:tr w:rsidR="00135F8D" w:rsidRPr="00C67B9E" w:rsidTr="00135F8D">
        <w:trPr>
          <w:trHeight w:val="6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28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5F8D" w:rsidRPr="00C67B9E" w:rsidTr="00135F8D">
        <w:trPr>
          <w:trHeight w:val="3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06401S2934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9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в общеобразовательных организациях, расположенных в сельской местности и малых городах, условий для занятий физической культурой и спортом  в рамках реализации регионального проекта "Успех каждого ребенка"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5 253,7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5 253,7</w:t>
            </w:r>
          </w:p>
        </w:tc>
      </w:tr>
      <w:tr w:rsidR="00135F8D" w:rsidRPr="00C67B9E" w:rsidTr="00135F8D">
        <w:trPr>
          <w:trHeight w:val="3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5 253,7</w:t>
            </w:r>
          </w:p>
        </w:tc>
      </w:tr>
      <w:tr w:rsidR="00135F8D" w:rsidRPr="00C67B9E" w:rsidTr="00135F8D">
        <w:trPr>
          <w:trHeight w:val="28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893,2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 счет межбюджетных трансфертов из областного </w:t>
            </w: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3 986,4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 счет межбюджетных трансфертов из федерального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064E250971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374,1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153 240,7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119 174,3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135 758,2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"Профилактика правонарушений, экстремизма и терроризма"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"Профилактика правонарушений, экстремизма и терроризма"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экстремизма и терроризма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0510100001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153 190,7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119 124,3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135 708,2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"Доступность современного качественного образования"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153 090,7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118 770,8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135 376,7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детей"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153 090,7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118 770,8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135 376,7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детей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153 090,7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118 770,8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135 376,7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0610300001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153 090,7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118 770,8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135 376,7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514960">
        <w:trPr>
          <w:trHeight w:val="297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участия обучающихся муниципальных образовательных учреждений Ангарского городского округа в конкурсных мероприятиях </w:t>
            </w: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различного уровня"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69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совершенствованию кадрового потенциала"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совершенствованию кадрового потенциала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331,5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331,5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331,5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353,5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331,5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9 979,2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3 257,9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9 979,2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9 979,2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"Организация круглогодичного отдыха, оздоровления и занятости детей и подростков"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9 979,2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6 637,6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6 637,6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3 257,9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3 341,6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3 257,9</w:t>
            </w:r>
          </w:p>
        </w:tc>
      </w:tr>
      <w:tr w:rsidR="00135F8D" w:rsidRPr="00C67B9E" w:rsidTr="00135F8D">
        <w:trPr>
          <w:trHeight w:val="282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534,8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534,8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553,9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06203S2080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2 806,8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2 806,8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2 704,0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83 047,8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62 296,2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69 191,5</w:t>
            </w:r>
          </w:p>
        </w:tc>
      </w:tr>
      <w:tr w:rsidR="00135F8D" w:rsidRPr="00C67B9E" w:rsidTr="00135F8D">
        <w:trPr>
          <w:trHeight w:val="43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83 047,8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62 296,2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69 191,5</w:t>
            </w:r>
          </w:p>
        </w:tc>
      </w:tr>
      <w:tr w:rsidR="00135F8D" w:rsidRPr="00C67B9E" w:rsidTr="00135F8D">
        <w:trPr>
          <w:trHeight w:val="31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"Территория детства"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60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участия обучающихся муниципальных образовательных учреждений Ангарского городского округа в конкурсных мероприятиях различного уровня"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6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обучающихся муниципальных образовательных учреждений Ангарского городского округа в конкурсных мероприятиях различного уровня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системы мероприятий по профилактике вредных привычек и вовлечению подростков группы риска в позитивную деятельность"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системы мероприятий по профилактике вредных привычек и вовлечению подростков группы риска в позитивную деятельность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Службы психологического консультирования детей и их родителей"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Службы психологического консультирования детей и их родителей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0620400001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"Лидер в образовании"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135F8D" w:rsidRPr="00C67B9E" w:rsidTr="00135F8D">
        <w:trPr>
          <w:trHeight w:val="6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"Система мероприятий по выявлению и распространению эффективного инновационного опыта"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мероприятий по выявлению и распространению эффективного инновационного опыта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6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"Предоставление мер материального стимулирования гражданам, заключившим договор о целевом </w:t>
            </w:r>
            <w:proofErr w:type="gramStart"/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обучении по</w:t>
            </w:r>
            <w:proofErr w:type="gramEnd"/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высшего образования"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мер материального стимулирования гражданам, заключившим договор о целевом </w:t>
            </w:r>
            <w:proofErr w:type="gramStart"/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обучении по</w:t>
            </w:r>
            <w:proofErr w:type="gramEnd"/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высшего образования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0630300518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Программы"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81 937,8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62 106,2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69 051,5</w:t>
            </w:r>
          </w:p>
        </w:tc>
      </w:tr>
      <w:tr w:rsidR="00135F8D" w:rsidRPr="00C67B9E" w:rsidTr="00135F8D">
        <w:trPr>
          <w:trHeight w:val="60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образования администрации Ангарского городского округа</w:t>
            </w:r>
            <w:proofErr w:type="gramEnd"/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19 391,3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14 640,2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образования администрации Ангарского городского округа</w:t>
            </w:r>
            <w:proofErr w:type="gram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19 391,3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14 370,0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14 640,2</w:t>
            </w:r>
          </w:p>
        </w:tc>
      </w:tr>
      <w:tr w:rsidR="00135F8D" w:rsidRPr="00C67B9E" w:rsidTr="00135F8D">
        <w:trPr>
          <w:trHeight w:val="6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18 371,1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13 445,3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13 586,3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915,7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1 044,9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0650100100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9,0</w:t>
            </w:r>
          </w:p>
        </w:tc>
      </w:tr>
      <w:tr w:rsidR="00135F8D" w:rsidRPr="00C67B9E" w:rsidTr="00135F8D">
        <w:trPr>
          <w:trHeight w:val="61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10 121,1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7 539,5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8 594,4</w:t>
            </w:r>
          </w:p>
        </w:tc>
      </w:tr>
      <w:tr w:rsidR="00135F8D" w:rsidRPr="00C67B9E" w:rsidTr="00135F8D">
        <w:trPr>
          <w:trHeight w:val="6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подготовки, переподготовки, повышения квалификации кадров, проведения муниципальных олимпиад и конкурсов для обучающихся (воспитанников)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10 121,1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7 539,5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8 594,4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0650300001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10 121,1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7 539,5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8 594,4</w:t>
            </w:r>
          </w:p>
        </w:tc>
      </w:tr>
      <w:tr w:rsidR="00135F8D" w:rsidRPr="00C67B9E" w:rsidTr="00135F8D">
        <w:trPr>
          <w:trHeight w:val="61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поставки продуктов питания в муниципальные образовательные учреждения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37 432,5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28 803,7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32 830,8</w:t>
            </w:r>
          </w:p>
        </w:tc>
      </w:tr>
      <w:tr w:rsidR="00135F8D" w:rsidRPr="00C67B9E" w:rsidTr="00135F8D">
        <w:trPr>
          <w:trHeight w:val="6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поставки продуктов питания в муниципальные образовательные учреждения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37 432,5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28 803,7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32 830,8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0650400001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37 432,5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28 803,7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32 830,8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деятельности </w:t>
            </w: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МКУ "ЦФО и ОСО АГО"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14 992,9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11 393,0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12 986,1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МКУ "ЦФО и ОСО АГО"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14 992,9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11 393,0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12 986,1</w:t>
            </w:r>
          </w:p>
        </w:tc>
      </w:tr>
      <w:tr w:rsidR="00135F8D" w:rsidRPr="00C67B9E" w:rsidTr="00135F8D">
        <w:trPr>
          <w:trHeight w:val="6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14 632,7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11 118,8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12 673,5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349,5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274,2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312,6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0650500200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564,2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564,2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9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9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6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общегородских культурно-массовых мероприятий на территории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6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9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564,2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37 204,2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49 564,5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37 204,2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49 564,5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37 204,2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"Территория детства"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37 204,2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</w:tr>
      <w:tr w:rsidR="00135F8D" w:rsidRPr="00C67B9E" w:rsidTr="00135F8D">
        <w:trPr>
          <w:trHeight w:val="69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бесплатным питанием отдельных категорий обучающихся в муниципальных общеобразовательных учреждениях и частных общеобразовательных организациях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37 204,2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49 564,5</w:t>
            </w:r>
          </w:p>
        </w:tc>
      </w:tr>
      <w:tr w:rsidR="00135F8D" w:rsidRPr="00C67B9E" w:rsidTr="00135F8D">
        <w:trPr>
          <w:trHeight w:val="69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37 016,8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49 000,4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0620973050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37 016,8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49 000,4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49 000,4</w:t>
            </w:r>
          </w:p>
        </w:tc>
      </w:tr>
      <w:tr w:rsidR="00135F8D" w:rsidRPr="00C67B9E" w:rsidTr="00135F8D">
        <w:trPr>
          <w:trHeight w:val="102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564,1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0620973190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187,4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564,1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564,1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физической культуре и спорту администрации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404 103,4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341 138,8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312 327,8</w:t>
            </w:r>
          </w:p>
        </w:tc>
      </w:tr>
      <w:tr w:rsidR="00135F8D" w:rsidRPr="00C67B9E" w:rsidTr="00135F8D">
        <w:trPr>
          <w:trHeight w:val="282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363 632,0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282 175,1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312 327,8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40 471,4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58 963,7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514960">
        <w:trPr>
          <w:trHeight w:val="15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514960">
        <w:trPr>
          <w:trHeight w:val="30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61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72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муниципальных учреждений, оказывающих услуги по организации отдыха и оздоровления детей в Иркутской области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1 552,4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42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248,4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07103S2070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1 304,0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1 915,2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514960">
        <w:trPr>
          <w:trHeight w:val="278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1 915,2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9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1 915,2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9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1 915,2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6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общегородских культурно-массовых мероприятий на территории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1 915,2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6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1 915,2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45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9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1 749,2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400 635,8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341 138,8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312 327,8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258 561,2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259 802,4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202 571,7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257 711,9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258 953,1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201 722,4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240 607,7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243 183,8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185 352,4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178 990,2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172 628,4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185 130,8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176 059,7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170 109,5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182 211,9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176 059,7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170 109,5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182 211,9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 и соревнованиях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2 930,5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2 518,9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2 918,9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2 930,5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2 518,9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2 918,9</w:t>
            </w:r>
          </w:p>
        </w:tc>
      </w:tr>
      <w:tr w:rsidR="00135F8D" w:rsidRPr="00C67B9E" w:rsidTr="00135F8D">
        <w:trPr>
          <w:trHeight w:val="69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"Укрепление материально-технической базы учреждений, </w:t>
            </w: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61 144,0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70 555,4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</w:tr>
      <w:tr w:rsidR="00135F8D" w:rsidRPr="00C67B9E" w:rsidTr="00135F8D">
        <w:trPr>
          <w:trHeight w:val="6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Укрепление материально-технической базы учреждений, находящихся в ведении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14 989,7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221,6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14 989,7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360,5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221,6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объектов муниципальной собственности в сфере физической культуры и спорта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45 679,8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45 679,8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70 194,9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25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5F8D" w:rsidRPr="00C67B9E" w:rsidTr="00135F8D">
        <w:trPr>
          <w:trHeight w:val="3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7 308,8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11 231,2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07103S2630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38 371,0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58 963,7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60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28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474,5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28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5F8D" w:rsidRPr="00C67B9E" w:rsidTr="00135F8D">
        <w:trPr>
          <w:trHeight w:val="3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07103S2850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398,6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6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"Мероприятия в рамках реализации регионального </w:t>
            </w: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проекта "Спорт – норма жизни" (Иркутская область)"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071P500000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69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071P5S2997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42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071P5S2997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473,5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28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071P5S2997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071P5S2997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397,8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17 104,2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15 769,3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16 370,0</w:t>
            </w:r>
          </w:p>
        </w:tc>
      </w:tr>
      <w:tr w:rsidR="00135F8D" w:rsidRPr="00C67B9E" w:rsidTr="00135F8D">
        <w:trPr>
          <w:trHeight w:val="6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и проведения спортивных и физкультурных мероприятий"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13 713,1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12 888,1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13 075,7</w:t>
            </w:r>
          </w:p>
        </w:tc>
      </w:tr>
      <w:tr w:rsidR="00135F8D" w:rsidRPr="00C67B9E" w:rsidTr="00135F8D">
        <w:trPr>
          <w:trHeight w:val="61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муниципального задания по организации и проведению официальных физкультурных (физкультурно-оздоровительных) мероприятий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11 431,4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11 125,6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11 174,3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11 431,4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11 125,6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11 174,3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предусмотренные на содержание и обслуживание спортивных сооружений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2 281,7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1 762,5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1 901,4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0720100002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2 281,7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1 762,5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1 901,4</w:t>
            </w:r>
          </w:p>
        </w:tc>
      </w:tr>
      <w:tr w:rsidR="00135F8D" w:rsidRPr="00C67B9E" w:rsidTr="00135F8D">
        <w:trPr>
          <w:trHeight w:val="9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"Пропаганда, организация и проведение на территории Ангарского городского округа физкультурно-спортивных мероприятий, праздников, </w:t>
            </w: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соревнований среди различных слоев населения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</w:tr>
      <w:tr w:rsidR="00135F8D" w:rsidRPr="00C67B9E" w:rsidTr="00135F8D">
        <w:trPr>
          <w:trHeight w:val="6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Пропаганда, организация и проведение на территории Ангарского городского округа физкультурно-спортивных мероприятий, праздников, соревнований среди различных слоев населения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1 125,0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832,4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885,0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390,3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207,0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240,0</w:t>
            </w:r>
          </w:p>
        </w:tc>
      </w:tr>
      <w:tr w:rsidR="00135F8D" w:rsidRPr="00C67B9E" w:rsidTr="00135F8D">
        <w:trPr>
          <w:trHeight w:val="6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Всероссийского физкультурно-оздоровительного комплекса "Готов к труду и обороне" на территории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</w:tr>
      <w:tr w:rsidR="00135F8D" w:rsidRPr="00C67B9E" w:rsidTr="00135F8D">
        <w:trPr>
          <w:trHeight w:val="6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Всероссийского физкультурно-оздоровительного комплекса "Готов к труду и обороне" на территории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555,5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0720300001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555,5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"Адаптивная физическая культура"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1 463,8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1 463,8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0720400001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1 462,9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1 463,7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1 463,8</w:t>
            </w:r>
          </w:p>
        </w:tc>
      </w:tr>
      <w:tr w:rsidR="00135F8D" w:rsidRPr="00C67B9E" w:rsidTr="004D2327">
        <w:trPr>
          <w:trHeight w:val="297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"Физическая культура для граждан старшего поколения на территории Ангарского </w:t>
            </w: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 для граждан старшего поколения на территории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0720500001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849,3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186,9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186,9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1010600002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262,2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138,1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1020600002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138,1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№3 "Развитие Одинской территории"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физической культуры и спорта"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262,1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физкультурно-спортивных мероприятий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124,1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124,1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инструктора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1030500002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129 223,4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71 539,0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99 928,4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129 223,4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71 539,0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99 928,4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"Спортивный резерв"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125 534,9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67 850,5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96 239,9</w:t>
            </w:r>
          </w:p>
        </w:tc>
      </w:tr>
      <w:tr w:rsidR="00135F8D" w:rsidRPr="00C67B9E" w:rsidTr="00135F8D">
        <w:trPr>
          <w:trHeight w:val="6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работы в учреждениях, находящихся в ведении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72 491,7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67 850,5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73 643,7</w:t>
            </w:r>
          </w:p>
        </w:tc>
      </w:tr>
      <w:tr w:rsidR="00135F8D" w:rsidRPr="00C67B9E" w:rsidTr="00135F8D">
        <w:trPr>
          <w:trHeight w:val="6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организационно-массовой, оздоровительно-пропагандистской и спортивной подготовки на территории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72 491,7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67 850,5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73 643,7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72 491,7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67 850,5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73 643,7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участия команд Ангарского городского округа в официальных мероприятиях"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53 043,2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22 596,2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участия команд Ангарского городского округа </w:t>
            </w: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официальных мероприятиях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53 043,2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22 596,2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0710200001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53 043,2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22 596,2</w:t>
            </w:r>
          </w:p>
        </w:tc>
      </w:tr>
      <w:tr w:rsidR="00135F8D" w:rsidRPr="00C67B9E" w:rsidTr="00135F8D">
        <w:trPr>
          <w:trHeight w:val="3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"Спорт для всех"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"Дворовый спорт на территории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Дворовый спорт на территории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3 688,5</w:t>
            </w:r>
          </w:p>
        </w:tc>
      </w:tr>
      <w:tr w:rsidR="00135F8D" w:rsidRPr="00C67B9E" w:rsidTr="00135F8D">
        <w:trPr>
          <w:trHeight w:val="3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0720600001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3 688,5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12 851,2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9 827,7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физической культуры и спорта"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12 851,2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реализации муниципальной программы"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12 851,2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физической культуре и спорту администрации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12 851,2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135F8D" w:rsidRPr="00C67B9E" w:rsidTr="00135F8D">
        <w:trPr>
          <w:trHeight w:val="69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физической культуре и спорту администрации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12 851,2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9 797,4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9 827,7</w:t>
            </w:r>
          </w:p>
        </w:tc>
      </w:tr>
      <w:tr w:rsidR="00135F8D" w:rsidRPr="00C67B9E" w:rsidTr="00135F8D">
        <w:trPr>
          <w:trHeight w:val="6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12 389,0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9 349,3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9 369,9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461,2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446,1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455,8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0730100100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культуре и молодежной политике администрации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405 602,8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325 319,6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358 891,9</w:t>
            </w:r>
          </w:p>
        </w:tc>
      </w:tr>
      <w:tr w:rsidR="00135F8D" w:rsidRPr="00C67B9E" w:rsidTr="00135F8D">
        <w:trPr>
          <w:trHeight w:val="282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402 415,4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324 621,9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358 808,2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697,7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83,7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2 253,1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198 807,2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156 200,9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180 336,3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182 692,5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143 388,2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166 602,9</w:t>
            </w:r>
          </w:p>
        </w:tc>
      </w:tr>
      <w:tr w:rsidR="00135F8D" w:rsidRPr="00C67B9E" w:rsidTr="00135F8D">
        <w:trPr>
          <w:trHeight w:val="3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165 020,2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127 408,2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149 869,4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164 114,4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148 764,9</w:t>
            </w:r>
          </w:p>
        </w:tc>
      </w:tr>
      <w:tr w:rsidR="00135F8D" w:rsidRPr="00C67B9E" w:rsidTr="00135F8D">
        <w:trPr>
          <w:trHeight w:val="40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предоставления дополнительного образования в сфере культуры"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164 114,4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148 764,9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дополнительного образования в сфере культуры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164 114,4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148 764,9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0810300001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164 114,4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125 689,3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148 764,9</w:t>
            </w:r>
          </w:p>
        </w:tc>
      </w:tr>
      <w:tr w:rsidR="00135F8D" w:rsidRPr="00C67B9E" w:rsidTr="00135F8D">
        <w:trPr>
          <w:trHeight w:val="3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1 044,5</w:t>
            </w:r>
          </w:p>
        </w:tc>
      </w:tr>
      <w:tr w:rsidR="00135F8D" w:rsidRPr="00C67B9E" w:rsidTr="00135F8D">
        <w:trPr>
          <w:trHeight w:val="9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работы методического объединения, проведение мероприятий для обучающихся в учреждениях </w:t>
            </w: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дополнительного образования в сфере культуры Ангарского городского округа, участие обучающихся в фестивалях, смотрах, конкурсах различного уровня"</w:t>
            </w:r>
            <w:proofErr w:type="gram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135F8D" w:rsidRPr="00C67B9E" w:rsidTr="00135F8D">
        <w:trPr>
          <w:trHeight w:val="102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работы методического объединения, проведение мероприятий для обучающихся в учреждениях дополнительного образования в сфере культуры Ангарского городского округа, участие обучающихся в фестивалях, смотрах, конкурсах различного уровня</w:t>
            </w:r>
            <w:proofErr w:type="gram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414,5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414,5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35F8D" w:rsidRPr="00C67B9E" w:rsidTr="00135F8D">
        <w:trPr>
          <w:trHeight w:val="72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35F8D" w:rsidRPr="00C67B9E" w:rsidTr="00135F8D">
        <w:trPr>
          <w:trHeight w:val="39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музыкальных инструментов, оборудования и материалов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888,4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Мероприятия, направленные на укрепление материально-технической базы и обеспечение безопасности учреждений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0830300003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17 672,3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15 980,0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16 733,5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17 672,3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15 980,0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16 733,5</w:t>
            </w:r>
          </w:p>
        </w:tc>
      </w:tr>
      <w:tr w:rsidR="00135F8D" w:rsidRPr="00C67B9E" w:rsidTr="00135F8D">
        <w:trPr>
          <w:trHeight w:val="6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17 672,3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15 980,0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16 733,5</w:t>
            </w:r>
          </w:p>
        </w:tc>
      </w:tr>
      <w:tr w:rsidR="00135F8D" w:rsidRPr="00C67B9E" w:rsidTr="00135F8D">
        <w:trPr>
          <w:trHeight w:val="6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17 672,3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15 980,0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16 733,5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17 672,3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15 980,0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16 733,5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16 114,7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12 812,7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13 733,4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5F8D" w:rsidRPr="00C67B9E" w:rsidTr="00135F8D">
        <w:trPr>
          <w:trHeight w:val="31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1010700001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№2 "Развитие Савватеевской территории"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5F8D" w:rsidRPr="00C67B9E" w:rsidTr="00135F8D">
        <w:trPr>
          <w:trHeight w:val="40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5F8D" w:rsidRPr="00C67B9E" w:rsidTr="00135F8D">
        <w:trPr>
          <w:trHeight w:val="3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1020700001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5F8D" w:rsidRPr="00C67B9E" w:rsidTr="00135F8D">
        <w:trPr>
          <w:trHeight w:val="31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молодежной политики"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5F8D" w:rsidRPr="00C67B9E" w:rsidTr="00135F8D">
        <w:trPr>
          <w:trHeight w:val="3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1030600001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"Молодежная политика"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16 054,7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12 752,7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13 583,4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инфраструктуры отрасли "Молодежная политика"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14 634,7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12 231,1</w:t>
            </w:r>
          </w:p>
        </w:tc>
      </w:tr>
      <w:tr w:rsidR="00135F8D" w:rsidRPr="00C67B9E" w:rsidTr="00135F8D">
        <w:trPr>
          <w:trHeight w:val="6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культурно-досуговой и социально-воспитательной работы с детьми и молодежью в клубах по месту жительства, молодежных центрах"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14 634,7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12 117,4</w:t>
            </w:r>
          </w:p>
        </w:tc>
      </w:tr>
      <w:tr w:rsidR="00135F8D" w:rsidRPr="00C67B9E" w:rsidTr="00135F8D">
        <w:trPr>
          <w:trHeight w:val="6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культурно-досуговой и социально-воспитательной работы с детьми и молодежью в клубах по месту жительства, молодежных центрах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14 634,7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11 582,7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12 117,4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Предоставление субсидий бюджетным, автономным </w:t>
            </w: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14 634,7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11 582,7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12 117,4</w:t>
            </w:r>
          </w:p>
        </w:tc>
      </w:tr>
      <w:tr w:rsidR="00135F8D" w:rsidRPr="00C67B9E" w:rsidTr="00135F8D">
        <w:trPr>
          <w:trHeight w:val="6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"Укрепление материально-технической базы, капитальный ремонт клубов по месту жительства"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135F8D" w:rsidRPr="00C67B9E" w:rsidTr="00135F8D">
        <w:trPr>
          <w:trHeight w:val="3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базы, капитальный ремонт клубов по месту жительства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</w:tc>
      </w:tr>
      <w:tr w:rsidR="00135F8D" w:rsidRPr="00C67B9E" w:rsidTr="00135F8D">
        <w:trPr>
          <w:trHeight w:val="39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113,7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"Вовлечение молодежи в позитивные социальные практики"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мероприятий, направленных на позитивные возможности социализации и самореализации молодежи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35F8D" w:rsidRPr="00C67B9E" w:rsidTr="00135F8D">
        <w:trPr>
          <w:trHeight w:val="6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позитивные возможности социализации и самореализации молодежи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35F8D" w:rsidRPr="00C67B9E" w:rsidTr="00135F8D">
        <w:trPr>
          <w:trHeight w:val="31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528,0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135F8D" w:rsidRPr="00C67B9E" w:rsidTr="00135F8D">
        <w:trPr>
          <w:trHeight w:val="31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"Поддержка молодежных общественных инициатив и проектов, в том числе в сфере добровольчества (</w:t>
            </w:r>
            <w:proofErr w:type="spellStart"/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конкурсной основе"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5F8D" w:rsidRPr="00C67B9E" w:rsidTr="00135F8D">
        <w:trPr>
          <w:trHeight w:val="6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молодежных общественных инициатив и проектов, в том числе в сфере добровольчества </w:t>
            </w: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 конкурсной основе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1220200001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35F8D" w:rsidRPr="00C67B9E" w:rsidTr="00135F8D">
        <w:trPr>
          <w:trHeight w:val="3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"Гражданско-патриотическое воспитание молодежи"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мероприятий гражданско-патриотической направленности для молодежи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гражданско-патриотической направленности для молодежи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174,0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1230100001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206,0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"Профилактика социально-негативных явлений и экстремизма в детской и молодежной среде"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135F8D" w:rsidRPr="00C67B9E" w:rsidTr="00135F8D">
        <w:trPr>
          <w:trHeight w:val="6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35F8D" w:rsidRPr="00C67B9E" w:rsidTr="00135F8D">
        <w:trPr>
          <w:trHeight w:val="6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Информационно-пропагандистская работа по профилактике наркомании и иных социально-негативных явлений среди детей и молодежи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135F8D" w:rsidRPr="00C67B9E" w:rsidTr="00135F8D">
        <w:trPr>
          <w:trHeight w:val="6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"Проведение мероприятий для детей и молодежи Ангарского городского округа по профилактике экстремизма"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 Ангарского городского округа по профилактике экстремизма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1240200001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"Интеграция в жизнь общества детей и молодежи, оказавшихся в трудной жизненной ситуации"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135F8D" w:rsidRPr="00C67B9E" w:rsidTr="00135F8D">
        <w:trPr>
          <w:trHeight w:val="6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культурно-досуговых и социально-воспитательных мероприятий для детей и молодежи Ангарского городского округа, оказавшихся в трудной жизненной ситуации"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135F8D" w:rsidRPr="00C67B9E" w:rsidTr="00135F8D">
        <w:trPr>
          <w:trHeight w:val="6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культурно-досуговых и социально-воспитательных мероприятий для детей и молодежи Ангарского городского округа, оказавшейся в трудной жизненной ситуации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52,3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"Изготовление социальной рекламы"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социальной рекламы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35F8D" w:rsidRPr="00C67B9E" w:rsidTr="00135F8D">
        <w:trPr>
          <w:trHeight w:val="3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206 795,6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169 118,7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178 555,6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191 264,1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157 010,5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166 260,4</w:t>
            </w:r>
          </w:p>
        </w:tc>
      </w:tr>
      <w:tr w:rsidR="00135F8D" w:rsidRPr="00C67B9E" w:rsidTr="00135F8D">
        <w:trPr>
          <w:trHeight w:val="3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172 745,6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138 297,0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146 331,2</w:t>
            </w:r>
          </w:p>
        </w:tc>
      </w:tr>
      <w:tr w:rsidR="00135F8D" w:rsidRPr="00C67B9E" w:rsidTr="00135F8D">
        <w:trPr>
          <w:trHeight w:val="40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"Муниципальные услуги в сфере культуры и дополнительного образования в сфере культуры"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151 448,3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131 237,7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140 047,5</w:t>
            </w:r>
          </w:p>
        </w:tc>
      </w:tr>
      <w:tr w:rsidR="00135F8D" w:rsidRPr="00C67B9E" w:rsidTr="00135F8D">
        <w:trPr>
          <w:trHeight w:val="61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"Организация работы постоянной экспозиции с экскурсионным и </w:t>
            </w:r>
            <w:proofErr w:type="spellStart"/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14 042,2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11 888,4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12 300,0</w:t>
            </w:r>
          </w:p>
        </w:tc>
      </w:tr>
      <w:tr w:rsidR="00135F8D" w:rsidRPr="00C67B9E" w:rsidTr="00135F8D">
        <w:trPr>
          <w:trHeight w:val="61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постоянной экспозиции с экскурсионным и </w:t>
            </w:r>
            <w:proofErr w:type="spellStart"/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безэкскурсионным</w:t>
            </w:r>
            <w:proofErr w:type="spellEnd"/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обслуживанием и экспозиций временных выставок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14 042,2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11 888,4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12 300,0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14 042,2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11 888,4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12 300,0</w:t>
            </w:r>
          </w:p>
        </w:tc>
      </w:tr>
      <w:tr w:rsidR="00135F8D" w:rsidRPr="00C67B9E" w:rsidTr="00135F8D">
        <w:trPr>
          <w:trHeight w:val="61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информационно-библиотечного обслуживания населения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76 222,5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67 539,3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70 247,5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информационно-библиотечного обслуживания населения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76 222,5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67 539,3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70 247,5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76 222,5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67 539,3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70 247,5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"Создание условий для организации досуга и обеспечения жителей Ангарского городского округа услугами массового отдыха"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61 183,6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51 810,0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57 500,0</w:t>
            </w:r>
          </w:p>
        </w:tc>
      </w:tr>
      <w:tr w:rsidR="00135F8D" w:rsidRPr="00C67B9E" w:rsidTr="004D2327">
        <w:trPr>
          <w:trHeight w:val="297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организации досуга и обеспечения жителей Ангарского городского округа </w:t>
            </w: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услугами массового отдыха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61 183,6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51 810,0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57 500,0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0810400001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61 183,6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51 810,0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57 500,0</w:t>
            </w:r>
          </w:p>
        </w:tc>
      </w:tr>
      <w:tr w:rsidR="00135F8D" w:rsidRPr="00C67B9E" w:rsidTr="00135F8D">
        <w:trPr>
          <w:trHeight w:val="43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17 961,7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6 150,0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"Реализация творческих проектов на территории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творческих проектов на территории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0820300001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135F8D" w:rsidRPr="00C67B9E" w:rsidTr="00135F8D">
        <w:trPr>
          <w:trHeight w:val="6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культурно-просветительских, культурно-досуговых и культурно-массовых мероприятий"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35F8D" w:rsidRPr="00C67B9E" w:rsidTr="00135F8D">
        <w:trPr>
          <w:trHeight w:val="42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культурно-просветительских, культурно-досуговых и культурно-массовых мероприятий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0820400001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778,9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800,0</w:t>
            </w:r>
          </w:p>
        </w:tc>
      </w:tr>
      <w:tr w:rsidR="00135F8D" w:rsidRPr="00C67B9E" w:rsidTr="00135F8D">
        <w:trPr>
          <w:trHeight w:val="69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и проведение общегородских культурно-массовых мероприятий на территории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16 807,7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4 950,0</w:t>
            </w:r>
          </w:p>
        </w:tc>
      </w:tr>
      <w:tr w:rsidR="00135F8D" w:rsidRPr="00C67B9E" w:rsidTr="00135F8D">
        <w:trPr>
          <w:trHeight w:val="6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общегородских культурно-массовых мероприятий на </w:t>
            </w: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территории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16 807,7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4 995,0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4 950,0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1 061,6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0820500001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15 746,1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4 870,0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4 870,0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инфраструктуры в сфере культуры"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3 335,6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"Приобретение и комплектование библиотечных фондов"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1 721,9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комплектование библиотечных фондов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32,9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100,8</w:t>
            </w:r>
          </w:p>
        </w:tc>
      </w:tr>
      <w:tr w:rsidR="00135F8D" w:rsidRPr="00C67B9E" w:rsidTr="00135F8D">
        <w:trPr>
          <w:trHeight w:val="282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17,1</w:t>
            </w:r>
          </w:p>
        </w:tc>
      </w:tr>
      <w:tr w:rsidR="00135F8D" w:rsidRPr="00C67B9E" w:rsidTr="00135F8D">
        <w:trPr>
          <w:trHeight w:val="42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08302S2102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83,7</w:t>
            </w:r>
          </w:p>
        </w:tc>
      </w:tr>
      <w:tr w:rsidR="00135F8D" w:rsidRPr="00C67B9E" w:rsidTr="00135F8D">
        <w:trPr>
          <w:trHeight w:val="78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08302L519F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1 586,2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40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08302L519F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1 586,2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0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5F8D" w:rsidRPr="00C67B9E" w:rsidTr="00135F8D">
        <w:trPr>
          <w:trHeight w:val="40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 счет бюджета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08302L519F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40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08302L519F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333,1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40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08302L519F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1 253,1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6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муниципальных учреждений, находящихся в ведении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1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домов культуры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728,6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0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116,6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08303S2100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деятельности модельных муниципальных библиотек"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деятельности модельных муниципальных библиотек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613,7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08305S2946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515,5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4D2327">
        <w:trPr>
          <w:trHeight w:val="15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"Мероприятия в рамках реализации регионального проекта "Цифровая культура" </w:t>
            </w: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(Иркутская область)"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083A300000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</w:t>
            </w:r>
            <w:proofErr w:type="gramEnd"/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</w:t>
            </w:r>
            <w:proofErr w:type="spellEnd"/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виртуальных концертных залов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083A354530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083A354530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083A354530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18 468,5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18 663,5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19 879,2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135F8D" w:rsidRPr="00C67B9E" w:rsidTr="00135F8D">
        <w:trPr>
          <w:trHeight w:val="61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1010500002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9 465,1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9 455,6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10 020,8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9 465,1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9 455,6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10 020,8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9 297,2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9 275,6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9 780,8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9 297,2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9 275,6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9 780,8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культурно-массовых мероприятий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1020500003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8 886,2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9 054,9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9 608,4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"Организация культурного досуга населения"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8 886,2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9 054,9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9 608,4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организации работы творческих коллективов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8 571,2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8 739,9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9 208,4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8 571,2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8 739,9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9 208,4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350,0</w:t>
            </w:r>
          </w:p>
        </w:tc>
      </w:tr>
      <w:tr w:rsidR="00135F8D" w:rsidRPr="00C67B9E" w:rsidTr="00135F8D">
        <w:trPr>
          <w:trHeight w:val="61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общегородских культурно-массовых мероприятий на территории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1030400003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</w:t>
            </w: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маломобильных групп населения"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5F8D" w:rsidRPr="00C67B9E" w:rsidTr="00135F8D">
        <w:trPr>
          <w:trHeight w:val="9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5F8D" w:rsidRPr="00C67B9E" w:rsidTr="00135F8D">
        <w:trPr>
          <w:trHeight w:val="6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и других маломобильных групп населения приоритетных объектов образования, культуры, физической культуры и спорта путем строительства, реконструкции и увеличения стоимости основных средств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50,0</w:t>
            </w:r>
          </w:p>
        </w:tc>
      </w:tr>
      <w:tr w:rsidR="00135F8D" w:rsidRPr="00C67B9E" w:rsidTr="00135F8D">
        <w:trPr>
          <w:trHeight w:val="3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15 531,5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12 108,2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12 295,2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культуры"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15 531,5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12 108,2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12 295,2</w:t>
            </w:r>
          </w:p>
        </w:tc>
      </w:tr>
      <w:tr w:rsidR="00135F8D" w:rsidRPr="00C67B9E" w:rsidTr="00135F8D">
        <w:trPr>
          <w:trHeight w:val="42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"Реализация творческих потребностей населения Ангарского городского округа в сфере культуры"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именных стипендий мэра Ангарского городского округа одаренным детям в области культуры и искусства"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именных стипендий мэра Ангарского городского округа одаренным детям в области культуры и искусства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0820200507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297,0</w:t>
            </w:r>
          </w:p>
        </w:tc>
      </w:tr>
      <w:tr w:rsidR="00135F8D" w:rsidRPr="00C67B9E" w:rsidTr="00135F8D">
        <w:trPr>
          <w:trHeight w:val="3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№4 "Обеспечение реализации Программы"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15 234,5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11 811,2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11 998,2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деятельности Управления по культуре и молодежной политике администрации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15 234,5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11 811,2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11 998,2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культуре и молодежной политике администрации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15 234,5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11 811,2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11 998,2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14 616,1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11 125,7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11 186,3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0840100100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618,4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685,5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811,9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1 251 666,5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984 694,5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483 365,4</w:t>
            </w:r>
          </w:p>
        </w:tc>
      </w:tr>
      <w:tr w:rsidR="00135F8D" w:rsidRPr="00C67B9E" w:rsidTr="00135F8D">
        <w:trPr>
          <w:trHeight w:val="282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575 946,8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438 144,6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483 365,4</w:t>
            </w:r>
          </w:p>
        </w:tc>
      </w:tr>
      <w:tr w:rsidR="00135F8D" w:rsidRPr="00C67B9E" w:rsidTr="00135F8D">
        <w:trPr>
          <w:trHeight w:val="3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208 127,4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388 330,5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443 481,8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96 090,4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24 110,5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62 129,0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728 375,5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607 459,1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367 716,3</w:t>
            </w:r>
          </w:p>
        </w:tc>
      </w:tr>
      <w:tr w:rsidR="00135F8D" w:rsidRPr="00C67B9E" w:rsidTr="00135F8D">
        <w:trPr>
          <w:trHeight w:val="3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"Комфортная среда"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"Защита от негативного воздействия вод населения"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негативного воздействия вод населения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1320400001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667,1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3 000,0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119 857,8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28 614,3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58 022,7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транспортного комплекса"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119 857,8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28 614,3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58 022,7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"Развитие пассажирского транспорта и транспортной инфраструктуры"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119 857,8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28 614,3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58 022,7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транспортной доступности и комфортности пассажирских перевозок общественным транспортом на территории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119 809,8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28 562,3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57 970,7</w:t>
            </w:r>
          </w:p>
        </w:tc>
      </w:tr>
      <w:tr w:rsidR="00135F8D" w:rsidRPr="00C67B9E" w:rsidTr="00135F8D">
        <w:trPr>
          <w:trHeight w:val="60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транспортной доступности и комфортности пассажирских перевозок общественным транспортом на территории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119 809,8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28 562,3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57 970,7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6 368,0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414,8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113 441,8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28 147,5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57 555,9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транспортной (дорожной) инфраструктуры"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транспортной (дорожной) инфраструктуры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1510200001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Дорожное хозяйство </w:t>
            </w: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(дорожные фонды)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607 850,6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578 452,8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306 693,6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32 153,0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31 833,0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</w:t>
            </w:r>
          </w:p>
        </w:tc>
      </w:tr>
      <w:tr w:rsidR="00135F8D" w:rsidRPr="00C67B9E" w:rsidTr="00135F8D">
        <w:trPr>
          <w:trHeight w:val="61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35 000,0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583,0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69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31 250,0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1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101R153931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26 250,0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6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"Строительство, содержание и ремонт автомобильных дорог </w:t>
            </w: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пользования местного значения"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40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дорожного хозяйства"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604 767,2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546 299,8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271 693,6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дорожной инфраструктуры"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387 169,5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372 255,7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71 066,6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"Проектирование, строительство, капитальный ремонт автомобильных дорог"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3 098,8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7 783,2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капитальный ремонт автомобильных дорог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3 098,8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7 783,2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3 098,8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7 783,2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"Ремонт автомобильных дорог и внутриквартальных проездов"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34 984,7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40 017,2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63 283,4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автомобильных дорог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29 868,0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26 301,7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29 868,0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26 301,7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внутриквартальных проездов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21 011,8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36 981,7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5 252,4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36 981,7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1410200002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15 759,4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13 670,9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13 670,9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10 149,2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282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1 987,5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1 624,0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14102S2951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11 683,4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8 525,2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40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"Дорожная сеть"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352 094,8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329 139,7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6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352 094,8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329 139,7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186 608,3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283 432,4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282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15 342,0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45 097,2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238 335,2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171 266,3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165 486,5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45 707,3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282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12 143,0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7 313,2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38 394,1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153 343,5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"Обеспечение дорожной деятельности"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196 115,4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168 815,9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167 850,3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"Содержание автомобильных дорог общего пользования"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158 949,7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150 685,3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150 692,1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158 949,7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150 685,3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150 692,1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158 949,7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150 685,3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150 692,1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сетей наружного освещения"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37 165,7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18 130,6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17 158,2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сетей наружного освещения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37 165,7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18 130,6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17 158,2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1420200001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37 165,7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18 130,6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17 158,2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№3 "Обеспечение безопасности дорожного движения"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21 482,3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5 228,2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32 776,7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"Оснащение автомобильных дорог средствами безопасности дорожного движения"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6 830,4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 автомобильных дорог средствами безопасности дорожного движения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6 830,4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8 400,0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6 830,4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8 400,0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безопасности дорожных условий"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12 995,9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5 228,2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24 376,7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дорожных условий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12 995,9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5 228,2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24 376,7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12 995,9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5 228,2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24 376,7</w:t>
            </w:r>
          </w:p>
        </w:tc>
      </w:tr>
      <w:tr w:rsidR="00135F8D" w:rsidRPr="00C67B9E" w:rsidTr="00135F8D">
        <w:trPr>
          <w:trHeight w:val="6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"Безопасность дорожного движения (Иркутская область)"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1 656,0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143R3S9700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1 656,0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143R3S9700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1 656,0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25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5F8D" w:rsidRPr="00C67B9E" w:rsidTr="00135F8D">
        <w:trPr>
          <w:trHeight w:val="3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143R3S9700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143R3S9700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1 391,0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3 083,4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6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3 083,4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3 083,4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3 083,4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508 116,6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373 370,2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115 645,6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28 473,4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70 205,1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1 153,1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"Доступное жилье"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25 150,1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67 848,4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№5 "Переселение граждан"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25 150,1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67 848,4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61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"Обеспечение устойчивого сокращения непригодного для проживания жилищного фонда (Иркутская область)"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25 150,1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67 848,4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102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Снос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сносу, за счет средств бюджета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1 039,6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</w:t>
            </w: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1 039,6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192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средств, поступивших от Фонда содействия реформированию</w:t>
            </w:r>
            <w:proofErr w:type="gramEnd"/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24 110,5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62 129,0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24 110,5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62 129,0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162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  <w:proofErr w:type="gram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4 804,3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4 804,3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166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бюджета Ангарского городского округа</w:t>
            </w:r>
            <w:proofErr w:type="gram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42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915,1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2 356,7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"Капитальный ремонт объектов жилищного фонда"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3 111,2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2 356,7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</w:tr>
      <w:tr w:rsidR="00135F8D" w:rsidRPr="00C67B9E" w:rsidTr="00135F8D">
        <w:trPr>
          <w:trHeight w:val="61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капитального ремонта и замена оборудования в муниципальном жилищном фонде"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1 148,1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1 153,1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ремонта муниципального жилищного фонда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1 067,6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1 067,6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оборудования в муниципальном жилищном </w:t>
            </w: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фонде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135F8D" w:rsidRPr="00C67B9E" w:rsidTr="00135F8D">
        <w:trPr>
          <w:trHeight w:val="30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0910100002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53,1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"Диагностирование внутридомовых систем газоснабжения в многоквартирных домах"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1 958,1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Диагностирование внутридомовых систем газоснабжения в многоквартирных домах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1 203,6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1 203,6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6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предупреждению и ликвидации последствий чрезвычайных ситуаций путем проведения диагностирования внутридомовых систем газоснабжения в многоквартирных домах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09102S2960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1 958,1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09102S2960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1 958,1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282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5F8D" w:rsidRPr="00C67B9E" w:rsidTr="00135F8D">
        <w:trPr>
          <w:trHeight w:val="39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09102S2960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09102S2960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1 719,6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69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"Меры финансовой поддержки осуществления услуг и (или) работ по капитальному ремонту общего имущества в многоквартирных домах"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6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финансовой поддержки осуществления услуг и (или) работ по капитальному ремонту общего имущества в многоквартирных домах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0910400001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</w:t>
            </w: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"Социальная поддержка граждан"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"Адаптация для инвалидов объектов жилищного фонда"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Адаптация для инвалидов объектов жилищного фонда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1120400001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191 421,6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57 206,9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629,8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95 821,8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"Энергосбережение и повышение энергетической эффективности"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135F8D" w:rsidRPr="00C67B9E" w:rsidTr="00135F8D">
        <w:trPr>
          <w:trHeight w:val="69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энергосберегающих устройств и приборов учета над расходом энергетических ресурсов на сетях уличного освещения, светофорных объектах и в муниципальном жилищном фонде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629,8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0920100001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629,8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"Системы жизнеобеспечения"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95 192,0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40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"Проектирование, строительство и содержание </w:t>
            </w: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коммунальной инфраструктуры"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95 192,0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Проектирование, строительство и содержание объектов коммунальной инфраструктуры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9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приобретение указанных объектов в муниципальную собственность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95 107,3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95 107,3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282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15 217,3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1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79 890,0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95 505,6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95 505,6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95 505,6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73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реконструкция и модернизация объектов водоснабжения, водоотведения и очистки сточных вод, в том числе разработка проектной документации, а также </w:t>
            </w: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приобретение указанных объектов в муниципальную собственность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95 505,6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95 505,6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282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15 283,2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9 052,4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1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80 222,4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47 524,7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6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Ангарского городского округа и отраслевых (функциональных) органов администрации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94,2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0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229 484,2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200 720,0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68 530,1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"Формирование современной городской среды"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144 255,7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127 754,3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</w:tr>
      <w:tr w:rsidR="00135F8D" w:rsidRPr="00C67B9E" w:rsidTr="00135F8D">
        <w:trPr>
          <w:trHeight w:val="61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"Повышение уровня благоустройства дворовых территорий многоквартирных домов и общественных территорий, нуждающихся в благоустройстве"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144 255,7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127 754,3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7 166,9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многоквартирных домов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791,0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"Благоустройство общественных территорий"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107,0</w:t>
            </w:r>
          </w:p>
        </w:tc>
      </w:tr>
      <w:tr w:rsidR="00135F8D" w:rsidRPr="00C67B9E" w:rsidTr="00135F8D">
        <w:trPr>
          <w:trHeight w:val="61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"Формирование комфортной городской среды в Иркутской области"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143 373,7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126 856,3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135F8D" w:rsidRPr="00C67B9E" w:rsidTr="00135F8D">
        <w:trPr>
          <w:trHeight w:val="60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рамках реализации регионального проекта "Формирование комфортной городской среды в Иркутской области"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1 602,8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6 268,9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762,3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2 463,2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840,5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3 805,7</w:t>
            </w:r>
          </w:p>
        </w:tc>
      </w:tr>
      <w:tr w:rsidR="00135F8D" w:rsidRPr="00C67B9E" w:rsidTr="00135F8D">
        <w:trPr>
          <w:trHeight w:val="3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143 373,7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125 253,5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21 499,3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45 658,2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282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595,4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1 700,9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4 820,6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8 929,8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16 083,3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35 027,5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121 874,4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79 595,3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282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4 453,3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2 965,2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 счет межбюджетных трансфертов из областного </w:t>
            </w: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27 077,7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15 567,2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 счет межбюджетных трансфертов из федерального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041F255551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90 343,4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61 062,9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85 159,1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72 888,5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61 363,2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№1 "Озеленение территории"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25 506,4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9 250,4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и поддержание эстетического облика зеленых насаждений"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25 506,4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9 250,4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и поддержание эстетического облика зеленых насаждений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25 506,4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8 981,2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9 250,4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23 725,3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7 200,1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7 469,3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1310100001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1 781,1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59 652,7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63 907,3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52 112,8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19 462,3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26 827,3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22 195,4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19 462,3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26 827,3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22 195,4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18 712,7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21 077,7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21 445,8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749,6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и развитие парков и скверов"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28 518,3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30 569,2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23 406,6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развитие парков и скверов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28 518,3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30 569,2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23 406,6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2 499,9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7 006,1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26 018,4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23 563,1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23 406,6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санитарно-эпидемиологического состояния территории мест захоронения"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11 672,1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санитарно-эпидемиологического состояния территории мест захоронения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11 672,1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6 510,8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1320300001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11 672,1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6 510,8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6 510,8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58 737,4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45 238,2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45 332,6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57 993,7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45 238,2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45 332,6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57 993,7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45 238,2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45 332,6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деятельности </w:t>
            </w: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42 201,0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30 523,4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30 609,7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Комитета по жилищно-коммунальному хозяйству, строительству, транспорту и связи администрации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42 201,0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30 523,4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30 609,7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39 338,7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28 943,5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28 995,1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2 862,3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1 579,9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1 614,6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15 792,7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14 714,8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14 722,9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15 792,7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14 714,8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14 722,9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14 987,5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13 941,7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13 941,7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761,4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773,1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781,2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6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расходы администрации Ангарского городского округа и отраслевых (функциональных) </w:t>
            </w: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 администрации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судебных актов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343,7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административных штрафов, требований надзорных и контролирующих органов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8300400000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1 945,4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1 945,4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"Благоустройство территории"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1 945,4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"Комфортная среда"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1 945,4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"Повышение уровня внешнего благоустройства и санитарного содержания"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внешнего благоустройства и санитарного содержания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867,0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0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13201S2971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727,6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6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"Мероприятия в рамках реализации регионального проекта "Комплексная система обращения с твердыми </w:t>
            </w: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коммунальными отходами (Иркутская область)"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132G200000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контейнеров для раздельного накопления твердых коммунальных отходов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132G252690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1 075,2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132G252690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1 075,2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1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132G252690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132G252690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132G252690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1 025,7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13 229,0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12 061,9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12 061,9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12 061,9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 муниципальных образовательных учреждений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муниципальных образовательных учреждений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72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рамках реализации регионального проекта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12 061,7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9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дополнительных мест для детей в возрасте от 1,5 до 3 лет в образовательных </w:t>
            </w: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организациях, осуществляющих образовательную деятельность по образовательным программам дошкольного образования (строительство, реконструкция объектов образования)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12 061,7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12 061,7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28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552,4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11 419,6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1 111,2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"Развитие образования"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"Развитие инфраструктуры"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1 111,2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69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"Укрепление материально-технической базы и обеспечение безопасности муниципальных образовательных учреждений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69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и обеспечение безопасности муниципальных образовательных учреждений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9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 муниципальных образовательных учреждений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9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Строительство муниципальных образовательных учреждений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9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135F8D" w:rsidRPr="00C67B9E" w:rsidTr="00135F8D">
        <w:trPr>
          <w:trHeight w:val="39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"Развитие жилищно-коммунального хозяйства"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135F8D" w:rsidRPr="00C67B9E" w:rsidTr="00135F8D">
        <w:trPr>
          <w:trHeight w:val="39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"Руководство и управление в сфере установленных полномочий местного самоуправления"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135F8D" w:rsidRPr="00C67B9E" w:rsidTr="00135F8D">
        <w:trPr>
          <w:trHeight w:val="6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Комитета по жилищно-коммунальному хозяйству, строительству, транспорту и связи администрации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135F8D" w:rsidRPr="00C67B9E" w:rsidTr="004D2327">
        <w:trPr>
          <w:trHeight w:val="297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Комитета по жилищно-коммунальному хозяйству, строительству, транспорту и связи администрации </w:t>
            </w: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135F8D" w:rsidRPr="00C67B9E" w:rsidTr="00135F8D">
        <w:trPr>
          <w:trHeight w:val="40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0950100100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3,5</w:t>
            </w:r>
          </w:p>
        </w:tc>
      </w:tr>
      <w:tr w:rsidR="00135F8D" w:rsidRPr="00C67B9E" w:rsidTr="00135F8D">
        <w:trPr>
          <w:trHeight w:val="39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МКУ "СМХ"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"СМХ"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40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0950200200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обустройство населенных пунктов объектами социальной инфраструктуры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"Комплексное развитие сельских территорий"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обустройство населенных пунктов объектами социальной инфраструктуры"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обустройство </w:t>
            </w: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населенных пунктов объектами социальной инфраструктуры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по внегородским территориям администрации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72 188,0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42 690,4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47 252,2</w:t>
            </w:r>
          </w:p>
        </w:tc>
      </w:tr>
      <w:tr w:rsidR="00135F8D" w:rsidRPr="00C67B9E" w:rsidTr="00135F8D">
        <w:trPr>
          <w:trHeight w:val="282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72 188,0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42 690,4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47 252,2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23 338,7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19 140,5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23 338,7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19 140,5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23 338,7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муниципальной программы"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23 338,7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23 338,7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135F8D" w:rsidRPr="00C67B9E" w:rsidTr="00135F8D">
        <w:trPr>
          <w:trHeight w:val="39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23 338,7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19 002,7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19 140,5</w:t>
            </w:r>
          </w:p>
        </w:tc>
      </w:tr>
      <w:tr w:rsidR="00135F8D" w:rsidRPr="00C67B9E" w:rsidTr="00135F8D">
        <w:trPr>
          <w:trHeight w:val="619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19 250,6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14 091,4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14 109,0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4 080,6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4 904,5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5 024,7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6,8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безопасность </w:t>
            </w: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 правоохранительная деятельность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346,3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346,3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"Безопасность и правопорядок"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346,3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"Обеспечение первичных мер пожарной безопасности"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346,3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"Профилактическая работа и обеспечение первичных мер пожарной безопасности"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346,3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и обеспечение первичных мер пожарной безопасности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346,3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0530100001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340,6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332,9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346,3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10 388,6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10 787,0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14 447,0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10 388,6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10 787,0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14 447,0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10 388,6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10 787,0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14 447,0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6 313,7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8 100,0</w:t>
            </w:r>
          </w:p>
        </w:tc>
      </w:tr>
      <w:tr w:rsidR="00135F8D" w:rsidRPr="00C67B9E" w:rsidTr="00135F8D">
        <w:trPr>
          <w:trHeight w:val="60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5 632,8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5 632,8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5 632,8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7 500,0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 для обеспечения безопасности дорожного движения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1010400001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680,9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600,0</w:t>
            </w:r>
          </w:p>
        </w:tc>
      </w:tr>
      <w:tr w:rsidR="00135F8D" w:rsidRPr="00C67B9E" w:rsidTr="00135F8D">
        <w:trPr>
          <w:trHeight w:val="31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2 231,0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2 702,0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2 031,0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2 031,0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1020300001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2 031,0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2 600,0</w:t>
            </w:r>
          </w:p>
        </w:tc>
      </w:tr>
      <w:tr w:rsidR="00135F8D" w:rsidRPr="00C67B9E" w:rsidTr="00135F8D">
        <w:trPr>
          <w:trHeight w:val="39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мероприятий для обеспечения безопасности дорожного движения"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обеспечения безопасности дорожного движения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1020400001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1 843,9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3 645,0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"Строительство, содержание и ремонт автомобильных дорог общего пользования местного значения"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1 754,2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содержание и ремонт автомобильных дорог общего пользования местного значения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1 754,2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1 754,2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3 500,0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"Проведение мероприятий для обеспечения безопасности дорожного движения"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мероприятий для обеспечения безопасности дорожного движения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1030300001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145,0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38 099,6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12 567,8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13 318,4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"Проведение ремонта муниципального жилищного фонда, оплата взносов на капитальный ремонт общего имущества в многоквартирных домах"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муниципального жилищного фонда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155,9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500,0</w:t>
            </w:r>
          </w:p>
        </w:tc>
      </w:tr>
      <w:tr w:rsidR="00135F8D" w:rsidRPr="00C67B9E" w:rsidTr="00135F8D">
        <w:trPr>
          <w:trHeight w:val="31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24 329,4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24 329,4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3 298,2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3 298,2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3 298,2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1010800001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3 298,2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№2 "Развитие Савватеевской территории"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21 031,2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"Комплексное развитие систем коммунальной инфраструктуры"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21 031,2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систем коммунальной инфраструктуры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21 031,2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1020800001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21 031,2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13 614,3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12 067,8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12 818,4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13 614,3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12 067,8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12 818,4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"Развитие Мегетской территории"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8 953,6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7 639,7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8 315,3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8 953,6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7 639,7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8 315,3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8 953,6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7 639,7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8 315,3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8 952,9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7 639,7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8 315,3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1010200001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№2 "Развитие Савватеевской территории"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2 878,6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2 837,5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2 878,6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2 837,5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2 878,6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2 837,5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2 878,4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2 762,5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2 837,5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1020200001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"Развитие Одинской территории"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1 782,1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1 782,1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1 782,1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1 665,6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1 782,0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1 665,6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1 665,6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1030100001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Ангарского городского округа "Устойчивое развитие внегородских территорий"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№5 "Обеспечение реализации муниципальной программы"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70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Управления по внегородским территориям администрации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внегородским территориям администрации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1050100100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социальной защиты населения администрации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146 590,2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136 948,0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144 100,6</w:t>
            </w:r>
          </w:p>
        </w:tc>
      </w:tr>
      <w:tr w:rsidR="00135F8D" w:rsidRPr="00C67B9E" w:rsidTr="00135F8D">
        <w:trPr>
          <w:trHeight w:val="282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80 013,1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66 934,9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74 087,5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66 577,1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70 013,1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70 013,1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23,1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135F8D" w:rsidRPr="00C67B9E" w:rsidTr="00135F8D">
        <w:trPr>
          <w:trHeight w:val="72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"Обеспечение </w:t>
            </w:r>
            <w:proofErr w:type="gramStart"/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23,1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146 570,5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136 940,8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144 077,5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24 275,1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25 007,8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24 275,1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25 007,8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24 275,1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25 007,8</w:t>
            </w:r>
          </w:p>
        </w:tc>
      </w:tr>
      <w:tr w:rsidR="00135F8D" w:rsidRPr="00C67B9E" w:rsidTr="00135F8D">
        <w:trPr>
          <w:trHeight w:val="61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24 275,1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25 007,8</w:t>
            </w:r>
          </w:p>
        </w:tc>
      </w:tr>
      <w:tr w:rsidR="00135F8D" w:rsidRPr="00C67B9E" w:rsidTr="00135F8D">
        <w:trPr>
          <w:trHeight w:val="69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пенсия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24 275,1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25 007,8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1110100508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24 275,1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25 007,8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95 687,4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85 665,7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91 854,2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95 687,4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85 665,7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91 854,2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</w:t>
            </w: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39 530,0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26 165,7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32 354,2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выплаты Почетным гражданам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2 840,0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1110200509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2 290,0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2 840,0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социальной поддержки по оказанию помощи в ремонте жилого помещения одиноко проживающим ветеранам Великой Отечественной войны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1110300512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материальной поддержки гражданам, оказавшимся в трудной жизненной ситуации"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653,2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дополнительной меры материальной поддержки гражданам, оказавшимся в трудной жизненной ситуации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653,2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1110500001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375,6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653,2</w:t>
            </w:r>
          </w:p>
        </w:tc>
      </w:tr>
      <w:tr w:rsidR="00135F8D" w:rsidRPr="00C67B9E" w:rsidTr="00135F8D">
        <w:trPr>
          <w:trHeight w:val="129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</w:t>
            </w: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</w:tr>
      <w:tr w:rsidR="00135F8D" w:rsidRPr="00C67B9E" w:rsidTr="00135F8D">
        <w:trPr>
          <w:trHeight w:val="6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356,4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1110600510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415,6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356,4</w:t>
            </w:r>
          </w:p>
        </w:tc>
      </w:tr>
      <w:tr w:rsidR="00135F8D" w:rsidRPr="00C67B9E" w:rsidTr="00135F8D">
        <w:trPr>
          <w:trHeight w:val="9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1 493,5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</w:tr>
      <w:tr w:rsidR="00135F8D" w:rsidRPr="00C67B9E" w:rsidTr="00135F8D">
        <w:trPr>
          <w:trHeight w:val="6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1 493,5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1 361,5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1110700516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1 493,5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1 361,5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1 361,5</w:t>
            </w:r>
          </w:p>
        </w:tc>
      </w:tr>
      <w:tr w:rsidR="00135F8D" w:rsidRPr="00C67B9E" w:rsidTr="00135F8D">
        <w:trPr>
          <w:trHeight w:val="61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"Предоставление дополнительной меры социальной поддержки малоимущим семьям в виде бесплатного питания детей раннего возраста"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35F8D" w:rsidRPr="00C67B9E" w:rsidTr="00135F8D">
        <w:trPr>
          <w:trHeight w:val="61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дополнительной меры социальной поддержки малоимущим семьям в виде бесплатного питания детей </w:t>
            </w: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раннего возраста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1 341,1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1110800001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1 341,1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1 500,0</w:t>
            </w:r>
          </w:p>
        </w:tc>
      </w:tr>
      <w:tr w:rsidR="00135F8D" w:rsidRPr="00C67B9E" w:rsidTr="00135F8D">
        <w:trPr>
          <w:trHeight w:val="3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детей-инвалидов к месту учебы в город Иркутск и обратно в город Ангарск"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детей-инвалидов к месту учебы в город Иркутск и обратно в город Ангарск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135F8D" w:rsidRPr="00C67B9E" w:rsidTr="00135F8D">
        <w:trPr>
          <w:trHeight w:val="3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379,3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370,0</w:t>
            </w:r>
          </w:p>
        </w:tc>
      </w:tr>
      <w:tr w:rsidR="00135F8D" w:rsidRPr="00C67B9E" w:rsidTr="00135F8D">
        <w:trPr>
          <w:trHeight w:val="9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3 845,2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</w:tr>
      <w:tr w:rsidR="00135F8D" w:rsidRPr="00C67B9E" w:rsidTr="00135F8D">
        <w:trPr>
          <w:trHeight w:val="9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недополученных доходов (части доходов) в связи с оказанием услуг по бесплатному проезду в городском транспорте учащихся детей школьного возраста из малоимущих многодетных семей, имеющих 3-х и более несовершеннолетних детей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3 845,2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3 825,0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3 845,2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3 825,0</w:t>
            </w:r>
          </w:p>
        </w:tc>
      </w:tr>
      <w:tr w:rsidR="00135F8D" w:rsidRPr="00C67B9E" w:rsidTr="00135F8D">
        <w:trPr>
          <w:trHeight w:val="100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13 013,9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11 300,0</w:t>
            </w:r>
          </w:p>
        </w:tc>
      </w:tr>
      <w:tr w:rsidR="00135F8D" w:rsidRPr="00C67B9E" w:rsidTr="00135F8D">
        <w:trPr>
          <w:trHeight w:val="99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недополученных доходов (части доходов) в связи с оказанием услуг по льготной перевозке городским наземным электрическим и автомобильным транспортом общего пользования по маршрутам регулярных перевозок отдельных категорий граждан в возрасте до 18 лет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13 013,9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11 300,0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1111300001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13 013,9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11 300,0</w:t>
            </w:r>
          </w:p>
        </w:tc>
      </w:tr>
      <w:tr w:rsidR="00135F8D" w:rsidRPr="00C67B9E" w:rsidTr="00135F8D">
        <w:trPr>
          <w:trHeight w:val="9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135F8D" w:rsidRPr="00C67B9E" w:rsidTr="00135F8D">
        <w:trPr>
          <w:trHeight w:val="9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133,7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106,0</w:t>
            </w:r>
          </w:p>
        </w:tc>
      </w:tr>
      <w:tr w:rsidR="00135F8D" w:rsidRPr="00C67B9E" w:rsidTr="00135F8D">
        <w:trPr>
          <w:trHeight w:val="12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16 237,7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5 251,2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10 042,1</w:t>
            </w:r>
          </w:p>
        </w:tc>
      </w:tr>
      <w:tr w:rsidR="00135F8D" w:rsidRPr="00C67B9E" w:rsidTr="00135F8D">
        <w:trPr>
          <w:trHeight w:val="9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Возмещение недополученных доходов (части доходов) в связи с предоставлением дополнительных мер социальной поддержки отдельным категориям граждан пенсионного возраста по проезду в автобусах общего пользования в целях обеспечения сезонных перевозок до садоводческих некоммерческих товариществ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16 237,7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5 251,2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10 042,1</w:t>
            </w:r>
          </w:p>
        </w:tc>
      </w:tr>
      <w:tr w:rsidR="00135F8D" w:rsidRPr="00C67B9E" w:rsidTr="00135F8D">
        <w:trPr>
          <w:trHeight w:val="40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1111500001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16 237,7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5 251,2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10 042,1</w:t>
            </w:r>
          </w:p>
        </w:tc>
      </w:tr>
      <w:tr w:rsidR="00135F8D" w:rsidRPr="00C67B9E" w:rsidTr="00135F8D">
        <w:trPr>
          <w:trHeight w:val="40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4 387,7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135F8D" w:rsidRPr="00C67B9E" w:rsidTr="00135F8D">
        <w:trPr>
          <w:trHeight w:val="6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"Возмещение затрат (части затрат) в связи с оказанием услуг по перевозке инвалидов специализированным транспортом в Ангарском городском округе"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4 387,7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135F8D" w:rsidRPr="00C67B9E" w:rsidTr="00135F8D">
        <w:trPr>
          <w:trHeight w:val="6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(части затрат) в связи с оказанием услуг по перевозке инвалидов специализированным транспортом в Ангарском городском округе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4 387,7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4 387,7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3 700,0</w:t>
            </w:r>
          </w:p>
        </w:tc>
      </w:tr>
      <w:tr w:rsidR="00135F8D" w:rsidRPr="00C67B9E" w:rsidTr="00135F8D">
        <w:trPr>
          <w:trHeight w:val="61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"Реализация переданных государственных полномочий по предоставлению гражданам субсидий на оплату жилого помещения и коммунальных услуг"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51 769,7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</w:tr>
      <w:tr w:rsidR="00135F8D" w:rsidRPr="00C67B9E" w:rsidTr="00135F8D">
        <w:trPr>
          <w:trHeight w:val="6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областных 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51 769,7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</w:tr>
      <w:tr w:rsidR="00135F8D" w:rsidRPr="00C67B9E" w:rsidTr="00135F8D">
        <w:trPr>
          <w:trHeight w:val="61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областных государственных полномочий </w:t>
            </w: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предоставлению гражданам субсидий на оплату жилых помещений и коммунальных услуг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51 769,7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551,0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565,0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1130173040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51 218,7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55 235,0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55 235,0</w:t>
            </w:r>
          </w:p>
        </w:tc>
      </w:tr>
      <w:tr w:rsidR="00135F8D" w:rsidRPr="00C67B9E" w:rsidTr="00135F8D">
        <w:trPr>
          <w:trHeight w:val="40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26 608,0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26 751,1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27 215,5</w:t>
            </w:r>
          </w:p>
        </w:tc>
      </w:tr>
      <w:tr w:rsidR="00135F8D" w:rsidRPr="00C67B9E" w:rsidTr="00135F8D">
        <w:trPr>
          <w:trHeight w:val="40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"Социальная поддержка граждан"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26 608,0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26 751,1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27 215,5</w:t>
            </w:r>
          </w:p>
        </w:tc>
      </w:tr>
      <w:tr w:rsidR="00135F8D" w:rsidRPr="00C67B9E" w:rsidTr="00135F8D">
        <w:trPr>
          <w:trHeight w:val="40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"Предоставление мер социальной поддержки отдельным категориям граждан"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1 352,3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1 263,7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1 269,3</w:t>
            </w:r>
          </w:p>
        </w:tc>
      </w:tr>
      <w:tr w:rsidR="00135F8D" w:rsidRPr="00C67B9E" w:rsidTr="00135F8D">
        <w:trPr>
          <w:trHeight w:val="70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"Выплата ежемесячной пенсии за выслугу лет лицам, замещавшим должности муниципальной службы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224,2</w:t>
            </w:r>
          </w:p>
        </w:tc>
      </w:tr>
      <w:tr w:rsidR="00135F8D" w:rsidRPr="00C67B9E" w:rsidTr="00135F8D">
        <w:trPr>
          <w:trHeight w:val="73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выплатой ежемесячной пенсии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224,2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215,9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219,8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224,2</w:t>
            </w:r>
          </w:p>
        </w:tc>
      </w:tr>
      <w:tr w:rsidR="00135F8D" w:rsidRPr="00C67B9E" w:rsidTr="00135F8D">
        <w:trPr>
          <w:trHeight w:val="39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"Ежемесячные выплаты Почетным гражданам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135F8D" w:rsidRPr="00C67B9E" w:rsidTr="00135F8D">
        <w:trPr>
          <w:trHeight w:val="39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ежемесячными выплатами Почетным гражданам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135F8D" w:rsidRPr="00C67B9E" w:rsidTr="00135F8D">
        <w:trPr>
          <w:trHeight w:val="39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1110200001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26,0</w:t>
            </w:r>
          </w:p>
        </w:tc>
      </w:tr>
      <w:tr w:rsidR="00135F8D" w:rsidRPr="00C67B9E" w:rsidTr="00135F8D">
        <w:trPr>
          <w:trHeight w:val="39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"Предоставление единовременной денежной выплаты молодым и приглашенным специалистам"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единовременной денежной выплаты молодым и приглашенным специалистам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1110400515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1 000,0</w:t>
            </w:r>
          </w:p>
        </w:tc>
      </w:tr>
      <w:tr w:rsidR="00135F8D" w:rsidRPr="00C67B9E" w:rsidTr="00135F8D">
        <w:trPr>
          <w:trHeight w:val="132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"Оказание ежемесячной материальной поддержки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135F8D" w:rsidRPr="00C67B9E" w:rsidTr="00135F8D">
        <w:trPr>
          <w:trHeight w:val="103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связанные с оказанием ежемесячной материальной поддержки малоимущим многодетным семьям, имеющим 3-х и более детей,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135F8D" w:rsidRPr="00C67B9E" w:rsidTr="00135F8D">
        <w:trPr>
          <w:trHeight w:val="42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1110600001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3,6</w:t>
            </w:r>
          </w:p>
        </w:tc>
      </w:tr>
      <w:tr w:rsidR="00135F8D" w:rsidRPr="00C67B9E" w:rsidTr="00135F8D">
        <w:trPr>
          <w:trHeight w:val="102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"Оказание ежемесячной материальной поддержки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</w:t>
            </w: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городском округе"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135F8D" w:rsidRPr="00C67B9E" w:rsidTr="00135F8D">
        <w:trPr>
          <w:trHeight w:val="70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Расходы, связанные с оказанием ежемесячной материальной поддержки малоимущим многодетным семьям, имеющим 5-х и более детей, проживающим в Ангарском городском округе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1110700001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13,5</w:t>
            </w:r>
          </w:p>
        </w:tc>
      </w:tr>
      <w:tr w:rsidR="00135F8D" w:rsidRPr="00C67B9E" w:rsidTr="00135F8D">
        <w:trPr>
          <w:trHeight w:val="9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35F8D" w:rsidRPr="00C67B9E" w:rsidTr="00135F8D">
        <w:trPr>
          <w:trHeight w:val="102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проезда отдельным категориям учащихся общеобразовательных учреждений, расположенных на территории Ангарского городского округа, в автомобильном транспорте общего пользования по муниципальным маршрутам регулярных перевозок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1111400001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2,0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№2 "Доступная среда для инвалидов и других маломобильных групп населения"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35F8D" w:rsidRPr="00C67B9E" w:rsidTr="00135F8D">
        <w:trPr>
          <w:trHeight w:val="70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"Доставка и сопровождение инвалидов на культурные и спортивные мероприятия в Ангарском городском округе"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35F8D" w:rsidRPr="00C67B9E" w:rsidTr="00135F8D">
        <w:trPr>
          <w:trHeight w:val="42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Доставка и сопровождение инвалидов на культурные и спортивные мероприятия в Ангарском городском округе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35F8D" w:rsidRPr="00C67B9E" w:rsidTr="00135F8D">
        <w:trPr>
          <w:trHeight w:val="42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1120300001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</w:t>
            </w:r>
          </w:p>
        </w:tc>
      </w:tr>
      <w:tr w:rsidR="00135F8D" w:rsidRPr="00C67B9E" w:rsidTr="00135F8D">
        <w:trPr>
          <w:trHeight w:val="42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№4 "Обеспечение реализации муниципальной программы"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25 237,6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25 387,4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25 846,2</w:t>
            </w:r>
          </w:p>
        </w:tc>
      </w:tr>
      <w:tr w:rsidR="00135F8D" w:rsidRPr="00C67B9E" w:rsidTr="00135F8D">
        <w:trPr>
          <w:trHeight w:val="6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</w:t>
            </w:r>
            <w:proofErr w:type="gramStart"/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10 430,2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11 174,3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11 633,1</w:t>
            </w:r>
          </w:p>
        </w:tc>
      </w:tr>
      <w:tr w:rsidR="00135F8D" w:rsidRPr="00C67B9E" w:rsidTr="00135F8D">
        <w:trPr>
          <w:trHeight w:val="39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10 430,2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11 174,3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11 633,1</w:t>
            </w:r>
          </w:p>
        </w:tc>
      </w:tr>
      <w:tr w:rsidR="00135F8D" w:rsidRPr="00C67B9E" w:rsidTr="00135F8D">
        <w:trPr>
          <w:trHeight w:val="70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9 453,1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9 753,9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10 183,1</w:t>
            </w:r>
          </w:p>
        </w:tc>
      </w:tr>
      <w:tr w:rsidR="00135F8D" w:rsidRPr="00C67B9E" w:rsidTr="00135F8D">
        <w:trPr>
          <w:trHeight w:val="42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960,5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1 399,1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1 428,7</w:t>
            </w:r>
          </w:p>
        </w:tc>
      </w:tr>
      <w:tr w:rsidR="00135F8D" w:rsidRPr="00C67B9E" w:rsidTr="00135F8D">
        <w:trPr>
          <w:trHeight w:val="46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1140100100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21,3</w:t>
            </w:r>
          </w:p>
        </w:tc>
      </w:tr>
      <w:tr w:rsidR="00135F8D" w:rsidRPr="00C67B9E" w:rsidTr="00135F8D">
        <w:trPr>
          <w:trHeight w:val="6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"Обеспечение реализации областных государственных полномочий по обеспечению </w:t>
            </w:r>
            <w:proofErr w:type="gramStart"/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Управления социальной защиты населения администрации Ангарского городского округа</w:t>
            </w:r>
            <w:proofErr w:type="gramEnd"/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14 807,4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135F8D" w:rsidRPr="00C67B9E" w:rsidTr="00135F8D">
        <w:trPr>
          <w:trHeight w:val="6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областных государственных полномочий по предоставлению гражданам субсидий на оплату жилых </w:t>
            </w: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помещений и коммунальных услуг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14 807,4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14 213,1</w:t>
            </w:r>
          </w:p>
        </w:tc>
      </w:tr>
      <w:tr w:rsidR="00135F8D" w:rsidRPr="00C67B9E" w:rsidTr="00135F8D">
        <w:trPr>
          <w:trHeight w:val="6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14 130,6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13 536,3</w:t>
            </w:r>
          </w:p>
        </w:tc>
      </w:tr>
      <w:tr w:rsidR="00135F8D" w:rsidRPr="00C67B9E" w:rsidTr="00135F8D">
        <w:trPr>
          <w:trHeight w:val="3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1140273040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676,8</w:t>
            </w:r>
          </w:p>
        </w:tc>
      </w:tr>
      <w:tr w:rsidR="00135F8D" w:rsidRPr="00C67B9E" w:rsidTr="00135F8D">
        <w:trPr>
          <w:trHeight w:val="39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архитектуры и градостроительства администрации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28 224,1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25 311,4</w:t>
            </w:r>
          </w:p>
        </w:tc>
      </w:tr>
      <w:tr w:rsidR="00135F8D" w:rsidRPr="00C67B9E" w:rsidTr="00135F8D">
        <w:trPr>
          <w:trHeight w:val="33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28 224,1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25 311,4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28 223,4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25 311,4</w:t>
            </w:r>
          </w:p>
        </w:tc>
      </w:tr>
      <w:tr w:rsidR="00135F8D" w:rsidRPr="00C67B9E" w:rsidTr="00135F8D">
        <w:trPr>
          <w:trHeight w:val="3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28 223,4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25 311,4</w:t>
            </w:r>
          </w:p>
        </w:tc>
      </w:tr>
      <w:tr w:rsidR="00135F8D" w:rsidRPr="00C67B9E" w:rsidTr="00135F8D">
        <w:trPr>
          <w:trHeight w:val="39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28 223,4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25 311,4</w:t>
            </w:r>
          </w:p>
        </w:tc>
      </w:tr>
      <w:tr w:rsidR="00135F8D" w:rsidRPr="00C67B9E" w:rsidTr="00135F8D">
        <w:trPr>
          <w:trHeight w:val="39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28 223,4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25 311,4</w:t>
            </w:r>
          </w:p>
        </w:tc>
      </w:tr>
      <w:tr w:rsidR="00135F8D" w:rsidRPr="00C67B9E" w:rsidTr="00135F8D">
        <w:trPr>
          <w:trHeight w:val="69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"Разработка документов градостроительного планирования и архитектурно-художественной документации на территории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6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документов градостроительного планирования и архитектурно-художественной документации на территории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9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0110100001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70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28 010,4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25 311,4</w:t>
            </w:r>
          </w:p>
        </w:tc>
      </w:tr>
      <w:tr w:rsidR="00135F8D" w:rsidRPr="00C67B9E" w:rsidTr="00135F8D">
        <w:trPr>
          <w:trHeight w:val="69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28 010,4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25 406,4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25 311,4</w:t>
            </w:r>
          </w:p>
        </w:tc>
      </w:tr>
      <w:tr w:rsidR="00135F8D" w:rsidRPr="00C67B9E" w:rsidTr="00135F8D">
        <w:trPr>
          <w:trHeight w:val="69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26 273,7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22 502,5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22 474,6</w:t>
            </w:r>
          </w:p>
        </w:tc>
      </w:tr>
      <w:tr w:rsidR="00135F8D" w:rsidRPr="00C67B9E" w:rsidTr="00135F8D">
        <w:trPr>
          <w:trHeight w:val="40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1 710,9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2 870,4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2 803,3</w:t>
            </w:r>
          </w:p>
        </w:tc>
      </w:tr>
      <w:tr w:rsidR="00135F8D" w:rsidRPr="00C67B9E" w:rsidTr="00135F8D">
        <w:trPr>
          <w:trHeight w:val="3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33,5</w:t>
            </w:r>
          </w:p>
        </w:tc>
      </w:tr>
      <w:tr w:rsidR="00135F8D" w:rsidRPr="00C67B9E" w:rsidTr="00135F8D">
        <w:trPr>
          <w:trHeight w:val="3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4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Ангарского городского округа "Экономическое развитие и эффективное управление"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39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№1 "Градостроительная политика Ангарского городского округа"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6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реализации Подпрограммы и функционирования Управления архитектуры и градостроительства администрации Ангарского городского округа"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67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функционирования Управления архитектуры и градостроительства администрации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66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0110200100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135F8D" w:rsidRPr="00C67B9E" w:rsidTr="00135F8D">
        <w:trPr>
          <w:trHeight w:val="42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0000000000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76 969,6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145 041,0</w:t>
            </w:r>
          </w:p>
        </w:tc>
      </w:tr>
      <w:tr w:rsidR="00135F8D" w:rsidRPr="00C67B9E" w:rsidTr="00135F8D">
        <w:trPr>
          <w:trHeight w:val="465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Е Г О расходов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7 490 323,3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5 850 690,2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5 220 638,6</w:t>
            </w:r>
          </w:p>
        </w:tc>
      </w:tr>
      <w:tr w:rsidR="00135F8D" w:rsidRPr="00C67B9E" w:rsidTr="00135F8D">
        <w:trPr>
          <w:trHeight w:val="30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5F8D" w:rsidRPr="00C67B9E" w:rsidTr="00135F8D">
        <w:trPr>
          <w:trHeight w:val="51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бюджета Ангарского городского округа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2 704 431,1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2 297 064,1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2 578 752,2</w:t>
            </w:r>
          </w:p>
        </w:tc>
      </w:tr>
      <w:tr w:rsidR="00135F8D" w:rsidRPr="00C67B9E" w:rsidTr="00135F8D">
        <w:trPr>
          <w:trHeight w:val="51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областного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3 787 355,9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3 114 492,6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2 395 161,7</w:t>
            </w:r>
          </w:p>
        </w:tc>
      </w:tr>
      <w:tr w:rsidR="00135F8D" w:rsidRPr="00C67B9E" w:rsidTr="00135F8D">
        <w:trPr>
          <w:trHeight w:val="51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межбюджетных трансфертов из федерального бюджета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705 430,6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342 691,3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246 724,7</w:t>
            </w:r>
          </w:p>
        </w:tc>
      </w:tr>
      <w:tr w:rsidR="00135F8D" w:rsidRPr="00C67B9E" w:rsidTr="00135F8D">
        <w:trPr>
          <w:trHeight w:val="510"/>
        </w:trPr>
        <w:tc>
          <w:tcPr>
            <w:tcW w:w="1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293 105,7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96 442,2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9E" w:rsidRPr="00C67B9E" w:rsidRDefault="00C67B9E" w:rsidP="00C67B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14087B" w:rsidRDefault="0014087B" w:rsidP="0014087B">
      <w:pPr>
        <w:spacing w:after="0" w:line="240" w:lineRule="auto"/>
        <w:ind w:left="8778" w:right="-71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»</w:t>
      </w:r>
    </w:p>
    <w:p w:rsidR="0014087B" w:rsidRDefault="0014087B" w:rsidP="0014087B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</w:p>
    <w:p w:rsidR="001D3418" w:rsidRDefault="001D3418" w:rsidP="0014087B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</w:p>
    <w:p w:rsidR="0014087B" w:rsidRPr="00B0057C" w:rsidRDefault="0014087B" w:rsidP="0014087B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14087B" w:rsidRPr="00B0057C" w:rsidRDefault="0014087B" w:rsidP="0014087B">
      <w:pPr>
        <w:spacing w:after="0" w:line="240" w:lineRule="auto"/>
        <w:ind w:left="-1418" w:right="-568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057C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gramStart"/>
      <w:r w:rsidRPr="00B0057C"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</w:p>
    <w:p w:rsidR="0014087B" w:rsidRPr="00B0057C" w:rsidRDefault="0014087B" w:rsidP="0014087B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14087B" w:rsidRDefault="0014087B" w:rsidP="0014087B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1D3418" w:rsidRPr="00B0057C" w:rsidRDefault="001D3418" w:rsidP="0014087B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14087B" w:rsidRDefault="0014087B" w:rsidP="0014087B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Мэр 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0057C">
        <w:rPr>
          <w:rFonts w:ascii="Times New Roman" w:hAnsi="Times New Roman" w:cs="Times New Roman"/>
          <w:sz w:val="24"/>
          <w:szCs w:val="24"/>
        </w:rPr>
        <w:t>С.А. Петров</w:t>
      </w:r>
    </w:p>
    <w:p w:rsidR="0014087B" w:rsidRDefault="0014087B" w:rsidP="0014087B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14087B" w:rsidRDefault="0014087B" w:rsidP="0014087B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1D3418" w:rsidRDefault="001D3418" w:rsidP="0014087B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1D3418" w:rsidRDefault="001D3418" w:rsidP="0014087B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1D3418" w:rsidRDefault="001D3418" w:rsidP="0014087B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1D3418" w:rsidRDefault="001D3418" w:rsidP="0014087B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1D3418" w:rsidRDefault="001D3418" w:rsidP="0014087B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1D3418" w:rsidRDefault="001D3418" w:rsidP="0014087B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1D3418" w:rsidRPr="00830ED8" w:rsidRDefault="001D3418" w:rsidP="001D3418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1D3418" w:rsidRPr="00830ED8" w:rsidRDefault="001D3418" w:rsidP="001D3418">
      <w:pPr>
        <w:spacing w:after="0" w:line="240" w:lineRule="auto"/>
        <w:ind w:left="4956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решению Думы </w:t>
      </w:r>
      <w:proofErr w:type="gramStart"/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1D3418" w:rsidRPr="00830ED8" w:rsidRDefault="001D3418" w:rsidP="001D3418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городского округа</w:t>
      </w:r>
    </w:p>
    <w:p w:rsidR="007F5788" w:rsidRPr="007F5788" w:rsidRDefault="001D3418" w:rsidP="007F5788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788" w:rsidRPr="007F57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21.12.2021</w:t>
      </w:r>
    </w:p>
    <w:p w:rsidR="001D3418" w:rsidRPr="00830ED8" w:rsidRDefault="007F5788" w:rsidP="007F5788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№  133-25/02рД</w:t>
      </w:r>
    </w:p>
    <w:p w:rsidR="001D3418" w:rsidRPr="00830ED8" w:rsidRDefault="001D3418" w:rsidP="001D3418">
      <w:pPr>
        <w:tabs>
          <w:tab w:val="left" w:pos="1418"/>
        </w:tabs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1D3418" w:rsidRPr="00830ED8" w:rsidRDefault="001D3418" w:rsidP="001D3418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1D3418" w:rsidRDefault="001D3418" w:rsidP="001D3418">
      <w:pPr>
        <w:spacing w:after="0" w:line="240" w:lineRule="auto"/>
        <w:ind w:left="566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решению Думы </w:t>
      </w:r>
      <w:proofErr w:type="gramStart"/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1D3418" w:rsidRPr="00830ED8" w:rsidRDefault="001D3418" w:rsidP="001D3418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1D3418" w:rsidRPr="00830ED8" w:rsidRDefault="001D3418" w:rsidP="001D3418">
      <w:pPr>
        <w:spacing w:after="0" w:line="240" w:lineRule="auto"/>
        <w:ind w:left="7788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22.12.2020</w:t>
      </w:r>
    </w:p>
    <w:p w:rsidR="001D3418" w:rsidRDefault="001D3418" w:rsidP="001D3418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36 - 06/02р</w:t>
      </w:r>
    </w:p>
    <w:p w:rsidR="001D3418" w:rsidRDefault="001D3418" w:rsidP="001D3418">
      <w:pPr>
        <w:spacing w:after="0" w:line="240" w:lineRule="auto"/>
        <w:ind w:left="7080" w:right="-426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D3418" w:rsidRDefault="001D3418" w:rsidP="001D3418">
      <w:pPr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18" w:rsidRDefault="001D3418" w:rsidP="001D3418">
      <w:pPr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418" w:rsidRDefault="001D3418" w:rsidP="001D3418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642">
        <w:rPr>
          <w:rFonts w:ascii="Times New Roman" w:hAnsi="Times New Roman" w:cs="Times New Roman"/>
          <w:b/>
          <w:sz w:val="24"/>
          <w:szCs w:val="24"/>
        </w:rPr>
        <w:t>Общий объем бюджетных ассигнований, направляемых на исполнение публичных нормативных обязательств Ангарского городского округа, на 2021 год и на плановый период 2022 и 2023 годов</w:t>
      </w:r>
    </w:p>
    <w:p w:rsidR="001D3418" w:rsidRDefault="001D3418" w:rsidP="001D3418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1D3418" w:rsidRDefault="001D3418" w:rsidP="001D3418">
      <w:pPr>
        <w:spacing w:after="0" w:line="240" w:lineRule="auto"/>
        <w:ind w:left="-1134" w:right="-426"/>
        <w:jc w:val="right"/>
        <w:rPr>
          <w:rFonts w:ascii="Times New Roman" w:hAnsi="Times New Roman" w:cs="Times New Roman"/>
          <w:sz w:val="24"/>
          <w:szCs w:val="24"/>
        </w:rPr>
      </w:pPr>
      <w:r w:rsidRPr="0082502E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5840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811"/>
        <w:gridCol w:w="1254"/>
        <w:gridCol w:w="1277"/>
        <w:gridCol w:w="1277"/>
      </w:tblGrid>
      <w:tr w:rsidR="0005684A" w:rsidRPr="007310A7" w:rsidTr="007930C4">
        <w:trPr>
          <w:trHeight w:val="630"/>
          <w:tblHeader/>
        </w:trPr>
        <w:tc>
          <w:tcPr>
            <w:tcW w:w="250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1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31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46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публичного нормативного обязательства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05684A" w:rsidRPr="007310A7" w:rsidTr="007930C4">
        <w:trPr>
          <w:trHeight w:val="630"/>
        </w:trPr>
        <w:tc>
          <w:tcPr>
            <w:tcW w:w="250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6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выплаты Почетным гражданам Ангарского городского округа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2 290,0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2 720,0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2 840,0</w:t>
            </w:r>
          </w:p>
        </w:tc>
      </w:tr>
      <w:tr w:rsidR="0005684A" w:rsidRPr="007310A7" w:rsidTr="007930C4">
        <w:trPr>
          <w:trHeight w:val="630"/>
        </w:trPr>
        <w:tc>
          <w:tcPr>
            <w:tcW w:w="250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6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пенсии за выслугу лет лицам, замещавшим должности муниципальной службы Ангарского городского округа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24 275,1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24 524,0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25 007,8</w:t>
            </w:r>
          </w:p>
        </w:tc>
      </w:tr>
      <w:tr w:rsidR="0005684A" w:rsidRPr="007310A7" w:rsidTr="007930C4">
        <w:trPr>
          <w:trHeight w:val="1575"/>
        </w:trPr>
        <w:tc>
          <w:tcPr>
            <w:tcW w:w="250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6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материальная поддержка малоимущим многодетным семьям, имеющим 3-х и более детей, со среднедушевым доходом ниже величины прожиточного минимума, установленного на территории Иркутской области, проживающим в населенных пунктах, входящих в состав Ангарского городского округа, кроме города Ангарска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415,6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356,4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356,4</w:t>
            </w:r>
          </w:p>
        </w:tc>
      </w:tr>
      <w:tr w:rsidR="0005684A" w:rsidRPr="007310A7" w:rsidTr="007930C4">
        <w:trPr>
          <w:trHeight w:val="1260"/>
        </w:trPr>
        <w:tc>
          <w:tcPr>
            <w:tcW w:w="250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6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материальная поддержка малоимущим многодетным семьям, имеющим 5-х и более детей, со среднедушевым доходом ниже величины прожиточного минимума, установленного на территории Иркутской области, проживающим в Ангарском городском округе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1 493,5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1 361,5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1 361,5</w:t>
            </w:r>
          </w:p>
        </w:tc>
      </w:tr>
      <w:tr w:rsidR="0005684A" w:rsidRPr="007310A7" w:rsidTr="007930C4">
        <w:trPr>
          <w:trHeight w:val="630"/>
        </w:trPr>
        <w:tc>
          <w:tcPr>
            <w:tcW w:w="250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6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гражданам  на оплату жилых помещений и коммунальных услуг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51 218,7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55 235,0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55 235,0</w:t>
            </w:r>
          </w:p>
        </w:tc>
      </w:tr>
      <w:tr w:rsidR="0005684A" w:rsidRPr="007310A7" w:rsidTr="007930C4">
        <w:trPr>
          <w:trHeight w:val="945"/>
        </w:trPr>
        <w:tc>
          <w:tcPr>
            <w:tcW w:w="250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6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по оказанию помощи в ремонте жилого помещения одиноко проживающим ветеранам Великой Отечественной войны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5684A" w:rsidRPr="007310A7" w:rsidTr="007930C4">
        <w:trPr>
          <w:trHeight w:val="630"/>
        </w:trPr>
        <w:tc>
          <w:tcPr>
            <w:tcW w:w="250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6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Денежная премия лицу, которому присвоено звание "Почётный гражданин Ангарского городского округа"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</w:t>
            </w:r>
          </w:p>
        </w:tc>
      </w:tr>
      <w:tr w:rsidR="0005684A" w:rsidRPr="007310A7" w:rsidTr="007930C4">
        <w:trPr>
          <w:trHeight w:val="630"/>
        </w:trPr>
        <w:tc>
          <w:tcPr>
            <w:tcW w:w="250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6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Денежная премия лицам, награждённым Почётной грамотой мэра Ангарского городского округа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574,7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574,7</w:t>
            </w:r>
          </w:p>
        </w:tc>
      </w:tr>
      <w:tr w:rsidR="0005684A" w:rsidRPr="007310A7" w:rsidTr="007930C4">
        <w:trPr>
          <w:trHeight w:val="690"/>
        </w:trPr>
        <w:tc>
          <w:tcPr>
            <w:tcW w:w="250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6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Денежная премия гражданам, награжденным почетным знаком "Родительская доблесть"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310,4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310,4</w:t>
            </w:r>
          </w:p>
        </w:tc>
      </w:tr>
      <w:tr w:rsidR="0005684A" w:rsidRPr="007310A7" w:rsidTr="007930C4">
        <w:trPr>
          <w:trHeight w:val="630"/>
        </w:trPr>
        <w:tc>
          <w:tcPr>
            <w:tcW w:w="250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6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Именные стипендии мэра Ангарского городского округа одаренным детям в области культуры и искусства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297,0</w:t>
            </w:r>
          </w:p>
        </w:tc>
      </w:tr>
      <w:tr w:rsidR="0005684A" w:rsidRPr="007310A7" w:rsidTr="007930C4">
        <w:trPr>
          <w:trHeight w:val="630"/>
        </w:trPr>
        <w:tc>
          <w:tcPr>
            <w:tcW w:w="250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046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денежная выплата молодым и приглашенным специалистам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1 000,0</w:t>
            </w:r>
          </w:p>
        </w:tc>
      </w:tr>
      <w:tr w:rsidR="0005684A" w:rsidRPr="007310A7" w:rsidTr="007930C4">
        <w:trPr>
          <w:trHeight w:val="945"/>
        </w:trPr>
        <w:tc>
          <w:tcPr>
            <w:tcW w:w="250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6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Меры материального стимулирования гражданам, заключившим договор о целевом </w:t>
            </w:r>
            <w:proofErr w:type="gramStart"/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обучении по</w:t>
            </w:r>
            <w:proofErr w:type="gramEnd"/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образовательным программам высшего образования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</w:t>
            </w:r>
          </w:p>
        </w:tc>
      </w:tr>
      <w:tr w:rsidR="0005684A" w:rsidRPr="007310A7" w:rsidTr="007930C4">
        <w:trPr>
          <w:trHeight w:val="705"/>
        </w:trPr>
        <w:tc>
          <w:tcPr>
            <w:tcW w:w="250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46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Денежная премия лицам, награжденным Почетным знаком "За заслуги перед Ангарским городским округом"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339,0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5684A" w:rsidRPr="007310A7" w:rsidTr="007930C4">
        <w:trPr>
          <w:trHeight w:val="471"/>
        </w:trPr>
        <w:tc>
          <w:tcPr>
            <w:tcW w:w="250" w:type="pct"/>
            <w:shd w:val="clear" w:color="auto" w:fill="auto"/>
            <w:noWrap/>
            <w:vAlign w:val="bottom"/>
            <w:hideMark/>
          </w:tcPr>
          <w:p w:rsidR="007310A7" w:rsidRPr="007310A7" w:rsidRDefault="007310A7" w:rsidP="00731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6" w:type="pct"/>
            <w:shd w:val="clear" w:color="auto" w:fill="auto"/>
            <w:noWrap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61" w:type="pct"/>
            <w:shd w:val="clear" w:color="auto" w:fill="auto"/>
            <w:noWrap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82 198,1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86 536,3</w:t>
            </w:r>
          </w:p>
        </w:tc>
        <w:tc>
          <w:tcPr>
            <w:tcW w:w="571" w:type="pct"/>
            <w:shd w:val="clear" w:color="auto" w:fill="auto"/>
            <w:noWrap/>
            <w:vAlign w:val="center"/>
            <w:hideMark/>
          </w:tcPr>
          <w:p w:rsidR="007310A7" w:rsidRPr="007310A7" w:rsidRDefault="007310A7" w:rsidP="00731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10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87 140,1</w:t>
            </w:r>
          </w:p>
        </w:tc>
      </w:tr>
    </w:tbl>
    <w:p w:rsidR="007930C4" w:rsidRDefault="007930C4" w:rsidP="007930C4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»</w:t>
      </w:r>
    </w:p>
    <w:p w:rsidR="007930C4" w:rsidRDefault="007930C4" w:rsidP="007930C4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</w:p>
    <w:p w:rsidR="007930C4" w:rsidRPr="00B0057C" w:rsidRDefault="007930C4" w:rsidP="007930C4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7930C4" w:rsidRPr="00B0057C" w:rsidRDefault="007930C4" w:rsidP="007930C4">
      <w:pPr>
        <w:spacing w:after="0" w:line="240" w:lineRule="auto"/>
        <w:ind w:left="-1418" w:right="-568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057C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gramStart"/>
      <w:r w:rsidRPr="00B0057C"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</w:p>
    <w:p w:rsidR="007930C4" w:rsidRPr="00B0057C" w:rsidRDefault="007930C4" w:rsidP="007930C4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7930C4" w:rsidRPr="00B0057C" w:rsidRDefault="007930C4" w:rsidP="007930C4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7930C4" w:rsidRPr="00B0057C" w:rsidRDefault="007930C4" w:rsidP="007930C4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7930C4" w:rsidRDefault="007930C4" w:rsidP="007930C4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Мэр 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0057C">
        <w:rPr>
          <w:rFonts w:ascii="Times New Roman" w:hAnsi="Times New Roman" w:cs="Times New Roman"/>
          <w:sz w:val="24"/>
          <w:szCs w:val="24"/>
        </w:rPr>
        <w:t>С.А. Петров</w:t>
      </w:r>
    </w:p>
    <w:p w:rsidR="001D3418" w:rsidRDefault="001D3418" w:rsidP="001D3418">
      <w:pPr>
        <w:spacing w:after="0" w:line="240" w:lineRule="auto"/>
        <w:ind w:left="-1134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7930C4" w:rsidRDefault="007930C4" w:rsidP="001D3418">
      <w:pPr>
        <w:spacing w:after="0" w:line="240" w:lineRule="auto"/>
        <w:ind w:left="-1134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7930C4" w:rsidRDefault="007930C4" w:rsidP="001D3418">
      <w:pPr>
        <w:spacing w:after="0" w:line="240" w:lineRule="auto"/>
        <w:ind w:left="-1134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7930C4" w:rsidRDefault="007930C4" w:rsidP="001D3418">
      <w:pPr>
        <w:spacing w:after="0" w:line="240" w:lineRule="auto"/>
        <w:ind w:left="-1134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7930C4" w:rsidRDefault="007930C4" w:rsidP="001D3418">
      <w:pPr>
        <w:spacing w:after="0" w:line="240" w:lineRule="auto"/>
        <w:ind w:left="-1134"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5F5E78" w:rsidRPr="00830ED8" w:rsidRDefault="00AA301F" w:rsidP="005F5E78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F5E78"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5F5E7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5F5E78" w:rsidRPr="00830ED8" w:rsidRDefault="005F5E78" w:rsidP="005F5E78">
      <w:pPr>
        <w:spacing w:after="0" w:line="240" w:lineRule="auto"/>
        <w:ind w:left="4956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решению Думы </w:t>
      </w:r>
      <w:proofErr w:type="gramStart"/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5F5E78" w:rsidRPr="00830ED8" w:rsidRDefault="005F5E78" w:rsidP="005F5E78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городского округа</w:t>
      </w:r>
    </w:p>
    <w:p w:rsidR="007F5788" w:rsidRPr="007F5788" w:rsidRDefault="005F5E78" w:rsidP="007F5788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788" w:rsidRPr="007F57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21.12.2021</w:t>
      </w:r>
    </w:p>
    <w:p w:rsidR="005F5E78" w:rsidRPr="00830ED8" w:rsidRDefault="007F5788" w:rsidP="007F5788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№  133-25/02рД</w:t>
      </w:r>
    </w:p>
    <w:p w:rsidR="005F5E78" w:rsidRPr="00830ED8" w:rsidRDefault="005F5E78" w:rsidP="005F5E78">
      <w:pPr>
        <w:tabs>
          <w:tab w:val="left" w:pos="1418"/>
        </w:tabs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5F5E78" w:rsidRPr="00830ED8" w:rsidRDefault="005F5E78" w:rsidP="005F5E78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5F5E78" w:rsidRDefault="005F5E78" w:rsidP="005F5E78">
      <w:pPr>
        <w:spacing w:after="0" w:line="240" w:lineRule="auto"/>
        <w:ind w:left="566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решению Думы </w:t>
      </w:r>
      <w:proofErr w:type="gramStart"/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5F5E78" w:rsidRPr="00830ED8" w:rsidRDefault="005F5E78" w:rsidP="005F5E78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5F5E78" w:rsidRPr="00830ED8" w:rsidRDefault="005F5E78" w:rsidP="005F5E78">
      <w:pPr>
        <w:spacing w:after="0" w:line="240" w:lineRule="auto"/>
        <w:ind w:left="7788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22.12.2020</w:t>
      </w:r>
    </w:p>
    <w:p w:rsidR="005F5E78" w:rsidRDefault="005F5E78" w:rsidP="005F5E78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36 - 06/02р</w:t>
      </w:r>
    </w:p>
    <w:p w:rsidR="005F5E78" w:rsidRDefault="005F5E78" w:rsidP="005F5E78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F5E78" w:rsidRDefault="005F5E78" w:rsidP="005F5E78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4C0">
        <w:rPr>
          <w:rFonts w:ascii="Times New Roman" w:hAnsi="Times New Roman" w:cs="Times New Roman"/>
          <w:b/>
          <w:sz w:val="24"/>
          <w:szCs w:val="24"/>
        </w:rPr>
        <w:t>Бюджетные ассигнования на осуществление бюджетных инвестиций в объекты муниципальной собственности Ангарского городского округа на 2021 год и на плановый период 2022 и 2023 годов</w:t>
      </w:r>
    </w:p>
    <w:p w:rsidR="005F5E78" w:rsidRDefault="005F5E78" w:rsidP="005F5E78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sz w:val="26"/>
          <w:szCs w:val="26"/>
        </w:rPr>
      </w:pPr>
    </w:p>
    <w:p w:rsidR="005F5E78" w:rsidRDefault="005F5E78" w:rsidP="005F5E78">
      <w:pPr>
        <w:spacing w:after="0" w:line="240" w:lineRule="auto"/>
        <w:ind w:left="-1134" w:right="-56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02E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6098" w:type="pct"/>
        <w:tblInd w:w="-1452" w:type="dxa"/>
        <w:tblLayout w:type="fixed"/>
        <w:tblLook w:val="04A0" w:firstRow="1" w:lastRow="0" w:firstColumn="1" w:lastColumn="0" w:noHBand="0" w:noVBand="1"/>
      </w:tblPr>
      <w:tblGrid>
        <w:gridCol w:w="567"/>
        <w:gridCol w:w="2412"/>
        <w:gridCol w:w="679"/>
        <w:gridCol w:w="705"/>
        <w:gridCol w:w="1548"/>
        <w:gridCol w:w="684"/>
        <w:gridCol w:w="1487"/>
        <w:gridCol w:w="1191"/>
        <w:gridCol w:w="1272"/>
        <w:gridCol w:w="1128"/>
      </w:tblGrid>
      <w:tr w:rsidR="00282677" w:rsidRPr="00566877" w:rsidTr="00282677">
        <w:trPr>
          <w:trHeight w:val="585"/>
          <w:tblHeader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66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66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бюджетных инвестиций в объекты муниципальной собственности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66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566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финанси</w:t>
            </w:r>
            <w:r w:rsidR="002826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566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рования</w:t>
            </w:r>
            <w:proofErr w:type="spellEnd"/>
            <w:proofErr w:type="gramEnd"/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282677" w:rsidRPr="00566877" w:rsidTr="00282677">
        <w:trPr>
          <w:trHeight w:val="12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автомобильной дороги общего пользования </w:t>
            </w: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 4 категории, по адресу: Иркутская область, Ангарский городской округ, в южном направлении от пересечения улицы Рябиновая деревни Зуй и автомобильной дороги "Зуй-Мегет", участок 23"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1010300001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82677" w:rsidRPr="00566877" w:rsidTr="00282677">
        <w:trPr>
          <w:trHeight w:val="585"/>
        </w:trPr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03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улично-дорожной сети территории южной жилой застройки села </w:t>
            </w:r>
            <w:proofErr w:type="spellStart"/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Одинск</w:t>
            </w:r>
            <w:proofErr w:type="spellEnd"/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Ангарского городского округа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82677" w:rsidRPr="00566877" w:rsidTr="00282677">
        <w:trPr>
          <w:trHeight w:val="94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улицы Магистральная, продолжение строительства улицы Космонавтов, Ангарского проспекта на участке от улицы Декабристов до улицы Магистральная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3 019,9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4 316,1</w:t>
            </w:r>
          </w:p>
        </w:tc>
      </w:tr>
      <w:tr w:rsidR="00282677" w:rsidRPr="00566877" w:rsidTr="00282677">
        <w:trPr>
          <w:trHeight w:val="30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 автомобильной дороги по улице Социалистическая города Ангарска. Первый этап - строительство дополнительных полос движения. (Участок от улицы Коминтерна до улицы Декабристов)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82677" w:rsidRPr="00566877" w:rsidTr="00282677">
        <w:trPr>
          <w:trHeight w:val="30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7 313,2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82677" w:rsidRPr="00566877" w:rsidTr="00282677">
        <w:trPr>
          <w:trHeight w:val="30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38 394,1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82677" w:rsidRPr="00566877" w:rsidTr="00282677">
        <w:trPr>
          <w:trHeight w:val="30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45 786,2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82677" w:rsidRPr="00566877" w:rsidTr="00282677">
        <w:trPr>
          <w:trHeight w:val="30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улично-дорожной сети в 256 квартале </w:t>
            </w: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Ангарска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1 378,9</w:t>
            </w:r>
          </w:p>
        </w:tc>
      </w:tr>
      <w:tr w:rsidR="00282677" w:rsidRPr="00566877" w:rsidTr="00282677">
        <w:trPr>
          <w:trHeight w:val="30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улично-дорожной сети в 259 квартале города Ангарска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2 088,2</w:t>
            </w:r>
          </w:p>
        </w:tc>
      </w:tr>
      <w:tr w:rsidR="00282677" w:rsidRPr="00566877" w:rsidTr="00282677">
        <w:trPr>
          <w:trHeight w:val="300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автомобильной дороги по улице Чайковского города Ангарска. Первый этап - строительство дополнительных полос движения. (Участок от улицы </w:t>
            </w:r>
            <w:proofErr w:type="gramStart"/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Институтская</w:t>
            </w:r>
            <w:proofErr w:type="gramEnd"/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Ленинградского проспекта)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82677" w:rsidRPr="00566877" w:rsidTr="00282677">
        <w:trPr>
          <w:trHeight w:val="30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4 040,0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82677" w:rsidRPr="00566877" w:rsidTr="00282677">
        <w:trPr>
          <w:trHeight w:val="30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63 042,4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82677" w:rsidRPr="00566877" w:rsidTr="00282677">
        <w:trPr>
          <w:trHeight w:val="30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67 172,4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82677" w:rsidRPr="00566877" w:rsidTr="00282677">
        <w:trPr>
          <w:trHeight w:val="300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Реконструкция автомобильной дороги по проспекту </w:t>
            </w:r>
            <w:proofErr w:type="gramStart"/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Ленинградский</w:t>
            </w:r>
            <w:proofErr w:type="gramEnd"/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Ангарска. Первый этап - строительство дополнительных полос движения. (Участок от улицы Чайковского до улицы Космонавтов)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8 103,0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82677" w:rsidRPr="00566877" w:rsidTr="0028267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141R153931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90 301,1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82677" w:rsidRPr="00566877" w:rsidTr="00282677">
        <w:trPr>
          <w:trHeight w:val="30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98 404,1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82677" w:rsidRPr="00566877" w:rsidTr="00282677">
        <w:trPr>
          <w:trHeight w:val="255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Переселение граждан из аварийного жилищного фонда Иркутской области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1 015,6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82677" w:rsidRPr="00566877" w:rsidTr="00282677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025F36748S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915,1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82677" w:rsidRPr="00566877" w:rsidTr="00282677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5 332,1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82677" w:rsidRPr="00566877" w:rsidTr="00282677">
        <w:trPr>
          <w:trHeight w:val="25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4 804,3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82677" w:rsidRPr="00566877" w:rsidTr="00282677">
        <w:trPr>
          <w:trHeight w:val="58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корпорация - Фонд содействия реформированию жилищно-коммунального хозяйства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113 395,7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82677" w:rsidRPr="00566877" w:rsidTr="00282677">
        <w:trPr>
          <w:trHeight w:val="64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025F367483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24 110,5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62 129,0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82677" w:rsidRPr="00566877" w:rsidTr="00282677">
        <w:trPr>
          <w:trHeight w:val="31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143 853,9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67 848,5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82677" w:rsidRPr="00566877" w:rsidTr="00282677">
        <w:trPr>
          <w:trHeight w:val="435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подземного водозабора на </w:t>
            </w:r>
            <w:proofErr w:type="spellStart"/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Китойском</w:t>
            </w:r>
            <w:proofErr w:type="spellEnd"/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месторождении подземных вод для водоснабжения населения Ангарского городского округа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82677" w:rsidRPr="00566877" w:rsidTr="00282677">
        <w:trPr>
          <w:trHeight w:val="43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15 217,3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82677" w:rsidRPr="00566877" w:rsidTr="00282677">
        <w:trPr>
          <w:trHeight w:val="43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09301S2430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79 890,0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82677" w:rsidRPr="00566877" w:rsidTr="00282677">
        <w:trPr>
          <w:trHeight w:val="39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95 107,4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82677" w:rsidRPr="00566877" w:rsidTr="00282677">
        <w:trPr>
          <w:trHeight w:val="450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Канализационные очистные сооружения в селе </w:t>
            </w:r>
            <w:proofErr w:type="spellStart"/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Савватеевка</w:t>
            </w:r>
            <w:proofErr w:type="spellEnd"/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Ангарского городского округа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15 283,2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9 052,4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82677" w:rsidRPr="00566877" w:rsidTr="00282677">
        <w:trPr>
          <w:trHeight w:val="45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10208S2430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80 222,4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47 524,7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82677" w:rsidRPr="00566877" w:rsidTr="00282677">
        <w:trPr>
          <w:trHeight w:val="375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95 505,6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56 577,1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82677" w:rsidRPr="00566877" w:rsidTr="00282677">
        <w:trPr>
          <w:trHeight w:val="67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пешеходного моста через р. </w:t>
            </w:r>
            <w:proofErr w:type="spellStart"/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Китой</w:t>
            </w:r>
            <w:proofErr w:type="spellEnd"/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остров Большой в городе Ангарске Иркутской области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82677" w:rsidRPr="00566877" w:rsidTr="00282677">
        <w:trPr>
          <w:trHeight w:val="420"/>
        </w:trPr>
        <w:tc>
          <w:tcPr>
            <w:tcW w:w="2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0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строительства объекта "Детский сад", расположенного по адресу: г. Ангарск, микрорайон 17, дом 15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82677" w:rsidRPr="00566877" w:rsidTr="00282677">
        <w:trPr>
          <w:trHeight w:val="42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82677" w:rsidRPr="00566877" w:rsidTr="00282677">
        <w:trPr>
          <w:trHeight w:val="42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552,4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82677" w:rsidRPr="00566877" w:rsidTr="00282677">
        <w:trPr>
          <w:trHeight w:val="42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064P252321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11 419,6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82677" w:rsidRPr="00566877" w:rsidTr="00282677">
        <w:trPr>
          <w:trHeight w:val="420"/>
        </w:trPr>
        <w:tc>
          <w:tcPr>
            <w:tcW w:w="2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12 061,9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82677" w:rsidRPr="00566877" w:rsidTr="00282677">
        <w:trPr>
          <w:trHeight w:val="63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дополнительного блока МБОУ "СОШ № 39", </w:t>
            </w:r>
            <w:proofErr w:type="gramStart"/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расположенной</w:t>
            </w:r>
            <w:proofErr w:type="gramEnd"/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г. Ангарск, микрорайон 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82677" w:rsidRPr="00566877" w:rsidTr="00282677">
        <w:trPr>
          <w:trHeight w:val="75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общеобразовательной школы, расположенной по адресу: Иркутская область, город Ангарск, 32 </w:t>
            </w: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микрорайон, участок 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0640200001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82677" w:rsidRPr="00566877" w:rsidTr="00282677">
        <w:trPr>
          <w:trHeight w:val="40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общеобразовательной школы в поселке Мегет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82677" w:rsidRPr="00566877" w:rsidTr="00282677">
        <w:trPr>
          <w:trHeight w:val="48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детской школы искусств на 150 мест в поселке Мегет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3 261,0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82677" w:rsidRPr="00566877" w:rsidTr="00282677">
        <w:trPr>
          <w:trHeight w:val="420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физкультурно-оздоровительного комплекса в поселке Мегет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1040100001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451,3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82677" w:rsidRPr="00566877" w:rsidTr="00282677">
        <w:trPr>
          <w:trHeight w:val="40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512 415,8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182 997,0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877" w:rsidRPr="00566877" w:rsidRDefault="00566877" w:rsidP="00566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68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7 783,2</w:t>
            </w:r>
          </w:p>
        </w:tc>
      </w:tr>
    </w:tbl>
    <w:p w:rsidR="00655721" w:rsidRDefault="00655721" w:rsidP="00655721">
      <w:pPr>
        <w:spacing w:after="0" w:line="240" w:lineRule="auto"/>
        <w:ind w:left="-1418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»</w:t>
      </w:r>
    </w:p>
    <w:p w:rsidR="00655721" w:rsidRDefault="00655721" w:rsidP="00655721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</w:p>
    <w:p w:rsidR="009C3095" w:rsidRDefault="009C3095" w:rsidP="00655721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</w:p>
    <w:p w:rsidR="00655721" w:rsidRPr="00B0057C" w:rsidRDefault="00655721" w:rsidP="00655721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655721" w:rsidRPr="00B0057C" w:rsidRDefault="00655721" w:rsidP="00655721">
      <w:pPr>
        <w:spacing w:after="0" w:line="240" w:lineRule="auto"/>
        <w:ind w:left="-1418" w:right="-568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057C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gramStart"/>
      <w:r w:rsidRPr="00B0057C"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</w:p>
    <w:p w:rsidR="00655721" w:rsidRDefault="00655721" w:rsidP="00655721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9C3095" w:rsidRPr="00B0057C" w:rsidRDefault="009C3095" w:rsidP="00655721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655721" w:rsidRPr="00B0057C" w:rsidRDefault="00655721" w:rsidP="00655721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655721" w:rsidRDefault="00655721" w:rsidP="00655721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Мэр 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0057C">
        <w:rPr>
          <w:rFonts w:ascii="Times New Roman" w:hAnsi="Times New Roman" w:cs="Times New Roman"/>
          <w:sz w:val="24"/>
          <w:szCs w:val="24"/>
        </w:rPr>
        <w:t>С.А. Петров</w:t>
      </w:r>
    </w:p>
    <w:p w:rsidR="0061777F" w:rsidRDefault="0061777F" w:rsidP="00655721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61777F" w:rsidRDefault="0061777F" w:rsidP="00655721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9C3095" w:rsidRDefault="009C3095" w:rsidP="00655721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9C3095" w:rsidRDefault="009C3095" w:rsidP="00655721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9C3095" w:rsidRDefault="009C3095" w:rsidP="00655721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9C3095" w:rsidRDefault="009C3095" w:rsidP="00655721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9C3095" w:rsidRDefault="009C3095" w:rsidP="00655721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9C3095" w:rsidRDefault="009C3095" w:rsidP="00655721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9C3095" w:rsidRDefault="009C3095" w:rsidP="00655721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9C3095" w:rsidRDefault="009C3095" w:rsidP="00655721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9C3095" w:rsidRDefault="009C3095" w:rsidP="00655721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9C3095" w:rsidRDefault="009C3095" w:rsidP="00655721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9C3095" w:rsidRDefault="009C3095" w:rsidP="00655721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9C3095" w:rsidRDefault="009C3095" w:rsidP="00655721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9C3095" w:rsidRDefault="009C3095" w:rsidP="00655721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9C3095" w:rsidRDefault="009C3095" w:rsidP="00655721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9C3095" w:rsidRDefault="009C3095" w:rsidP="00655721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9C3095" w:rsidRDefault="009C3095" w:rsidP="00655721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61777F" w:rsidRDefault="0061777F" w:rsidP="00655721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61777F" w:rsidRPr="00830ED8" w:rsidRDefault="009C3095" w:rsidP="0061777F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61777F"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6177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61777F" w:rsidRPr="00830ED8" w:rsidRDefault="0061777F" w:rsidP="0061777F">
      <w:pPr>
        <w:spacing w:after="0" w:line="240" w:lineRule="auto"/>
        <w:ind w:left="4956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решению Думы </w:t>
      </w:r>
      <w:proofErr w:type="gramStart"/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61777F" w:rsidRPr="00830ED8" w:rsidRDefault="0061777F" w:rsidP="0061777F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городского округа</w:t>
      </w:r>
    </w:p>
    <w:p w:rsidR="007F5788" w:rsidRPr="007F5788" w:rsidRDefault="0061777F" w:rsidP="007F5788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788" w:rsidRPr="007F57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21.12.2021</w:t>
      </w:r>
    </w:p>
    <w:p w:rsidR="0061777F" w:rsidRPr="00830ED8" w:rsidRDefault="007F5788" w:rsidP="007F5788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№  133-25/02рД</w:t>
      </w:r>
    </w:p>
    <w:p w:rsidR="0061777F" w:rsidRPr="00830ED8" w:rsidRDefault="0061777F" w:rsidP="0061777F">
      <w:pPr>
        <w:tabs>
          <w:tab w:val="left" w:pos="1418"/>
        </w:tabs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61777F" w:rsidRPr="00830ED8" w:rsidRDefault="0061777F" w:rsidP="0061777F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61777F" w:rsidRDefault="0061777F" w:rsidP="0061777F">
      <w:pPr>
        <w:spacing w:after="0" w:line="240" w:lineRule="auto"/>
        <w:ind w:left="566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решению Думы </w:t>
      </w:r>
      <w:proofErr w:type="gramStart"/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61777F" w:rsidRPr="00830ED8" w:rsidRDefault="0061777F" w:rsidP="0061777F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61777F" w:rsidRPr="00830ED8" w:rsidRDefault="0061777F" w:rsidP="0061777F">
      <w:pPr>
        <w:spacing w:after="0" w:line="240" w:lineRule="auto"/>
        <w:ind w:left="7788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22.12.2020</w:t>
      </w:r>
    </w:p>
    <w:p w:rsidR="0061777F" w:rsidRDefault="0061777F" w:rsidP="0061777F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36 - 06/02р</w:t>
      </w:r>
    </w:p>
    <w:p w:rsidR="0061777F" w:rsidRDefault="0061777F" w:rsidP="0061777F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1777F" w:rsidRPr="00706C7F" w:rsidRDefault="0061777F" w:rsidP="0061777F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C7F">
        <w:rPr>
          <w:rFonts w:ascii="Times New Roman" w:hAnsi="Times New Roman" w:cs="Times New Roman"/>
          <w:b/>
          <w:sz w:val="24"/>
          <w:szCs w:val="24"/>
        </w:rPr>
        <w:t>Программа муниципальных внутренних заимствований Ангарского городского округа на 2021 год и на плановый период 2022 и 2023 годов</w:t>
      </w:r>
    </w:p>
    <w:p w:rsidR="0061777F" w:rsidRDefault="0061777F" w:rsidP="0061777F">
      <w:pPr>
        <w:spacing w:after="0" w:line="240" w:lineRule="auto"/>
        <w:ind w:left="-1134" w:right="-426"/>
        <w:jc w:val="right"/>
        <w:rPr>
          <w:rFonts w:ascii="Times New Roman" w:hAnsi="Times New Roman" w:cs="Times New Roman"/>
          <w:sz w:val="24"/>
          <w:szCs w:val="24"/>
        </w:rPr>
      </w:pPr>
      <w:r w:rsidRPr="0082502E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5943" w:type="pct"/>
        <w:tblInd w:w="-1310" w:type="dxa"/>
        <w:tblLook w:val="04A0" w:firstRow="1" w:lastRow="0" w:firstColumn="1" w:lastColumn="0" w:noHBand="0" w:noVBand="1"/>
      </w:tblPr>
      <w:tblGrid>
        <w:gridCol w:w="5954"/>
        <w:gridCol w:w="1809"/>
        <w:gridCol w:w="1809"/>
        <w:gridCol w:w="1804"/>
      </w:tblGrid>
      <w:tr w:rsidR="00C22F31" w:rsidRPr="00C22F31" w:rsidTr="009C3095">
        <w:trPr>
          <w:trHeight w:val="559"/>
          <w:tblHeader/>
        </w:trPr>
        <w:tc>
          <w:tcPr>
            <w:tcW w:w="2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C22F31" w:rsidRPr="00C22F31" w:rsidTr="009C3095">
        <w:trPr>
          <w:trHeight w:val="1005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муниципальных внутренних заимствований Ангарского городского округа, в том числе: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-38 533,6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22F31" w:rsidRPr="00C22F31" w:rsidTr="009C3095">
        <w:trPr>
          <w:trHeight w:val="39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1 338 035,3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1 498 088,7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1 545 036,7</w:t>
            </w:r>
          </w:p>
        </w:tc>
      </w:tr>
      <w:tr w:rsidR="00C22F31" w:rsidRPr="00C22F31" w:rsidTr="009C3095">
        <w:trPr>
          <w:trHeight w:val="39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погашения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-1 376 568,9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-1 498 088,7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-1 545 036,7</w:t>
            </w:r>
          </w:p>
        </w:tc>
      </w:tr>
      <w:tr w:rsidR="00C22F31" w:rsidRPr="00C22F31" w:rsidTr="009C3095">
        <w:trPr>
          <w:trHeight w:val="975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-38 533,6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22F31" w:rsidRPr="00C22F31" w:rsidTr="009C3095">
        <w:trPr>
          <w:trHeight w:val="39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1 153 778,3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1 115 244,7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1 115 244,7</w:t>
            </w:r>
          </w:p>
        </w:tc>
      </w:tr>
      <w:tr w:rsidR="00C22F31" w:rsidRPr="00C22F31" w:rsidTr="009C3095">
        <w:trPr>
          <w:trHeight w:val="39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погашения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-1 192 311,9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-1 115 244,7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-1 115 244,7</w:t>
            </w:r>
          </w:p>
        </w:tc>
      </w:tr>
      <w:tr w:rsidR="00C22F31" w:rsidRPr="00C22F31" w:rsidTr="009C3095">
        <w:trPr>
          <w:trHeight w:val="1725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Предельные сроки погашения долговых обязательств, возникающих при осуществлении муниципальных внутренних заимствований в соответствующем финансовом году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</w:tr>
      <w:tr w:rsidR="00C22F31" w:rsidRPr="00C22F31" w:rsidTr="009C3095">
        <w:trPr>
          <w:trHeight w:val="96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Бюджетные кредиты из других бюджетов бюджетной системы Российской Федерации, в том числе: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22F31" w:rsidRPr="00C22F31" w:rsidTr="009C3095">
        <w:trPr>
          <w:trHeight w:val="39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184 257,0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382 844,0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429 792,0</w:t>
            </w:r>
          </w:p>
        </w:tc>
      </w:tr>
      <w:tr w:rsidR="00C22F31" w:rsidRPr="00C22F31" w:rsidTr="009C3095">
        <w:trPr>
          <w:trHeight w:val="39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погашения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-184 257,0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-382 844,0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-429 792,0</w:t>
            </w:r>
          </w:p>
        </w:tc>
      </w:tr>
      <w:tr w:rsidR="00C22F31" w:rsidRPr="00C22F31" w:rsidTr="009C3095">
        <w:trPr>
          <w:trHeight w:val="33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2F31" w:rsidRPr="00C22F31" w:rsidTr="009C3095">
        <w:trPr>
          <w:trHeight w:val="99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Бюджетные кредиты на пополнение остатка средств на едином счете бюджета, в том числе: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C22F31" w:rsidRPr="00C22F31" w:rsidTr="009C3095">
        <w:trPr>
          <w:trHeight w:val="39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объем привлечения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184 257,0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382 844,0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429 792,0</w:t>
            </w:r>
          </w:p>
        </w:tc>
      </w:tr>
      <w:tr w:rsidR="00C22F31" w:rsidRPr="00C22F31" w:rsidTr="009C3095">
        <w:trPr>
          <w:trHeight w:val="39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объем погашения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-184 257,0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-382 844,0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-429 792,0</w:t>
            </w:r>
          </w:p>
        </w:tc>
      </w:tr>
      <w:tr w:rsidR="00C22F31" w:rsidRPr="00C22F31" w:rsidTr="009C3095">
        <w:trPr>
          <w:trHeight w:val="1770"/>
        </w:trPr>
        <w:tc>
          <w:tcPr>
            <w:tcW w:w="2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Предельные сроки погашения долговых обязательств, возникающих при осуществлении муниципальных внутренних заимствований в соответствующем финансовом году 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240 дней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240 дней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F31" w:rsidRPr="00C22F31" w:rsidRDefault="00C22F31" w:rsidP="00C22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F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240 дней</w:t>
            </w:r>
          </w:p>
        </w:tc>
      </w:tr>
    </w:tbl>
    <w:p w:rsidR="009C3095" w:rsidRDefault="009C3095" w:rsidP="009C3095">
      <w:pPr>
        <w:spacing w:after="0" w:line="240" w:lineRule="auto"/>
        <w:ind w:left="-1418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»</w:t>
      </w:r>
    </w:p>
    <w:p w:rsidR="00B455D6" w:rsidRDefault="00B455D6" w:rsidP="009C3095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</w:p>
    <w:p w:rsidR="009C3095" w:rsidRPr="00B0057C" w:rsidRDefault="009C3095" w:rsidP="009C3095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9C3095" w:rsidRPr="00B0057C" w:rsidRDefault="009C3095" w:rsidP="009C3095">
      <w:pPr>
        <w:spacing w:after="0" w:line="240" w:lineRule="auto"/>
        <w:ind w:left="-1418" w:right="-568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057C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gramStart"/>
      <w:r w:rsidRPr="00B0057C"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</w:p>
    <w:p w:rsidR="009C3095" w:rsidRDefault="009C3095" w:rsidP="009C3095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B455D6" w:rsidRPr="00B0057C" w:rsidRDefault="00B455D6" w:rsidP="009C3095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9C3095" w:rsidRDefault="009C3095" w:rsidP="009C3095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Мэр 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0057C">
        <w:rPr>
          <w:rFonts w:ascii="Times New Roman" w:hAnsi="Times New Roman" w:cs="Times New Roman"/>
          <w:sz w:val="24"/>
          <w:szCs w:val="24"/>
        </w:rPr>
        <w:t>С.А. Петров</w:t>
      </w:r>
    </w:p>
    <w:p w:rsidR="009C3095" w:rsidRDefault="009C3095" w:rsidP="009C3095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9C3095" w:rsidRDefault="009C3095" w:rsidP="009C3095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B455D6" w:rsidRDefault="00B455D6" w:rsidP="009C3095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</w:p>
    <w:p w:rsidR="009C3095" w:rsidRPr="00830ED8" w:rsidRDefault="009C3095" w:rsidP="009C3095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9C3095" w:rsidRPr="00830ED8" w:rsidRDefault="009C3095" w:rsidP="009C3095">
      <w:pPr>
        <w:spacing w:after="0" w:line="240" w:lineRule="auto"/>
        <w:ind w:left="4956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решению Думы </w:t>
      </w:r>
      <w:proofErr w:type="gramStart"/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9C3095" w:rsidRPr="00830ED8" w:rsidRDefault="009C3095" w:rsidP="009C3095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городского округа</w:t>
      </w:r>
    </w:p>
    <w:p w:rsidR="007F5788" w:rsidRPr="007F5788" w:rsidRDefault="009C3095" w:rsidP="007F5788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5788" w:rsidRPr="007F57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21.12.2021</w:t>
      </w:r>
    </w:p>
    <w:p w:rsidR="009C3095" w:rsidRPr="00830ED8" w:rsidRDefault="007F5788" w:rsidP="007F5788">
      <w:pPr>
        <w:spacing w:after="0" w:line="240" w:lineRule="auto"/>
        <w:ind w:left="6372" w:right="-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№  133-25/02рД</w:t>
      </w:r>
      <w:bookmarkStart w:id="0" w:name="_GoBack"/>
      <w:bookmarkEnd w:id="0"/>
    </w:p>
    <w:p w:rsidR="009C3095" w:rsidRPr="00830ED8" w:rsidRDefault="009C3095" w:rsidP="009C3095">
      <w:pPr>
        <w:tabs>
          <w:tab w:val="left" w:pos="1418"/>
        </w:tabs>
        <w:spacing w:after="0" w:line="240" w:lineRule="auto"/>
        <w:ind w:right="-426"/>
        <w:jc w:val="right"/>
        <w:rPr>
          <w:rFonts w:ascii="Times New Roman" w:hAnsi="Times New Roman" w:cs="Times New Roman"/>
          <w:sz w:val="24"/>
          <w:szCs w:val="24"/>
        </w:rPr>
      </w:pPr>
    </w:p>
    <w:p w:rsidR="009C3095" w:rsidRPr="00830ED8" w:rsidRDefault="009C3095" w:rsidP="009C3095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«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9C3095" w:rsidRDefault="009C3095" w:rsidP="009C3095">
      <w:pPr>
        <w:spacing w:after="0" w:line="240" w:lineRule="auto"/>
        <w:ind w:left="5664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 решению Думы </w:t>
      </w:r>
      <w:proofErr w:type="gramStart"/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Ангарского</w:t>
      </w:r>
      <w:proofErr w:type="gramEnd"/>
    </w:p>
    <w:p w:rsidR="009C3095" w:rsidRPr="00830ED8" w:rsidRDefault="009C3095" w:rsidP="009C3095">
      <w:pPr>
        <w:spacing w:after="0" w:line="240" w:lineRule="auto"/>
        <w:ind w:left="7080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9C3095" w:rsidRPr="00830ED8" w:rsidRDefault="009C3095" w:rsidP="009C3095">
      <w:pPr>
        <w:spacing w:after="0" w:line="240" w:lineRule="auto"/>
        <w:ind w:left="7788"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E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22.12.2020</w:t>
      </w:r>
    </w:p>
    <w:p w:rsidR="009C3095" w:rsidRDefault="009C3095" w:rsidP="009C3095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36 - 06/02р</w:t>
      </w:r>
    </w:p>
    <w:p w:rsidR="009C3095" w:rsidRDefault="009C3095" w:rsidP="009C3095">
      <w:pPr>
        <w:spacing w:after="0" w:line="240" w:lineRule="auto"/>
        <w:ind w:left="7080" w:right="-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9C3095" w:rsidRPr="00242A1B" w:rsidRDefault="009C3095" w:rsidP="009C3095">
      <w:pPr>
        <w:spacing w:after="0" w:line="240" w:lineRule="auto"/>
        <w:ind w:left="-1134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A1B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дефицита бюджета Ангарского городского округа на 2021 год и на плановый период 2022 и 2023 годов</w:t>
      </w:r>
    </w:p>
    <w:p w:rsidR="009C3095" w:rsidRPr="00242A1B" w:rsidRDefault="009C3095" w:rsidP="009C3095">
      <w:pPr>
        <w:spacing w:after="0" w:line="240" w:lineRule="auto"/>
        <w:ind w:left="-1134" w:right="-426"/>
        <w:jc w:val="right"/>
        <w:rPr>
          <w:rFonts w:ascii="Times New Roman" w:hAnsi="Times New Roman" w:cs="Times New Roman"/>
          <w:sz w:val="24"/>
          <w:szCs w:val="24"/>
        </w:rPr>
      </w:pPr>
      <w:r w:rsidRPr="00242A1B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5925" w:type="pct"/>
        <w:tblInd w:w="-1168" w:type="dxa"/>
        <w:tblLook w:val="04A0" w:firstRow="1" w:lastRow="0" w:firstColumn="1" w:lastColumn="0" w:noHBand="0" w:noVBand="1"/>
      </w:tblPr>
      <w:tblGrid>
        <w:gridCol w:w="3274"/>
        <w:gridCol w:w="3255"/>
        <w:gridCol w:w="1554"/>
        <w:gridCol w:w="1701"/>
        <w:gridCol w:w="1558"/>
      </w:tblGrid>
      <w:tr w:rsidR="00B455D6" w:rsidRPr="00996472" w:rsidTr="00DC515D">
        <w:trPr>
          <w:trHeight w:val="990"/>
          <w:tblHeader/>
        </w:trPr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B455D6" w:rsidRPr="00996472" w:rsidTr="00DC515D">
        <w:trPr>
          <w:trHeight w:val="1125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56 546,2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455D6" w:rsidRPr="00996472" w:rsidTr="00DC515D">
        <w:trPr>
          <w:trHeight w:val="1005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-38 533,6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455D6" w:rsidRPr="00996472" w:rsidTr="00DC515D">
        <w:trPr>
          <w:trHeight w:val="1200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1 153 778,3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1 115 244,7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1 115 244,7</w:t>
            </w:r>
          </w:p>
        </w:tc>
      </w:tr>
      <w:tr w:rsidR="00B455D6" w:rsidRPr="00996472" w:rsidTr="00DC515D">
        <w:trPr>
          <w:trHeight w:val="1560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703 01 02 00 00 04 0000 710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1 153 778,3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1 115 244,7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1 115 244,7</w:t>
            </w:r>
          </w:p>
        </w:tc>
      </w:tr>
      <w:tr w:rsidR="00B455D6" w:rsidRPr="00996472" w:rsidTr="00DC515D">
        <w:trPr>
          <w:trHeight w:val="1380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-1 192 311,9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-1 115 244,7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-1 115 244,7</w:t>
            </w:r>
          </w:p>
        </w:tc>
      </w:tr>
      <w:tr w:rsidR="00B455D6" w:rsidRPr="00996472" w:rsidTr="00DC515D">
        <w:trPr>
          <w:trHeight w:val="1530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703 01 02 00 00 04 0000 810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-1 192 311,9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-1 115 244,7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-1 115 244,7</w:t>
            </w:r>
          </w:p>
        </w:tc>
      </w:tr>
      <w:tr w:rsidR="00B455D6" w:rsidRPr="00996472" w:rsidTr="00DC515D">
        <w:trPr>
          <w:trHeight w:val="1260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455D6" w:rsidRPr="00996472" w:rsidTr="00DC515D">
        <w:trPr>
          <w:trHeight w:val="1470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55D6" w:rsidRPr="00996472" w:rsidTr="00DC515D">
        <w:trPr>
          <w:trHeight w:val="1470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184 257,0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382 844,0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429 792,0</w:t>
            </w:r>
          </w:p>
        </w:tc>
      </w:tr>
      <w:tr w:rsidR="00B455D6" w:rsidRPr="00996472" w:rsidTr="00DC515D">
        <w:trPr>
          <w:trHeight w:val="1860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703 01 03 01 00 04 0000 710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184 257,0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382 844,0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429 792,0</w:t>
            </w:r>
          </w:p>
        </w:tc>
      </w:tr>
      <w:tr w:rsidR="00B455D6" w:rsidRPr="00996472" w:rsidTr="00DC515D">
        <w:trPr>
          <w:trHeight w:val="1860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-184 257,0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-382 844,0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-429 792,0</w:t>
            </w:r>
          </w:p>
        </w:tc>
      </w:tr>
      <w:tr w:rsidR="00B455D6" w:rsidRPr="00996472" w:rsidTr="00DC515D">
        <w:trPr>
          <w:trHeight w:val="1860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703 01 03 01 00 04 0000 810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-184 257,0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-382 844,0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-429 792,0</w:t>
            </w:r>
          </w:p>
        </w:tc>
      </w:tr>
      <w:tr w:rsidR="00B455D6" w:rsidRPr="00996472" w:rsidTr="00DC515D">
        <w:trPr>
          <w:trHeight w:val="1095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95 079,8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455D6" w:rsidRPr="00996472" w:rsidTr="00DC515D">
        <w:trPr>
          <w:trHeight w:val="780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-8 771 812,4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-7 348 778,9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-6 765 675,3</w:t>
            </w:r>
          </w:p>
        </w:tc>
      </w:tr>
      <w:tr w:rsidR="00B455D6" w:rsidRPr="00996472" w:rsidTr="00DC515D">
        <w:trPr>
          <w:trHeight w:val="780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-8 771 812,4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-7 348 778,9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-6 765 675,3</w:t>
            </w:r>
          </w:p>
        </w:tc>
      </w:tr>
      <w:tr w:rsidR="00B455D6" w:rsidRPr="00996472" w:rsidTr="00DC515D">
        <w:trPr>
          <w:trHeight w:val="780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-8 771 812,4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-7 348 778,9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-6 765 675,3</w:t>
            </w:r>
          </w:p>
        </w:tc>
      </w:tr>
      <w:tr w:rsidR="00B455D6" w:rsidRPr="00996472" w:rsidTr="00DC515D">
        <w:trPr>
          <w:trHeight w:val="1125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703 01 05 02 01 04 0000 510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-8 771 812,4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-7 348 778,9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-6 765 675,3</w:t>
            </w:r>
          </w:p>
        </w:tc>
      </w:tr>
      <w:tr w:rsidR="00B455D6" w:rsidRPr="00996472" w:rsidTr="00DC515D">
        <w:trPr>
          <w:trHeight w:val="870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8 866 892,2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7 348 778,9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6 765 675,3</w:t>
            </w:r>
          </w:p>
        </w:tc>
      </w:tr>
      <w:tr w:rsidR="00B455D6" w:rsidRPr="00996472" w:rsidTr="00DC515D">
        <w:trPr>
          <w:trHeight w:val="870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8 866 892,2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7 348 778,9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6 765 675,3</w:t>
            </w:r>
          </w:p>
        </w:tc>
      </w:tr>
      <w:tr w:rsidR="00B455D6" w:rsidRPr="00996472" w:rsidTr="00DC515D">
        <w:trPr>
          <w:trHeight w:val="870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8 866 892,2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7 348 778,9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6 765 675,3</w:t>
            </w:r>
          </w:p>
        </w:tc>
      </w:tr>
      <w:tr w:rsidR="00B455D6" w:rsidRPr="00996472" w:rsidTr="00DC515D">
        <w:trPr>
          <w:trHeight w:val="1185"/>
        </w:trPr>
        <w:tc>
          <w:tcPr>
            <w:tcW w:w="14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703 01 05 02 01 04 0000 610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8 866 892,2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7 348 778,9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472" w:rsidRPr="00996472" w:rsidRDefault="00996472" w:rsidP="00996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6 765 675,3</w:t>
            </w:r>
          </w:p>
        </w:tc>
      </w:tr>
    </w:tbl>
    <w:p w:rsidR="00DC515D" w:rsidRDefault="00DC515D" w:rsidP="00DC515D">
      <w:pPr>
        <w:spacing w:after="0" w:line="240" w:lineRule="auto"/>
        <w:ind w:left="8494" w:right="-710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»</w:t>
      </w:r>
    </w:p>
    <w:p w:rsidR="00DC515D" w:rsidRDefault="00DC515D" w:rsidP="00DC515D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</w:p>
    <w:p w:rsidR="00DC515D" w:rsidRPr="00B0057C" w:rsidRDefault="00DC515D" w:rsidP="00DC515D">
      <w:pPr>
        <w:spacing w:after="0" w:line="240" w:lineRule="auto"/>
        <w:ind w:left="-1418" w:right="-426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DC515D" w:rsidRPr="00B0057C" w:rsidRDefault="00DC515D" w:rsidP="00DC515D">
      <w:pPr>
        <w:spacing w:after="0" w:line="240" w:lineRule="auto"/>
        <w:ind w:left="-1418" w:right="-568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0057C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gramStart"/>
      <w:r w:rsidRPr="00B0057C">
        <w:rPr>
          <w:rFonts w:ascii="Times New Roman" w:hAnsi="Times New Roman" w:cs="Times New Roman"/>
          <w:sz w:val="24"/>
          <w:szCs w:val="24"/>
        </w:rPr>
        <w:t>Городской</w:t>
      </w:r>
      <w:proofErr w:type="gramEnd"/>
    </w:p>
    <w:p w:rsidR="00DC515D" w:rsidRDefault="00DC515D" w:rsidP="00DC515D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DC515D" w:rsidRPr="00B0057C" w:rsidRDefault="00DC515D" w:rsidP="00DC515D">
      <w:pPr>
        <w:spacing w:after="0" w:line="240" w:lineRule="auto"/>
        <w:ind w:left="-1134" w:right="-568"/>
        <w:rPr>
          <w:rFonts w:ascii="Times New Roman" w:hAnsi="Times New Roman" w:cs="Times New Roman"/>
          <w:sz w:val="24"/>
          <w:szCs w:val="24"/>
        </w:rPr>
      </w:pPr>
    </w:p>
    <w:p w:rsidR="00427680" w:rsidRPr="00B0057C" w:rsidRDefault="00DC515D" w:rsidP="00F05F66">
      <w:pPr>
        <w:spacing w:after="0" w:line="240" w:lineRule="auto"/>
        <w:ind w:left="-1134" w:right="-568" w:hanging="284"/>
        <w:rPr>
          <w:rFonts w:ascii="Times New Roman" w:hAnsi="Times New Roman" w:cs="Times New Roman"/>
          <w:sz w:val="24"/>
          <w:szCs w:val="24"/>
        </w:rPr>
      </w:pPr>
      <w:r w:rsidRPr="00B0057C">
        <w:rPr>
          <w:rFonts w:ascii="Times New Roman" w:hAnsi="Times New Roman" w:cs="Times New Roman"/>
          <w:sz w:val="24"/>
          <w:szCs w:val="24"/>
        </w:rPr>
        <w:t>Мэр Ангарского городского округа</w:t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</w:r>
      <w:r w:rsidRPr="00B0057C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0057C">
        <w:rPr>
          <w:rFonts w:ascii="Times New Roman" w:hAnsi="Times New Roman" w:cs="Times New Roman"/>
          <w:sz w:val="24"/>
          <w:szCs w:val="24"/>
        </w:rPr>
        <w:t>С.А. Петров</w:t>
      </w:r>
    </w:p>
    <w:p w:rsidR="00305E9A" w:rsidRDefault="00305E9A" w:rsidP="00305E9A">
      <w:pPr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5E9A" w:rsidRDefault="00305E9A" w:rsidP="00305E9A">
      <w:pPr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A1E" w:rsidRPr="00CC25D0" w:rsidRDefault="00534A1E" w:rsidP="004B6544">
      <w:pPr>
        <w:tabs>
          <w:tab w:val="left" w:pos="1418"/>
        </w:tabs>
        <w:spacing w:line="280" w:lineRule="exact"/>
        <w:jc w:val="both"/>
        <w:rPr>
          <w:sz w:val="27"/>
          <w:szCs w:val="27"/>
        </w:rPr>
      </w:pPr>
    </w:p>
    <w:sectPr w:rsidR="00534A1E" w:rsidRPr="00CC25D0" w:rsidSect="00A855F1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EDD" w:rsidRDefault="00856EDD" w:rsidP="00A855F1">
      <w:pPr>
        <w:spacing w:after="0" w:line="240" w:lineRule="auto"/>
      </w:pPr>
      <w:r>
        <w:separator/>
      </w:r>
    </w:p>
  </w:endnote>
  <w:endnote w:type="continuationSeparator" w:id="0">
    <w:p w:rsidR="00856EDD" w:rsidRDefault="00856EDD" w:rsidP="00A8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EDD" w:rsidRDefault="00856EDD" w:rsidP="00A855F1">
      <w:pPr>
        <w:spacing w:after="0" w:line="240" w:lineRule="auto"/>
      </w:pPr>
      <w:r>
        <w:separator/>
      </w:r>
    </w:p>
  </w:footnote>
  <w:footnote w:type="continuationSeparator" w:id="0">
    <w:p w:rsidR="00856EDD" w:rsidRDefault="00856EDD" w:rsidP="00A8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517148"/>
      <w:docPartObj>
        <w:docPartGallery w:val="Page Numbers (Top of Page)"/>
        <w:docPartUnique/>
      </w:docPartObj>
    </w:sdtPr>
    <w:sdtEndPr/>
    <w:sdtContent>
      <w:p w:rsidR="00A76746" w:rsidRDefault="00A767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788">
          <w:rPr>
            <w:noProof/>
          </w:rPr>
          <w:t>274</w:t>
        </w:r>
        <w:r>
          <w:fldChar w:fldCharType="end"/>
        </w:r>
      </w:p>
    </w:sdtContent>
  </w:sdt>
  <w:p w:rsidR="00A76746" w:rsidRDefault="00A767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17217"/>
    <w:multiLevelType w:val="hybridMultilevel"/>
    <w:tmpl w:val="2D403648"/>
    <w:lvl w:ilvl="0" w:tplc="374E00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111C69"/>
    <w:multiLevelType w:val="hybridMultilevel"/>
    <w:tmpl w:val="565EE3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F0C4643"/>
    <w:multiLevelType w:val="hybridMultilevel"/>
    <w:tmpl w:val="E452B3F6"/>
    <w:lvl w:ilvl="0" w:tplc="FCE4430E">
      <w:start w:val="1"/>
      <w:numFmt w:val="decimal"/>
      <w:lvlText w:val="%1."/>
      <w:lvlJc w:val="left"/>
      <w:pPr>
        <w:ind w:left="2102" w:hanging="1110"/>
      </w:pPr>
      <w:rPr>
        <w:rFonts w:hint="default"/>
      </w:rPr>
    </w:lvl>
    <w:lvl w:ilvl="1" w:tplc="EBE07A3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1F030B"/>
    <w:multiLevelType w:val="hybridMultilevel"/>
    <w:tmpl w:val="B71666C2"/>
    <w:lvl w:ilvl="0" w:tplc="06984E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00773"/>
    <w:rsid w:val="00000B53"/>
    <w:rsid w:val="00001514"/>
    <w:rsid w:val="0000280D"/>
    <w:rsid w:val="00011AD6"/>
    <w:rsid w:val="0001743C"/>
    <w:rsid w:val="00022E1B"/>
    <w:rsid w:val="000245A9"/>
    <w:rsid w:val="000313B1"/>
    <w:rsid w:val="00041333"/>
    <w:rsid w:val="00043C00"/>
    <w:rsid w:val="0005684A"/>
    <w:rsid w:val="000602BD"/>
    <w:rsid w:val="0006090D"/>
    <w:rsid w:val="00060E19"/>
    <w:rsid w:val="000624FE"/>
    <w:rsid w:val="000654C2"/>
    <w:rsid w:val="00081F5E"/>
    <w:rsid w:val="00083302"/>
    <w:rsid w:val="00095557"/>
    <w:rsid w:val="00095F77"/>
    <w:rsid w:val="00096E94"/>
    <w:rsid w:val="000A13E6"/>
    <w:rsid w:val="000A1856"/>
    <w:rsid w:val="000A700A"/>
    <w:rsid w:val="000B477E"/>
    <w:rsid w:val="000D0AB2"/>
    <w:rsid w:val="000E383E"/>
    <w:rsid w:val="000E4DAA"/>
    <w:rsid w:val="000E6E20"/>
    <w:rsid w:val="000F2C68"/>
    <w:rsid w:val="00100953"/>
    <w:rsid w:val="00102BDD"/>
    <w:rsid w:val="00106EA1"/>
    <w:rsid w:val="001357B3"/>
    <w:rsid w:val="00135F8D"/>
    <w:rsid w:val="00136C6A"/>
    <w:rsid w:val="00137498"/>
    <w:rsid w:val="0014087B"/>
    <w:rsid w:val="0014251A"/>
    <w:rsid w:val="00144A11"/>
    <w:rsid w:val="0014786B"/>
    <w:rsid w:val="00160143"/>
    <w:rsid w:val="00161AC5"/>
    <w:rsid w:val="0018302C"/>
    <w:rsid w:val="00186E79"/>
    <w:rsid w:val="001929EB"/>
    <w:rsid w:val="0019336D"/>
    <w:rsid w:val="001968A0"/>
    <w:rsid w:val="0019740B"/>
    <w:rsid w:val="001B01A3"/>
    <w:rsid w:val="001B1684"/>
    <w:rsid w:val="001B2FE7"/>
    <w:rsid w:val="001B7011"/>
    <w:rsid w:val="001C23BD"/>
    <w:rsid w:val="001D2E49"/>
    <w:rsid w:val="001D3418"/>
    <w:rsid w:val="001D7DA1"/>
    <w:rsid w:val="001D7E23"/>
    <w:rsid w:val="001E688B"/>
    <w:rsid w:val="00212655"/>
    <w:rsid w:val="00212706"/>
    <w:rsid w:val="00212C1D"/>
    <w:rsid w:val="002142DC"/>
    <w:rsid w:val="00224CE4"/>
    <w:rsid w:val="002305FD"/>
    <w:rsid w:val="002311E0"/>
    <w:rsid w:val="002359E3"/>
    <w:rsid w:val="00236B1F"/>
    <w:rsid w:val="00237F6B"/>
    <w:rsid w:val="002442F0"/>
    <w:rsid w:val="0024458A"/>
    <w:rsid w:val="00271003"/>
    <w:rsid w:val="00282677"/>
    <w:rsid w:val="002931C4"/>
    <w:rsid w:val="002A22BB"/>
    <w:rsid w:val="002A4E58"/>
    <w:rsid w:val="002D513D"/>
    <w:rsid w:val="002D5342"/>
    <w:rsid w:val="002E31E4"/>
    <w:rsid w:val="002E6A71"/>
    <w:rsid w:val="002E7DD9"/>
    <w:rsid w:val="00302807"/>
    <w:rsid w:val="00305E9A"/>
    <w:rsid w:val="00310ECC"/>
    <w:rsid w:val="00324AFA"/>
    <w:rsid w:val="00324CA2"/>
    <w:rsid w:val="00344FBA"/>
    <w:rsid w:val="00350427"/>
    <w:rsid w:val="003519A5"/>
    <w:rsid w:val="003565D9"/>
    <w:rsid w:val="00360607"/>
    <w:rsid w:val="00372053"/>
    <w:rsid w:val="003721A9"/>
    <w:rsid w:val="003940F8"/>
    <w:rsid w:val="00395E9F"/>
    <w:rsid w:val="003B30F1"/>
    <w:rsid w:val="003C4FC8"/>
    <w:rsid w:val="003C6D00"/>
    <w:rsid w:val="003D2BF4"/>
    <w:rsid w:val="003D3EBF"/>
    <w:rsid w:val="003E61C5"/>
    <w:rsid w:val="003E6829"/>
    <w:rsid w:val="003E7AE7"/>
    <w:rsid w:val="003F024D"/>
    <w:rsid w:val="003F609A"/>
    <w:rsid w:val="003F757E"/>
    <w:rsid w:val="00413AE6"/>
    <w:rsid w:val="00414A30"/>
    <w:rsid w:val="00414DD8"/>
    <w:rsid w:val="00422D4A"/>
    <w:rsid w:val="00424C40"/>
    <w:rsid w:val="00425B2F"/>
    <w:rsid w:val="00427680"/>
    <w:rsid w:val="004308B8"/>
    <w:rsid w:val="004318EF"/>
    <w:rsid w:val="0044247F"/>
    <w:rsid w:val="00447199"/>
    <w:rsid w:val="00447A19"/>
    <w:rsid w:val="0046153D"/>
    <w:rsid w:val="00462807"/>
    <w:rsid w:val="004668D4"/>
    <w:rsid w:val="0048334D"/>
    <w:rsid w:val="004841A8"/>
    <w:rsid w:val="0049680A"/>
    <w:rsid w:val="00496F19"/>
    <w:rsid w:val="004A1D65"/>
    <w:rsid w:val="004A5D64"/>
    <w:rsid w:val="004A7823"/>
    <w:rsid w:val="004B2B79"/>
    <w:rsid w:val="004B6544"/>
    <w:rsid w:val="004C007E"/>
    <w:rsid w:val="004C1A21"/>
    <w:rsid w:val="004C6270"/>
    <w:rsid w:val="004D2327"/>
    <w:rsid w:val="0050488B"/>
    <w:rsid w:val="00514960"/>
    <w:rsid w:val="00522079"/>
    <w:rsid w:val="00524AD1"/>
    <w:rsid w:val="005265A2"/>
    <w:rsid w:val="00532C55"/>
    <w:rsid w:val="00534A1E"/>
    <w:rsid w:val="0053523A"/>
    <w:rsid w:val="0055431B"/>
    <w:rsid w:val="00555E04"/>
    <w:rsid w:val="00557EC0"/>
    <w:rsid w:val="00561E89"/>
    <w:rsid w:val="00562A66"/>
    <w:rsid w:val="00564E04"/>
    <w:rsid w:val="00565412"/>
    <w:rsid w:val="00565486"/>
    <w:rsid w:val="00566877"/>
    <w:rsid w:val="005723DD"/>
    <w:rsid w:val="00574D52"/>
    <w:rsid w:val="00582AF8"/>
    <w:rsid w:val="0058766D"/>
    <w:rsid w:val="00590F37"/>
    <w:rsid w:val="005B12C7"/>
    <w:rsid w:val="005B145A"/>
    <w:rsid w:val="005B7651"/>
    <w:rsid w:val="005C4B4B"/>
    <w:rsid w:val="005C604D"/>
    <w:rsid w:val="005E4913"/>
    <w:rsid w:val="005E6BAF"/>
    <w:rsid w:val="005F059B"/>
    <w:rsid w:val="005F46B9"/>
    <w:rsid w:val="005F5E78"/>
    <w:rsid w:val="005F69EE"/>
    <w:rsid w:val="005F7CE4"/>
    <w:rsid w:val="00610AB9"/>
    <w:rsid w:val="0061777F"/>
    <w:rsid w:val="00620C38"/>
    <w:rsid w:val="00622E2C"/>
    <w:rsid w:val="00626B9F"/>
    <w:rsid w:val="00631065"/>
    <w:rsid w:val="00633C12"/>
    <w:rsid w:val="006403F8"/>
    <w:rsid w:val="006457B4"/>
    <w:rsid w:val="006520AF"/>
    <w:rsid w:val="00655721"/>
    <w:rsid w:val="00657060"/>
    <w:rsid w:val="00657F43"/>
    <w:rsid w:val="00657FA9"/>
    <w:rsid w:val="00661722"/>
    <w:rsid w:val="00661814"/>
    <w:rsid w:val="00682E0E"/>
    <w:rsid w:val="0068567A"/>
    <w:rsid w:val="00687CDC"/>
    <w:rsid w:val="00693E9F"/>
    <w:rsid w:val="006A0A4B"/>
    <w:rsid w:val="006A7EF2"/>
    <w:rsid w:val="006B3621"/>
    <w:rsid w:val="006C24F5"/>
    <w:rsid w:val="006C55A4"/>
    <w:rsid w:val="006C6D49"/>
    <w:rsid w:val="006D7147"/>
    <w:rsid w:val="006E02F4"/>
    <w:rsid w:val="006E5E95"/>
    <w:rsid w:val="00705F96"/>
    <w:rsid w:val="0071021C"/>
    <w:rsid w:val="00712E6E"/>
    <w:rsid w:val="0072702D"/>
    <w:rsid w:val="007305FF"/>
    <w:rsid w:val="007310A7"/>
    <w:rsid w:val="00734658"/>
    <w:rsid w:val="00742588"/>
    <w:rsid w:val="0074525C"/>
    <w:rsid w:val="00746196"/>
    <w:rsid w:val="00756370"/>
    <w:rsid w:val="0078406D"/>
    <w:rsid w:val="007930C4"/>
    <w:rsid w:val="007940F2"/>
    <w:rsid w:val="00796DB8"/>
    <w:rsid w:val="007A03C0"/>
    <w:rsid w:val="007A72A8"/>
    <w:rsid w:val="007B70F4"/>
    <w:rsid w:val="007B76A7"/>
    <w:rsid w:val="007C6351"/>
    <w:rsid w:val="007D1592"/>
    <w:rsid w:val="007E47B3"/>
    <w:rsid w:val="007E7EB2"/>
    <w:rsid w:val="007F0899"/>
    <w:rsid w:val="007F1561"/>
    <w:rsid w:val="007F2E18"/>
    <w:rsid w:val="007F3525"/>
    <w:rsid w:val="007F4C3E"/>
    <w:rsid w:val="007F5788"/>
    <w:rsid w:val="00802376"/>
    <w:rsid w:val="00807703"/>
    <w:rsid w:val="008118F7"/>
    <w:rsid w:val="0081737E"/>
    <w:rsid w:val="00817654"/>
    <w:rsid w:val="00822C78"/>
    <w:rsid w:val="0083080C"/>
    <w:rsid w:val="0083798F"/>
    <w:rsid w:val="0084640B"/>
    <w:rsid w:val="00856480"/>
    <w:rsid w:val="00856EDD"/>
    <w:rsid w:val="00867CE5"/>
    <w:rsid w:val="0087729F"/>
    <w:rsid w:val="00897B66"/>
    <w:rsid w:val="008A724E"/>
    <w:rsid w:val="008B3E17"/>
    <w:rsid w:val="008B60B9"/>
    <w:rsid w:val="008C1F22"/>
    <w:rsid w:val="008C74B3"/>
    <w:rsid w:val="008D4806"/>
    <w:rsid w:val="008E656A"/>
    <w:rsid w:val="008F5698"/>
    <w:rsid w:val="008F6715"/>
    <w:rsid w:val="00905067"/>
    <w:rsid w:val="00913698"/>
    <w:rsid w:val="009153C7"/>
    <w:rsid w:val="00931B3D"/>
    <w:rsid w:val="00931B4B"/>
    <w:rsid w:val="00941ED9"/>
    <w:rsid w:val="009455AA"/>
    <w:rsid w:val="0095460B"/>
    <w:rsid w:val="00954D3A"/>
    <w:rsid w:val="00954DA2"/>
    <w:rsid w:val="009555C4"/>
    <w:rsid w:val="00967F54"/>
    <w:rsid w:val="0097087D"/>
    <w:rsid w:val="00970A39"/>
    <w:rsid w:val="00974414"/>
    <w:rsid w:val="00981F8C"/>
    <w:rsid w:val="00982E1C"/>
    <w:rsid w:val="00984C43"/>
    <w:rsid w:val="0098666D"/>
    <w:rsid w:val="00986F25"/>
    <w:rsid w:val="00996472"/>
    <w:rsid w:val="009A03DE"/>
    <w:rsid w:val="009B06BE"/>
    <w:rsid w:val="009B2574"/>
    <w:rsid w:val="009C3095"/>
    <w:rsid w:val="009C4CD2"/>
    <w:rsid w:val="009D2B86"/>
    <w:rsid w:val="009D35B1"/>
    <w:rsid w:val="009D3707"/>
    <w:rsid w:val="009E2DD6"/>
    <w:rsid w:val="009E6973"/>
    <w:rsid w:val="00A112E6"/>
    <w:rsid w:val="00A24610"/>
    <w:rsid w:val="00A41CCF"/>
    <w:rsid w:val="00A559E1"/>
    <w:rsid w:val="00A56B1D"/>
    <w:rsid w:val="00A6038B"/>
    <w:rsid w:val="00A6333C"/>
    <w:rsid w:val="00A64BFB"/>
    <w:rsid w:val="00A661F6"/>
    <w:rsid w:val="00A67BCF"/>
    <w:rsid w:val="00A71FE2"/>
    <w:rsid w:val="00A76746"/>
    <w:rsid w:val="00A855F1"/>
    <w:rsid w:val="00A92D3B"/>
    <w:rsid w:val="00A960E6"/>
    <w:rsid w:val="00AA1780"/>
    <w:rsid w:val="00AA301F"/>
    <w:rsid w:val="00AA7DCD"/>
    <w:rsid w:val="00AA7FEC"/>
    <w:rsid w:val="00AC1AFB"/>
    <w:rsid w:val="00AD3F03"/>
    <w:rsid w:val="00AD5C1D"/>
    <w:rsid w:val="00AE1312"/>
    <w:rsid w:val="00AE1349"/>
    <w:rsid w:val="00AE35A2"/>
    <w:rsid w:val="00AE382A"/>
    <w:rsid w:val="00AF4813"/>
    <w:rsid w:val="00AF48D5"/>
    <w:rsid w:val="00AF6982"/>
    <w:rsid w:val="00B022FC"/>
    <w:rsid w:val="00B049FA"/>
    <w:rsid w:val="00B075D1"/>
    <w:rsid w:val="00B13130"/>
    <w:rsid w:val="00B2079A"/>
    <w:rsid w:val="00B232BA"/>
    <w:rsid w:val="00B4194A"/>
    <w:rsid w:val="00B451A8"/>
    <w:rsid w:val="00B455D6"/>
    <w:rsid w:val="00B45840"/>
    <w:rsid w:val="00B501BB"/>
    <w:rsid w:val="00B74D9F"/>
    <w:rsid w:val="00B822EC"/>
    <w:rsid w:val="00B915A0"/>
    <w:rsid w:val="00BA25C5"/>
    <w:rsid w:val="00BC177B"/>
    <w:rsid w:val="00BC3693"/>
    <w:rsid w:val="00BE0065"/>
    <w:rsid w:val="00BE03E7"/>
    <w:rsid w:val="00BE5BB9"/>
    <w:rsid w:val="00BE6188"/>
    <w:rsid w:val="00BF1465"/>
    <w:rsid w:val="00BF3E9D"/>
    <w:rsid w:val="00C01FD7"/>
    <w:rsid w:val="00C04992"/>
    <w:rsid w:val="00C0544D"/>
    <w:rsid w:val="00C1623E"/>
    <w:rsid w:val="00C22F31"/>
    <w:rsid w:val="00C244D7"/>
    <w:rsid w:val="00C32E77"/>
    <w:rsid w:val="00C40C45"/>
    <w:rsid w:val="00C41147"/>
    <w:rsid w:val="00C57920"/>
    <w:rsid w:val="00C62154"/>
    <w:rsid w:val="00C65345"/>
    <w:rsid w:val="00C65584"/>
    <w:rsid w:val="00C66F2E"/>
    <w:rsid w:val="00C67B9E"/>
    <w:rsid w:val="00C759D5"/>
    <w:rsid w:val="00C933A8"/>
    <w:rsid w:val="00C93507"/>
    <w:rsid w:val="00CA6D82"/>
    <w:rsid w:val="00CB15D9"/>
    <w:rsid w:val="00CB1673"/>
    <w:rsid w:val="00CB240F"/>
    <w:rsid w:val="00CB2FDB"/>
    <w:rsid w:val="00CC25D0"/>
    <w:rsid w:val="00CF186B"/>
    <w:rsid w:val="00CF441A"/>
    <w:rsid w:val="00CF671F"/>
    <w:rsid w:val="00CF7571"/>
    <w:rsid w:val="00D05405"/>
    <w:rsid w:val="00D0605D"/>
    <w:rsid w:val="00D25B22"/>
    <w:rsid w:val="00D46060"/>
    <w:rsid w:val="00D46FFB"/>
    <w:rsid w:val="00D5024F"/>
    <w:rsid w:val="00D55007"/>
    <w:rsid w:val="00D56B0B"/>
    <w:rsid w:val="00D573F5"/>
    <w:rsid w:val="00D77798"/>
    <w:rsid w:val="00D878C8"/>
    <w:rsid w:val="00D901DD"/>
    <w:rsid w:val="00D90C73"/>
    <w:rsid w:val="00D910E3"/>
    <w:rsid w:val="00DA6684"/>
    <w:rsid w:val="00DB3A0E"/>
    <w:rsid w:val="00DB3C6F"/>
    <w:rsid w:val="00DB7FAE"/>
    <w:rsid w:val="00DC0FE4"/>
    <w:rsid w:val="00DC314F"/>
    <w:rsid w:val="00DC515D"/>
    <w:rsid w:val="00DD372A"/>
    <w:rsid w:val="00DE1789"/>
    <w:rsid w:val="00DE6BC3"/>
    <w:rsid w:val="00DE7BF8"/>
    <w:rsid w:val="00DF4ECE"/>
    <w:rsid w:val="00DF53E3"/>
    <w:rsid w:val="00E056D4"/>
    <w:rsid w:val="00E06A56"/>
    <w:rsid w:val="00E07CC3"/>
    <w:rsid w:val="00E23A9F"/>
    <w:rsid w:val="00E2401D"/>
    <w:rsid w:val="00E32A01"/>
    <w:rsid w:val="00E61E84"/>
    <w:rsid w:val="00E66ED9"/>
    <w:rsid w:val="00E9202A"/>
    <w:rsid w:val="00E92204"/>
    <w:rsid w:val="00E96D90"/>
    <w:rsid w:val="00EA5132"/>
    <w:rsid w:val="00EB070F"/>
    <w:rsid w:val="00EB5413"/>
    <w:rsid w:val="00EB54B4"/>
    <w:rsid w:val="00EB5E18"/>
    <w:rsid w:val="00EC60C9"/>
    <w:rsid w:val="00EC68A4"/>
    <w:rsid w:val="00EF084C"/>
    <w:rsid w:val="00EF6D1B"/>
    <w:rsid w:val="00F02682"/>
    <w:rsid w:val="00F05BCF"/>
    <w:rsid w:val="00F05F66"/>
    <w:rsid w:val="00F070D5"/>
    <w:rsid w:val="00F265D7"/>
    <w:rsid w:val="00F34787"/>
    <w:rsid w:val="00F530D2"/>
    <w:rsid w:val="00F563FA"/>
    <w:rsid w:val="00F56720"/>
    <w:rsid w:val="00F7138D"/>
    <w:rsid w:val="00F814BE"/>
    <w:rsid w:val="00F834E3"/>
    <w:rsid w:val="00F93E65"/>
    <w:rsid w:val="00FA48F8"/>
    <w:rsid w:val="00FB65E4"/>
    <w:rsid w:val="00FC035C"/>
    <w:rsid w:val="00FD640D"/>
    <w:rsid w:val="00FD6F59"/>
    <w:rsid w:val="00FE4D50"/>
    <w:rsid w:val="00FF45EC"/>
    <w:rsid w:val="00FF4D46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4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5F1"/>
  </w:style>
  <w:style w:type="paragraph" w:styleId="a8">
    <w:name w:val="footer"/>
    <w:basedOn w:val="a"/>
    <w:link w:val="a9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5F1"/>
  </w:style>
  <w:style w:type="character" w:styleId="aa">
    <w:name w:val="Hyperlink"/>
    <w:basedOn w:val="a0"/>
    <w:uiPriority w:val="99"/>
    <w:semiHidden/>
    <w:unhideWhenUsed/>
    <w:rsid w:val="0035042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50427"/>
    <w:rPr>
      <w:color w:val="800080"/>
      <w:u w:val="single"/>
    </w:rPr>
  </w:style>
  <w:style w:type="paragraph" w:customStyle="1" w:styleId="font5">
    <w:name w:val="font5"/>
    <w:basedOn w:val="a"/>
    <w:rsid w:val="0035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5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04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5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50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504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504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35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350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5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35042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50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350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50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50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50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50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50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50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50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350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350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350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50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50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350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50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350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50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50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350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50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50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50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50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50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350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3504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350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67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C67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C67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67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67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7">
    <w:name w:val="xl127"/>
    <w:basedOn w:val="a"/>
    <w:rsid w:val="00C67B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67B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749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55F1"/>
  </w:style>
  <w:style w:type="paragraph" w:styleId="a8">
    <w:name w:val="footer"/>
    <w:basedOn w:val="a"/>
    <w:link w:val="a9"/>
    <w:uiPriority w:val="99"/>
    <w:unhideWhenUsed/>
    <w:rsid w:val="00A8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55F1"/>
  </w:style>
  <w:style w:type="character" w:styleId="aa">
    <w:name w:val="Hyperlink"/>
    <w:basedOn w:val="a0"/>
    <w:uiPriority w:val="99"/>
    <w:semiHidden/>
    <w:unhideWhenUsed/>
    <w:rsid w:val="0035042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350427"/>
    <w:rPr>
      <w:color w:val="800080"/>
      <w:u w:val="single"/>
    </w:rPr>
  </w:style>
  <w:style w:type="paragraph" w:customStyle="1" w:styleId="font5">
    <w:name w:val="font5"/>
    <w:basedOn w:val="a"/>
    <w:rsid w:val="0035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5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504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5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50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3504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5042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35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350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35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35042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50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350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350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350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50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50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50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50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50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350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350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350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50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50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350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50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350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350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350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350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50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350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350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350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50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3504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3504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3504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67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C67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C67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67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67B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7">
    <w:name w:val="xl127"/>
    <w:basedOn w:val="a"/>
    <w:rsid w:val="00C67B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67B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2CA0115E2BAA0C75B551622CBCB2B8A81EAF29C24211837262BA46D02BE8FACECTE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2CA0115E2BAA0C75B551622CBCB2B8A81EAF29C24211631272BA46D02BE8FACCEA7D78A0EA2945627C235E7TD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CA0115E2BAA0C75B55082FDDA775828BE1AC99272115627E74FF3055EBT7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2CA0115E2BAA0C75B55082FDDA775828BE1AC99212315627E74FF3055EBT7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F5343-4D99-46BB-B26A-958193F9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274</Pages>
  <Words>70284</Words>
  <Characters>400621</Characters>
  <Application>Microsoft Office Word</Application>
  <DocSecurity>0</DocSecurity>
  <Lines>3338</Lines>
  <Paragraphs>939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Вазанова Галина Владимировна</cp:lastModifiedBy>
  <cp:revision>139</cp:revision>
  <cp:lastPrinted>2021-04-23T04:53:00Z</cp:lastPrinted>
  <dcterms:created xsi:type="dcterms:W3CDTF">2021-04-23T04:44:00Z</dcterms:created>
  <dcterms:modified xsi:type="dcterms:W3CDTF">2021-12-20T04:34:00Z</dcterms:modified>
</cp:coreProperties>
</file>